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1D93" w:rsidRDefault="00171D93" w:rsidP="00171D93">
      <w:pPr>
        <w:jc w:val="center"/>
        <w:rPr>
          <w:rFonts w:cs="B Titr" w:hint="cs"/>
          <w:b/>
          <w:bCs/>
          <w:sz w:val="52"/>
          <w:szCs w:val="52"/>
          <w:rtl/>
          <w:lang w:bidi="fa-IR"/>
        </w:rPr>
      </w:pPr>
    </w:p>
    <w:p w:rsidR="00171D93" w:rsidRPr="00AB5ADD" w:rsidRDefault="00171D93" w:rsidP="005C04BB">
      <w:pPr>
        <w:jc w:val="center"/>
        <w:rPr>
          <w:rFonts w:cs="B Titr" w:hint="cs"/>
          <w:b/>
          <w:bCs/>
          <w:sz w:val="52"/>
          <w:szCs w:val="52"/>
          <w:rtl/>
          <w:lang w:bidi="fa-IR"/>
        </w:rPr>
      </w:pPr>
      <w:r w:rsidRPr="00AB5ADD">
        <w:rPr>
          <w:rFonts w:cs="B Titr" w:hint="cs"/>
          <w:b/>
          <w:bCs/>
          <w:sz w:val="52"/>
          <w:szCs w:val="52"/>
          <w:rtl/>
          <w:lang w:bidi="fa-IR"/>
        </w:rPr>
        <w:t xml:space="preserve">پروژه </w:t>
      </w:r>
      <w:r>
        <w:rPr>
          <w:rFonts w:cs="B Titr" w:hint="cs"/>
          <w:b/>
          <w:bCs/>
          <w:sz w:val="52"/>
          <w:szCs w:val="52"/>
          <w:rtl/>
          <w:lang w:bidi="fa-IR"/>
        </w:rPr>
        <w:t xml:space="preserve">درس </w:t>
      </w: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sz w:val="36"/>
          <w:szCs w:val="36"/>
          <w:rtl/>
          <w:lang w:bidi="fa-IR"/>
        </w:rPr>
      </w:pPr>
      <w:r w:rsidRPr="00A94CBB">
        <w:rPr>
          <w:rFonts w:cs="B Elham" w:hint="cs"/>
          <w:sz w:val="52"/>
          <w:szCs w:val="52"/>
          <w:rtl/>
          <w:lang w:bidi="fa-IR"/>
        </w:rPr>
        <w:t>عنوان پروژه: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171D93" w:rsidRDefault="005C04BB" w:rsidP="00840839">
      <w:pPr>
        <w:jc w:val="center"/>
        <w:rPr>
          <w:rFonts w:cs="B Traffic" w:hint="cs"/>
          <w:b/>
          <w:bCs/>
          <w:sz w:val="34"/>
          <w:szCs w:val="34"/>
          <w:rtl/>
          <w:lang w:bidi="fa-IR"/>
        </w:rPr>
      </w:pPr>
      <w:r>
        <w:rPr>
          <w:rFonts w:cs="B Traffic" w:hint="cs"/>
          <w:b/>
          <w:bCs/>
          <w:sz w:val="34"/>
          <w:szCs w:val="34"/>
          <w:rtl/>
          <w:lang w:bidi="fa-IR"/>
        </w:rPr>
        <w:t>سیستم</w:t>
      </w:r>
      <w:r w:rsidR="00E468CC">
        <w:rPr>
          <w:rFonts w:cs="B Traffic" w:hint="cs"/>
          <w:b/>
          <w:bCs/>
          <w:sz w:val="34"/>
          <w:szCs w:val="34"/>
          <w:rtl/>
          <w:lang w:bidi="fa-IR"/>
        </w:rPr>
        <w:t xml:space="preserve"> </w:t>
      </w:r>
      <w:r w:rsidR="00840839">
        <w:rPr>
          <w:rFonts w:cs="B Traffic" w:hint="cs"/>
          <w:b/>
          <w:bCs/>
          <w:sz w:val="34"/>
          <w:szCs w:val="34"/>
          <w:rtl/>
          <w:lang w:bidi="fa-IR"/>
        </w:rPr>
        <w:t xml:space="preserve"> نرم افزاری</w:t>
      </w:r>
      <w:r>
        <w:rPr>
          <w:rFonts w:cs="B Traffic" w:hint="cs"/>
          <w:b/>
          <w:bCs/>
          <w:sz w:val="34"/>
          <w:szCs w:val="34"/>
          <w:rtl/>
          <w:lang w:bidi="fa-IR"/>
        </w:rPr>
        <w:t xml:space="preserve"> </w:t>
      </w:r>
      <w:r w:rsidR="00840839">
        <w:rPr>
          <w:rFonts w:cs="B Traffic" w:hint="cs"/>
          <w:b/>
          <w:bCs/>
          <w:sz w:val="34"/>
          <w:szCs w:val="34"/>
          <w:rtl/>
          <w:lang w:bidi="fa-IR"/>
        </w:rPr>
        <w:t>آموزشگاه</w:t>
      </w:r>
    </w:p>
    <w:p w:rsidR="00171D93" w:rsidRDefault="00171D93" w:rsidP="00171D93">
      <w:pPr>
        <w:jc w:val="center"/>
        <w:rPr>
          <w:rFonts w:cs="B Traffic" w:hint="cs"/>
          <w:b/>
          <w:bCs/>
          <w:sz w:val="34"/>
          <w:szCs w:val="34"/>
          <w:rtl/>
          <w:lang w:bidi="fa-IR"/>
        </w:rPr>
      </w:pPr>
    </w:p>
    <w:p w:rsidR="00171D93" w:rsidRPr="00A94CBB" w:rsidRDefault="00171D93" w:rsidP="00171D93">
      <w:pPr>
        <w:jc w:val="center"/>
        <w:rPr>
          <w:rFonts w:cs="B Traffic" w:hint="cs"/>
          <w:b/>
          <w:bCs/>
          <w:sz w:val="34"/>
          <w:szCs w:val="34"/>
          <w:rtl/>
          <w:lang w:bidi="fa-IR"/>
        </w:rPr>
      </w:pPr>
    </w:p>
    <w:p w:rsidR="00171D93" w:rsidRDefault="00171D93" w:rsidP="00171D93">
      <w:pPr>
        <w:jc w:val="center"/>
        <w:rPr>
          <w:rFonts w:cs="B Elham" w:hint="cs"/>
          <w:sz w:val="52"/>
          <w:szCs w:val="52"/>
          <w:rtl/>
          <w:lang w:bidi="fa-IR"/>
        </w:rPr>
      </w:pPr>
      <w:r>
        <w:rPr>
          <w:rFonts w:cs="B Titr" w:hint="cs"/>
          <w:b/>
          <w:bCs/>
          <w:sz w:val="32"/>
          <w:szCs w:val="32"/>
          <w:rtl/>
          <w:lang w:bidi="fa-IR"/>
        </w:rPr>
        <w:t>نام پژوهشگر</w:t>
      </w:r>
      <w:r w:rsidRPr="00812763">
        <w:rPr>
          <w:rFonts w:cs="B Titr" w:hint="cs"/>
          <w:b/>
          <w:bCs/>
          <w:sz w:val="32"/>
          <w:szCs w:val="32"/>
          <w:rtl/>
          <w:lang w:bidi="fa-IR"/>
        </w:rPr>
        <w:t>:</w:t>
      </w:r>
      <w:r w:rsidRPr="00812763">
        <w:rPr>
          <w:rFonts w:cs="B Zar" w:hint="cs"/>
          <w:b/>
          <w:bCs/>
          <w:sz w:val="32"/>
          <w:szCs w:val="32"/>
          <w:rtl/>
          <w:lang w:bidi="fa-IR"/>
        </w:rPr>
        <w:t xml:space="preserve">  </w:t>
      </w:r>
      <w:r w:rsidRPr="00812763">
        <w:rPr>
          <w:rFonts w:cs="B Zar"/>
          <w:b/>
          <w:bCs/>
          <w:sz w:val="32"/>
          <w:szCs w:val="32"/>
          <w:rtl/>
          <w:lang w:bidi="fa-IR"/>
        </w:rPr>
        <w:br/>
      </w:r>
      <w:r w:rsidRPr="00E03F74">
        <w:rPr>
          <w:rFonts w:cs="B Zar" w:hint="cs"/>
          <w:b/>
          <w:bCs/>
          <w:rtl/>
          <w:lang w:bidi="fa-IR"/>
        </w:rPr>
        <w:t xml:space="preserve"> شماره دانشجوئي</w:t>
      </w:r>
      <w:r>
        <w:rPr>
          <w:rFonts w:cs="B Zar" w:hint="cs"/>
          <w:b/>
          <w:bCs/>
          <w:rtl/>
          <w:lang w:bidi="fa-IR"/>
        </w:rPr>
        <w:t xml:space="preserve">: </w:t>
      </w:r>
      <w:r w:rsidRPr="00E03F74">
        <w:rPr>
          <w:rFonts w:cs="B Zar" w:hint="cs"/>
          <w:b/>
          <w:bCs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 w:hint="cs"/>
          <w:b/>
          <w:bCs/>
          <w:sz w:val="44"/>
          <w:szCs w:val="44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44"/>
          <w:szCs w:val="44"/>
          <w:rtl/>
          <w:lang w:bidi="fa-IR"/>
        </w:rPr>
      </w:pPr>
    </w:p>
    <w:p w:rsidR="00171D93" w:rsidRPr="00AB5ADD" w:rsidRDefault="00171D93" w:rsidP="00171D93">
      <w:pPr>
        <w:jc w:val="center"/>
        <w:rPr>
          <w:rFonts w:cs="B Titr" w:hint="cs"/>
          <w:b/>
          <w:bCs/>
          <w:sz w:val="44"/>
          <w:szCs w:val="44"/>
          <w:rtl/>
          <w:lang w:bidi="fa-IR"/>
        </w:rPr>
      </w:pP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نام استاد </w:t>
      </w:r>
      <w:r>
        <w:rPr>
          <w:rFonts w:cs="B Zar" w:hint="cs"/>
          <w:b/>
          <w:bCs/>
          <w:sz w:val="44"/>
          <w:szCs w:val="44"/>
          <w:rtl/>
          <w:lang w:bidi="fa-IR"/>
        </w:rPr>
        <w:t>راهنمای پروژه</w:t>
      </w: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 w:hint="cs"/>
          <w:b/>
          <w:bCs/>
          <w:sz w:val="44"/>
          <w:szCs w:val="44"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BB061D" w:rsidRDefault="00BB061D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rtl/>
          <w:lang w:bidi="fa-IR"/>
        </w:rPr>
      </w:pPr>
    </w:p>
    <w:p w:rsidR="00A426E1" w:rsidRDefault="00A426E1" w:rsidP="00171D93">
      <w:pPr>
        <w:jc w:val="center"/>
        <w:rPr>
          <w:rFonts w:cs="B Zar" w:hint="cs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rtl/>
          <w:lang w:bidi="fa-IR"/>
        </w:rPr>
      </w:pPr>
    </w:p>
    <w:p w:rsidR="005C04BB" w:rsidRDefault="005C04BB" w:rsidP="00171D93">
      <w:pPr>
        <w:jc w:val="center"/>
        <w:rPr>
          <w:rFonts w:cs="B Zar" w:hint="cs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rtl/>
          <w:lang w:bidi="fa-IR"/>
        </w:rPr>
      </w:pPr>
      <w:r>
        <w:rPr>
          <w:rFonts w:cs="B Zar" w:hint="cs"/>
          <w:rtl/>
          <w:lang w:bidi="fa-IR"/>
        </w:rPr>
        <w:br/>
      </w:r>
      <w:r w:rsidR="0081269F">
        <w:rPr>
          <w:rFonts w:ascii="Verdana" w:hAnsi="Verdana"/>
          <w:noProof/>
          <w:color w:val="F0F0F0"/>
          <w:sz w:val="15"/>
          <w:szCs w:val="15"/>
          <w:lang w:bidi="fa-IR"/>
        </w:rPr>
        <w:drawing>
          <wp:inline distT="0" distB="0" distL="0" distR="0">
            <wp:extent cx="4730750" cy="7306945"/>
            <wp:effectExtent l="19050" t="0" r="0" b="0"/>
            <wp:docPr id="2" name="Picture 2" descr="Click to view full siz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ick to view full size imag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750" cy="7306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Zar" w:hint="cs"/>
          <w:rtl/>
          <w:lang w:bidi="fa-IR"/>
        </w:rPr>
        <w:br/>
      </w:r>
      <w:r>
        <w:rPr>
          <w:rFonts w:cs="B Zar" w:hint="cs"/>
          <w:rtl/>
          <w:lang w:bidi="fa-IR"/>
        </w:rPr>
        <w:br/>
      </w:r>
    </w:p>
    <w:p w:rsidR="00171D93" w:rsidRPr="005E06D3" w:rsidRDefault="001E7B59" w:rsidP="001E7B59">
      <w:pPr>
        <w:rPr>
          <w:rFonts w:cs="B Zar" w:hint="cs"/>
          <w:b/>
          <w:bCs/>
          <w:sz w:val="36"/>
          <w:szCs w:val="36"/>
          <w:rtl/>
          <w:lang w:bidi="fa-IR"/>
        </w:rPr>
      </w:pPr>
      <w:r w:rsidRPr="005E06D3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فهرست مطالب</w:t>
      </w:r>
    </w:p>
    <w:p w:rsidR="00BF09E8" w:rsidRDefault="00967762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fldChar w:fldCharType="begin"/>
      </w:r>
      <w:r>
        <w:rPr>
          <w:rFonts w:cs="B Zar"/>
          <w:sz w:val="30"/>
          <w:szCs w:val="30"/>
          <w:rtl/>
          <w:lang w:bidi="fa-IR"/>
        </w:rPr>
        <w:instrText xml:space="preserve"> </w:instrText>
      </w:r>
      <w:r>
        <w:rPr>
          <w:rFonts w:cs="B Zar"/>
          <w:sz w:val="30"/>
          <w:szCs w:val="30"/>
          <w:lang w:bidi="fa-IR"/>
        </w:rPr>
        <w:instrText>TOC</w:instrText>
      </w:r>
      <w:r>
        <w:rPr>
          <w:rFonts w:cs="B Zar"/>
          <w:sz w:val="30"/>
          <w:szCs w:val="30"/>
          <w:rtl/>
          <w:lang w:bidi="fa-IR"/>
        </w:rPr>
        <w:instrText xml:space="preserve"> \</w:instrText>
      </w:r>
      <w:r>
        <w:rPr>
          <w:rFonts w:cs="B Zar"/>
          <w:sz w:val="30"/>
          <w:szCs w:val="30"/>
          <w:lang w:bidi="fa-IR"/>
        </w:rPr>
        <w:instrText>o "1-4" \u</w:instrText>
      </w:r>
      <w:r>
        <w:rPr>
          <w:rFonts w:cs="B Zar"/>
          <w:sz w:val="30"/>
          <w:szCs w:val="30"/>
          <w:rtl/>
          <w:lang w:bidi="fa-IR"/>
        </w:rPr>
        <w:instrText xml:space="preserve"> </w:instrText>
      </w:r>
      <w:r>
        <w:rPr>
          <w:rFonts w:cs="B Zar"/>
          <w:sz w:val="30"/>
          <w:szCs w:val="30"/>
          <w:rtl/>
          <w:lang w:bidi="fa-IR"/>
        </w:rPr>
        <w:fldChar w:fldCharType="separate"/>
      </w:r>
      <w:r w:rsidR="00BF09E8" w:rsidRPr="000F42F0">
        <w:rPr>
          <w:rFonts w:cs="B Zar" w:hint="eastAsia"/>
          <w:b/>
          <w:bCs/>
          <w:noProof/>
          <w:rtl/>
        </w:rPr>
        <w:t>چک</w:t>
      </w:r>
      <w:r w:rsidR="00BF09E8" w:rsidRPr="000F42F0">
        <w:rPr>
          <w:rFonts w:cs="B Zar" w:hint="cs"/>
          <w:b/>
          <w:bCs/>
          <w:noProof/>
          <w:rtl/>
        </w:rPr>
        <w:t>ی</w:t>
      </w:r>
      <w:r w:rsidR="00BF09E8" w:rsidRPr="000F42F0">
        <w:rPr>
          <w:rFonts w:cs="B Zar" w:hint="eastAsia"/>
          <w:b/>
          <w:bCs/>
          <w:noProof/>
          <w:rtl/>
        </w:rPr>
        <w:t>ده</w:t>
      </w:r>
      <w:r w:rsidR="00BF09E8">
        <w:rPr>
          <w:noProof/>
          <w:rtl/>
        </w:rPr>
        <w:tab/>
      </w:r>
      <w:r w:rsidR="00BF09E8">
        <w:rPr>
          <w:noProof/>
          <w:rtl/>
        </w:rPr>
        <w:fldChar w:fldCharType="begin"/>
      </w:r>
      <w:r w:rsidR="00BF09E8">
        <w:rPr>
          <w:noProof/>
          <w:rtl/>
        </w:rPr>
        <w:instrText xml:space="preserve"> </w:instrText>
      </w:r>
      <w:r w:rsidR="00BF09E8">
        <w:rPr>
          <w:noProof/>
        </w:rPr>
        <w:instrText>PAGEREF</w:instrText>
      </w:r>
      <w:r w:rsidR="00BF09E8">
        <w:rPr>
          <w:noProof/>
          <w:rtl/>
        </w:rPr>
        <w:instrText xml:space="preserve"> _</w:instrText>
      </w:r>
      <w:r w:rsidR="00BF09E8">
        <w:rPr>
          <w:noProof/>
        </w:rPr>
        <w:instrText>Toc361217324 \h</w:instrText>
      </w:r>
      <w:r w:rsidR="00BF09E8">
        <w:rPr>
          <w:noProof/>
          <w:rtl/>
        </w:rPr>
        <w:instrText xml:space="preserve"> </w:instrText>
      </w:r>
      <w:r w:rsidR="00BF09E8">
        <w:rPr>
          <w:noProof/>
          <w:rtl/>
        </w:rPr>
      </w:r>
      <w:r w:rsidR="00BF09E8">
        <w:rPr>
          <w:noProof/>
          <w:rtl/>
        </w:rPr>
        <w:fldChar w:fldCharType="separate"/>
      </w:r>
      <w:r w:rsidR="00BF09E8">
        <w:rPr>
          <w:noProof/>
          <w:rtl/>
        </w:rPr>
        <w:t>5</w:t>
      </w:r>
      <w:r w:rsidR="00BF09E8"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 w:hint="eastAsia"/>
          <w:b/>
          <w:bCs/>
          <w:noProof/>
          <w:rtl/>
        </w:rPr>
        <w:t>مقدمه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Toc361217325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 w:hint="eastAsia"/>
          <w:b/>
          <w:bCs/>
          <w:noProof/>
          <w:rtl/>
        </w:rPr>
        <w:t>هدف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جار</w:t>
      </w:r>
      <w:r w:rsidRPr="000F42F0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Toc361217326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 w:hint="eastAsia"/>
          <w:b/>
          <w:bCs/>
          <w:noProof/>
          <w:rtl/>
        </w:rPr>
        <w:t>زبان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تحل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ل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Toc361217327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 w:hint="eastAsia"/>
          <w:b/>
          <w:bCs/>
          <w:noProof/>
          <w:rtl/>
        </w:rPr>
        <w:t>تار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خچة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Toc361217328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ژگ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ها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Toc361217329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</w:t>
      </w:r>
      <w:r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Titr" w:hint="eastAsia"/>
          <w:b/>
          <w:bCs/>
          <w:noProof/>
          <w:rtl/>
        </w:rPr>
        <w:t>فصل</w:t>
      </w:r>
      <w:r w:rsidRPr="000F42F0">
        <w:rPr>
          <w:rFonts w:cs="B Titr"/>
          <w:b/>
          <w:bCs/>
          <w:noProof/>
          <w:rtl/>
        </w:rPr>
        <w:t xml:space="preserve"> </w:t>
      </w:r>
      <w:r w:rsidRPr="000F42F0">
        <w:rPr>
          <w:rFonts w:cs="B Titr" w:hint="eastAsia"/>
          <w:b/>
          <w:bCs/>
          <w:noProof/>
          <w:rtl/>
        </w:rPr>
        <w:t>اول</w:t>
      </w:r>
      <w:r w:rsidRPr="000F42F0">
        <w:rPr>
          <w:rFonts w:cs="B Titr"/>
          <w:b/>
          <w:bCs/>
          <w:noProof/>
          <w:rtl/>
        </w:rPr>
        <w:t xml:space="preserve">: </w:t>
      </w:r>
      <w:r w:rsidRPr="000F42F0">
        <w:rPr>
          <w:rFonts w:cs="B Titr"/>
          <w:b/>
          <w:bCs/>
          <w:noProof/>
        </w:rPr>
        <w:t>Use Case Diagrams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14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1-1- </w:t>
      </w:r>
      <w:r w:rsidRPr="000F42F0">
        <w:rPr>
          <w:rFonts w:cs="B Zar"/>
          <w:b/>
          <w:bCs/>
          <w:noProof/>
        </w:rPr>
        <w:t>Use case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چ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15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1-2- </w:t>
      </w:r>
      <w:r w:rsidRPr="000F42F0">
        <w:rPr>
          <w:rFonts w:cs="B Zar"/>
          <w:b/>
          <w:bCs/>
          <w:noProof/>
        </w:rPr>
        <w:t>Actor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چ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16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1-3- </w:t>
      </w:r>
      <w:r w:rsidRPr="000F42F0">
        <w:rPr>
          <w:rFonts w:cs="B Zar" w:hint="eastAsia"/>
          <w:b/>
          <w:bCs/>
          <w:noProof/>
          <w:rtl/>
        </w:rPr>
        <w:t>د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اگرام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use case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چ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16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1-4- </w:t>
      </w:r>
      <w:r w:rsidRPr="000F42F0">
        <w:rPr>
          <w:rFonts w:cs="B Zar" w:hint="eastAsia"/>
          <w:b/>
          <w:bCs/>
          <w:noProof/>
          <w:rtl/>
        </w:rPr>
        <w:t>ارتباطات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ب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ن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use case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ها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چگونه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است؟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16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1-5- </w:t>
      </w:r>
      <w:r w:rsidRPr="000F42F0">
        <w:rPr>
          <w:rFonts w:cs="B Zar" w:hint="eastAsia"/>
          <w:b/>
          <w:bCs/>
          <w:noProof/>
          <w:rtl/>
        </w:rPr>
        <w:t>شناسائ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Actor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ها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17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1-5-1- </w:t>
      </w:r>
      <w:r w:rsidRPr="000F42F0">
        <w:rPr>
          <w:rFonts w:cs="B Zar"/>
          <w:b/>
          <w:bCs/>
          <w:noProof/>
        </w:rPr>
        <w:t>Actor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17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1-5-2- </w:t>
      </w:r>
      <w:r w:rsidRPr="000F42F0">
        <w:rPr>
          <w:rFonts w:cs="B Zar"/>
          <w:b/>
          <w:bCs/>
          <w:noProof/>
        </w:rPr>
        <w:t>Actor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مد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ر</w:t>
      </w:r>
      <w:r w:rsidRPr="000F42F0">
        <w:rPr>
          <w:rFonts w:cs="B Zar"/>
          <w:b/>
          <w:bCs/>
          <w:noProof/>
          <w:rtl/>
        </w:rPr>
        <w:t xml:space="preserve">  </w:t>
      </w:r>
      <w:r w:rsidRPr="000F42F0">
        <w:rPr>
          <w:rFonts w:cs="B Zar" w:hint="eastAsia"/>
          <w:b/>
          <w:bCs/>
          <w:noProof/>
          <w:rtl/>
        </w:rPr>
        <w:t>آموزشگاه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18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1-5-3- </w:t>
      </w:r>
      <w:r w:rsidRPr="000F42F0">
        <w:rPr>
          <w:rFonts w:cs="B Zar"/>
          <w:b/>
          <w:bCs/>
          <w:noProof/>
        </w:rPr>
        <w:t>Actor</w:t>
      </w:r>
      <w:r w:rsidRPr="000F42F0">
        <w:rPr>
          <w:rFonts w:cs="B Zar"/>
          <w:b/>
          <w:bCs/>
          <w:noProof/>
          <w:rtl/>
        </w:rPr>
        <w:t xml:space="preserve">   </w:t>
      </w:r>
      <w:r w:rsidRPr="000F42F0">
        <w:rPr>
          <w:rFonts w:cs="B Zar" w:hint="eastAsia"/>
          <w:b/>
          <w:bCs/>
          <w:noProof/>
          <w:rtl/>
        </w:rPr>
        <w:t>معلم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18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  </w:t>
      </w:r>
      <w:r w:rsidRPr="000F42F0">
        <w:rPr>
          <w:rFonts w:cs="B Zar" w:hint="eastAsia"/>
          <w:b/>
          <w:bCs/>
          <w:noProof/>
          <w:rtl/>
        </w:rPr>
        <w:t>شناسائ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Use Case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ها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Toc361217339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21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1-6-1- </w:t>
      </w:r>
      <w:r w:rsidRPr="000F42F0">
        <w:rPr>
          <w:rFonts w:cs="B Zar"/>
          <w:b/>
          <w:bCs/>
          <w:noProof/>
        </w:rPr>
        <w:t>Sing Up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22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1-6-1-1-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Sing Up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23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1-6-2- </w:t>
      </w:r>
      <w:r w:rsidRPr="000F42F0">
        <w:rPr>
          <w:rFonts w:cs="B Zar"/>
          <w:b/>
          <w:bCs/>
          <w:noProof/>
        </w:rPr>
        <w:t>Sing In 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24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1-6-2-1-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Sing In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25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1-6-3- </w:t>
      </w:r>
      <w:r w:rsidRPr="000F42F0">
        <w:rPr>
          <w:rFonts w:cs="B Zar"/>
          <w:b/>
          <w:bCs/>
          <w:noProof/>
        </w:rPr>
        <w:t>SignOut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26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1-6-3-1-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SignOut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27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1-6-4- </w:t>
      </w:r>
      <w:r w:rsidRPr="000F42F0">
        <w:rPr>
          <w:rFonts w:cs="B Zar"/>
          <w:b/>
          <w:bCs/>
          <w:noProof/>
        </w:rPr>
        <w:t>Teacher Acception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28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1-6-4-1-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Teacher Acception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29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1-6-5- </w:t>
      </w:r>
      <w:r w:rsidRPr="000F42F0">
        <w:rPr>
          <w:rFonts w:cs="B Zar"/>
          <w:b/>
          <w:bCs/>
          <w:noProof/>
        </w:rPr>
        <w:t>Teacher &amp; Boss Mailbox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30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1-6-5-1-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Boss Mailbox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Toc361217349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31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1-6-5-2-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User Mailbox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32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1-6-6- </w:t>
      </w:r>
      <w:r w:rsidRPr="000F42F0">
        <w:rPr>
          <w:rFonts w:cs="B Zar"/>
          <w:b/>
          <w:bCs/>
          <w:noProof/>
        </w:rPr>
        <w:t>Lesson Definition &amp; Exam Definition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33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1-6-6-1-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Lesson Definision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34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1-6-6-2-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Exam Definision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35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1-6-7- </w:t>
      </w:r>
      <w:r w:rsidRPr="000F42F0">
        <w:rPr>
          <w:rFonts w:cs="B Zar"/>
          <w:b/>
          <w:bCs/>
          <w:noProof/>
        </w:rPr>
        <w:t>Teacher Marks &amp; Marks View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36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1-6-7-1-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Teacher Mark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37</w:t>
      </w:r>
      <w:r>
        <w:rPr>
          <w:noProof/>
          <w:rtl/>
        </w:rPr>
        <w:fldChar w:fldCharType="end"/>
      </w:r>
    </w:p>
    <w:p w:rsidR="00BF09E8" w:rsidRDefault="00BF09E8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1-6-7-2- </w:t>
      </w:r>
      <w:r w:rsidRPr="000F42F0">
        <w:rPr>
          <w:rFonts w:cs="B Zar" w:hint="eastAsia"/>
          <w:b/>
          <w:bCs/>
          <w:noProof/>
          <w:rtl/>
        </w:rPr>
        <w:t>سنار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View Marks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38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1-6-8-  </w:t>
      </w:r>
      <w:r w:rsidRPr="000F42F0">
        <w:rPr>
          <w:rFonts w:cs="B Zar"/>
          <w:b/>
          <w:bCs/>
          <w:noProof/>
        </w:rPr>
        <w:t xml:space="preserve">Use Case 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 xml:space="preserve"> 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کل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39</w:t>
      </w:r>
      <w:r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Titr" w:hint="eastAsia"/>
          <w:b/>
          <w:bCs/>
          <w:noProof/>
          <w:rtl/>
        </w:rPr>
        <w:t>فصل</w:t>
      </w:r>
      <w:r w:rsidRPr="000F42F0">
        <w:rPr>
          <w:rFonts w:cs="B Titr"/>
          <w:b/>
          <w:bCs/>
          <w:noProof/>
          <w:rtl/>
        </w:rPr>
        <w:t xml:space="preserve"> </w:t>
      </w:r>
      <w:r w:rsidRPr="000F42F0">
        <w:rPr>
          <w:rFonts w:cs="B Titr" w:hint="eastAsia"/>
          <w:b/>
          <w:bCs/>
          <w:noProof/>
          <w:rtl/>
        </w:rPr>
        <w:t>دوم</w:t>
      </w:r>
      <w:r w:rsidRPr="000F42F0">
        <w:rPr>
          <w:rFonts w:cs="B Titr"/>
          <w:b/>
          <w:bCs/>
          <w:noProof/>
          <w:rtl/>
        </w:rPr>
        <w:t xml:space="preserve">: </w:t>
      </w:r>
      <w:r w:rsidRPr="000F42F0">
        <w:rPr>
          <w:rFonts w:cs="B Titr"/>
          <w:b/>
          <w:bCs/>
          <w:noProof/>
        </w:rPr>
        <w:t>Class Diagram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40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2-1-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Class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کل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Toc361217359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41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2-1-1- </w:t>
      </w:r>
      <w:r w:rsidRPr="000F42F0">
        <w:rPr>
          <w:rFonts w:cs="B Zar" w:hint="eastAsia"/>
          <w:b/>
          <w:bCs/>
          <w:noProof/>
          <w:rtl/>
        </w:rPr>
        <w:t>کلاس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42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lastRenderedPageBreak/>
        <w:t xml:space="preserve">2-1-2- </w:t>
      </w:r>
      <w:r w:rsidRPr="000F42F0">
        <w:rPr>
          <w:rFonts w:cs="B Zar" w:hint="eastAsia"/>
          <w:b/>
          <w:bCs/>
          <w:noProof/>
          <w:rtl/>
        </w:rPr>
        <w:t>کلاس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مد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42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2-1-3- </w:t>
      </w:r>
      <w:r w:rsidRPr="000F42F0">
        <w:rPr>
          <w:rFonts w:cs="B Zar" w:hint="eastAsia"/>
          <w:b/>
          <w:bCs/>
          <w:noProof/>
          <w:rtl/>
        </w:rPr>
        <w:t>کلاس</w:t>
      </w:r>
      <w:r w:rsidRPr="000F42F0">
        <w:rPr>
          <w:rFonts w:cs="B Zar"/>
          <w:b/>
          <w:bCs/>
          <w:noProof/>
          <w:rtl/>
        </w:rPr>
        <w:t xml:space="preserve">  </w:t>
      </w:r>
      <w:r w:rsidRPr="000F42F0">
        <w:rPr>
          <w:rFonts w:cs="B Zar" w:hint="eastAsia"/>
          <w:b/>
          <w:bCs/>
          <w:noProof/>
          <w:rtl/>
        </w:rPr>
        <w:t>معلم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42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2-1-4- </w:t>
      </w:r>
      <w:r w:rsidRPr="000F42F0">
        <w:rPr>
          <w:rFonts w:cs="B Zar" w:hint="eastAsia"/>
          <w:b/>
          <w:bCs/>
          <w:noProof/>
          <w:rtl/>
        </w:rPr>
        <w:t>کلاس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صندوق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پست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کاربران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43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2-1-5- </w:t>
      </w:r>
      <w:r w:rsidRPr="000F42F0">
        <w:rPr>
          <w:rFonts w:cs="B Zar" w:hint="eastAsia"/>
          <w:b/>
          <w:bCs/>
          <w:noProof/>
          <w:rtl/>
        </w:rPr>
        <w:t>کلاس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تعر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ف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امتحانات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43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2-1-6- </w:t>
      </w:r>
      <w:r w:rsidRPr="000F42F0">
        <w:rPr>
          <w:rFonts w:cs="B Zar" w:hint="eastAsia"/>
          <w:b/>
          <w:bCs/>
          <w:noProof/>
          <w:rtl/>
        </w:rPr>
        <w:t>کلاس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گزارش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امتحانات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43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2-1-7- </w:t>
      </w:r>
      <w:r w:rsidRPr="000F42F0">
        <w:rPr>
          <w:rFonts w:cs="B Zar" w:hint="eastAsia"/>
          <w:b/>
          <w:bCs/>
          <w:noProof/>
          <w:rtl/>
        </w:rPr>
        <w:t>کلاس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تعر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ف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دروس</w:t>
      </w:r>
      <w:r w:rsidRPr="000F42F0">
        <w:rPr>
          <w:rFonts w:cs="B Zar"/>
          <w:b/>
          <w:bCs/>
          <w:noProof/>
          <w:rtl/>
        </w:rPr>
        <w:t xml:space="preserve">  </w:t>
      </w:r>
      <w:r w:rsidRPr="000F42F0">
        <w:rPr>
          <w:rFonts w:cs="B Zar" w:hint="eastAsia"/>
          <w:b/>
          <w:bCs/>
          <w:noProof/>
          <w:rtl/>
        </w:rPr>
        <w:t>آموزشگاه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44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2-1-8- </w:t>
      </w:r>
      <w:r w:rsidRPr="000F42F0">
        <w:rPr>
          <w:rFonts w:cs="B Zar" w:hint="eastAsia"/>
          <w:b/>
          <w:bCs/>
          <w:noProof/>
          <w:rtl/>
        </w:rPr>
        <w:t>کلاس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بانک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سوالات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44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2-1-9- </w:t>
      </w:r>
      <w:r w:rsidRPr="000F42F0">
        <w:rPr>
          <w:rFonts w:cs="B Zar" w:hint="eastAsia"/>
          <w:b/>
          <w:bCs/>
          <w:noProof/>
          <w:rtl/>
        </w:rPr>
        <w:t>کلاس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درخواست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شرکت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در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آزمون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44</w:t>
      </w:r>
      <w:r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Titr" w:hint="eastAsia"/>
          <w:b/>
          <w:bCs/>
          <w:noProof/>
          <w:rtl/>
        </w:rPr>
        <w:t>فصل</w:t>
      </w:r>
      <w:r w:rsidRPr="000F42F0">
        <w:rPr>
          <w:rFonts w:cs="B Titr"/>
          <w:b/>
          <w:bCs/>
          <w:noProof/>
          <w:rtl/>
        </w:rPr>
        <w:t xml:space="preserve"> </w:t>
      </w:r>
      <w:r w:rsidRPr="000F42F0">
        <w:rPr>
          <w:rFonts w:cs="B Titr" w:hint="eastAsia"/>
          <w:b/>
          <w:bCs/>
          <w:noProof/>
          <w:rtl/>
        </w:rPr>
        <w:t>سوم</w:t>
      </w:r>
      <w:r w:rsidRPr="000F42F0">
        <w:rPr>
          <w:rFonts w:cs="B Titr"/>
          <w:b/>
          <w:bCs/>
          <w:noProof/>
          <w:rtl/>
        </w:rPr>
        <w:t xml:space="preserve">: </w:t>
      </w:r>
      <w:r w:rsidRPr="000F42F0">
        <w:rPr>
          <w:rFonts w:cs="B Titr"/>
          <w:b/>
          <w:bCs/>
          <w:noProof/>
        </w:rPr>
        <w:t>Sequence Diagrams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Toc361217369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45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3-1-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SignIn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46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3-2-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46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3-3-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SignOut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48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3-4-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Question Bank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49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3-5-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Exam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50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3-6-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Exam Definition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51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3-7-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Teacher Acception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52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3-8-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Lesson Definision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53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3-9-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Be In Exam Request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54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3-10-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Boss MailBox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Toc361217379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55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3-11-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Teacher MailBox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56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3-12-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Marks View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57</w:t>
      </w:r>
      <w:r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Titr" w:hint="eastAsia"/>
          <w:b/>
          <w:bCs/>
          <w:noProof/>
          <w:rtl/>
        </w:rPr>
        <w:t>فصل</w:t>
      </w:r>
      <w:r w:rsidRPr="000F42F0">
        <w:rPr>
          <w:rFonts w:cs="B Titr"/>
          <w:b/>
          <w:bCs/>
          <w:noProof/>
          <w:rtl/>
        </w:rPr>
        <w:t xml:space="preserve"> </w:t>
      </w:r>
      <w:r w:rsidRPr="000F42F0">
        <w:rPr>
          <w:rFonts w:cs="B Titr" w:hint="eastAsia"/>
          <w:b/>
          <w:bCs/>
          <w:noProof/>
          <w:rtl/>
        </w:rPr>
        <w:t>چهارم</w:t>
      </w:r>
      <w:r w:rsidRPr="000F42F0">
        <w:rPr>
          <w:rFonts w:cs="B Titr"/>
          <w:b/>
          <w:bCs/>
          <w:noProof/>
          <w:rtl/>
        </w:rPr>
        <w:t xml:space="preserve">: </w:t>
      </w:r>
      <w:r w:rsidRPr="000F42F0">
        <w:rPr>
          <w:rFonts w:cs="B Titr"/>
          <w:b/>
          <w:bCs/>
          <w:noProof/>
        </w:rPr>
        <w:t>Collaboration Diagrams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58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4-1-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همکار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SignIn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59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4-2-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همکار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</w:rPr>
        <w:t xml:space="preserve"> 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60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4-3-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همکار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SignOut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61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4-4-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همکار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Question Bank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62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4-5-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همکار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Be In Exam Request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63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4-6-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همکار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Exam Definition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64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4-7-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همکار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Exam Registeration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Toc361217389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65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4-8-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همکار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Teacher MailBox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66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4-9-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توال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Teacher Marks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67</w:t>
      </w:r>
      <w:r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Titr" w:hint="eastAsia"/>
          <w:b/>
          <w:bCs/>
          <w:noProof/>
          <w:rtl/>
        </w:rPr>
        <w:t>فصل</w:t>
      </w:r>
      <w:r w:rsidRPr="000F42F0">
        <w:rPr>
          <w:rFonts w:cs="B Titr"/>
          <w:b/>
          <w:bCs/>
          <w:noProof/>
          <w:rtl/>
        </w:rPr>
        <w:t xml:space="preserve"> </w:t>
      </w:r>
      <w:r w:rsidRPr="000F42F0">
        <w:rPr>
          <w:rFonts w:cs="B Titr" w:hint="eastAsia"/>
          <w:b/>
          <w:bCs/>
          <w:noProof/>
          <w:rtl/>
        </w:rPr>
        <w:t>پنجم</w:t>
      </w:r>
      <w:r w:rsidRPr="000F42F0">
        <w:rPr>
          <w:rFonts w:cs="B Titr"/>
          <w:b/>
          <w:bCs/>
          <w:noProof/>
          <w:rtl/>
        </w:rPr>
        <w:t xml:space="preserve">: </w:t>
      </w:r>
      <w:r w:rsidRPr="000F42F0">
        <w:rPr>
          <w:rFonts w:cs="B Titr"/>
          <w:b/>
          <w:bCs/>
          <w:noProof/>
        </w:rPr>
        <w:t>Activity Diagrams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68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5-1-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فعال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69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5-2-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فعال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برگذار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امتحانات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70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5-3-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فعال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Exam Definition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71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5-4-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فعال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Teacher Acception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72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5-5-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فعال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Lesson Definision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73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5-6-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فعال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Exam Registration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74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lastRenderedPageBreak/>
        <w:t xml:space="preserve">5-7-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فعال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Boss Mailbox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Toc361217399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75</w:t>
      </w:r>
      <w:r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Titr" w:hint="eastAsia"/>
          <w:b/>
          <w:bCs/>
          <w:noProof/>
          <w:rtl/>
        </w:rPr>
        <w:t>فصل</w:t>
      </w:r>
      <w:r w:rsidRPr="000F42F0">
        <w:rPr>
          <w:rFonts w:cs="B Titr"/>
          <w:b/>
          <w:bCs/>
          <w:noProof/>
          <w:rtl/>
        </w:rPr>
        <w:t xml:space="preserve"> </w:t>
      </w:r>
      <w:r w:rsidRPr="000F42F0">
        <w:rPr>
          <w:rFonts w:cs="B Titr" w:hint="eastAsia"/>
          <w:b/>
          <w:bCs/>
          <w:noProof/>
          <w:rtl/>
        </w:rPr>
        <w:t>ششم</w:t>
      </w:r>
      <w:r w:rsidRPr="000F42F0">
        <w:rPr>
          <w:rFonts w:cs="B Titr"/>
          <w:b/>
          <w:bCs/>
          <w:noProof/>
          <w:rtl/>
        </w:rPr>
        <w:t xml:space="preserve">:  </w:t>
      </w:r>
      <w:r w:rsidRPr="000F42F0">
        <w:rPr>
          <w:rFonts w:cs="B Titr" w:hint="eastAsia"/>
          <w:b/>
          <w:bCs/>
          <w:noProof/>
          <w:rtl/>
        </w:rPr>
        <w:t>ن</w:t>
      </w:r>
      <w:r w:rsidRPr="000F42F0">
        <w:rPr>
          <w:rFonts w:cs="B Titr" w:hint="cs"/>
          <w:b/>
          <w:bCs/>
          <w:noProof/>
          <w:rtl/>
        </w:rPr>
        <w:t>ی</w:t>
      </w:r>
      <w:r w:rsidRPr="000F42F0">
        <w:rPr>
          <w:rFonts w:cs="B Titr" w:hint="eastAsia"/>
          <w:b/>
          <w:bCs/>
          <w:noProof/>
          <w:rtl/>
        </w:rPr>
        <w:t>از</w:t>
      </w:r>
      <w:r w:rsidRPr="000F42F0">
        <w:rPr>
          <w:rFonts w:cs="B Zar" w:hint="eastAsia"/>
          <w:b/>
          <w:bCs/>
          <w:noProof/>
          <w:rtl/>
        </w:rPr>
        <w:t>مند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ها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آموزشگاه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76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6-1- </w:t>
      </w:r>
      <w:r w:rsidRPr="000F42F0">
        <w:rPr>
          <w:rFonts w:cs="B Zar" w:hint="eastAsia"/>
          <w:b/>
          <w:bCs/>
          <w:noProof/>
          <w:rtl/>
        </w:rPr>
        <w:t>نيازمنديهاي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مساله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جهت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طراحي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نرم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افزار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77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>6-1-1-</w:t>
      </w:r>
      <w:r w:rsidRPr="000F42F0">
        <w:rPr>
          <w:rFonts w:cs="B Zar" w:hint="eastAsia"/>
          <w:b/>
          <w:bCs/>
          <w:noProof/>
          <w:rtl/>
        </w:rPr>
        <w:t>اطلاعات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پايه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77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6-1-2- </w:t>
      </w:r>
      <w:r w:rsidRPr="000F42F0">
        <w:rPr>
          <w:rFonts w:cs="B Zar" w:hint="eastAsia"/>
          <w:b/>
          <w:bCs/>
          <w:noProof/>
          <w:rtl/>
        </w:rPr>
        <w:t>عمليات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مربوط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به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جستجو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77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6-1-3- </w:t>
      </w:r>
      <w:r w:rsidRPr="000F42F0">
        <w:rPr>
          <w:rFonts w:cs="B Zar" w:hint="eastAsia"/>
          <w:b/>
          <w:bCs/>
          <w:noProof/>
          <w:rtl/>
        </w:rPr>
        <w:t>گزارش‌ها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78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6-1-4-  </w:t>
      </w:r>
      <w:r w:rsidRPr="000F42F0">
        <w:rPr>
          <w:rFonts w:cs="B Zar" w:hint="eastAsia"/>
          <w:b/>
          <w:bCs/>
          <w:noProof/>
          <w:rtl/>
        </w:rPr>
        <w:t>امنيت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و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حدود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دسترسي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79</w:t>
      </w:r>
      <w:r>
        <w:rPr>
          <w:noProof/>
          <w:rtl/>
        </w:rPr>
        <w:fldChar w:fldCharType="end"/>
      </w:r>
    </w:p>
    <w:p w:rsidR="00BF09E8" w:rsidRDefault="00BF09E8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>6-1-5-</w:t>
      </w:r>
      <w:r w:rsidRPr="000F42F0">
        <w:rPr>
          <w:rFonts w:cs="B Zar" w:hint="eastAsia"/>
          <w:b/>
          <w:bCs/>
          <w:noProof/>
          <w:rtl/>
        </w:rPr>
        <w:t>بازساز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اطلاعات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79</w:t>
      </w:r>
      <w:r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Titr" w:hint="eastAsia"/>
          <w:b/>
          <w:bCs/>
          <w:noProof/>
          <w:rtl/>
        </w:rPr>
        <w:t>فصل</w:t>
      </w:r>
      <w:r w:rsidRPr="000F42F0">
        <w:rPr>
          <w:rFonts w:cs="B Titr"/>
          <w:b/>
          <w:bCs/>
          <w:noProof/>
          <w:rtl/>
        </w:rPr>
        <w:t xml:space="preserve"> </w:t>
      </w:r>
      <w:r w:rsidRPr="000F42F0">
        <w:rPr>
          <w:rFonts w:cs="B Titr" w:hint="eastAsia"/>
          <w:b/>
          <w:bCs/>
          <w:noProof/>
          <w:rtl/>
        </w:rPr>
        <w:t>هفتم</w:t>
      </w:r>
      <w:r w:rsidRPr="000F42F0">
        <w:rPr>
          <w:rFonts w:cs="B Titr"/>
          <w:b/>
          <w:bCs/>
          <w:noProof/>
          <w:rtl/>
        </w:rPr>
        <w:t xml:space="preserve">: 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ER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آموزشگاه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80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7-1- </w:t>
      </w:r>
      <w:r w:rsidRPr="000F42F0">
        <w:rPr>
          <w:rFonts w:cs="B Zar" w:hint="eastAsia"/>
          <w:b/>
          <w:bCs/>
          <w:noProof/>
          <w:rtl/>
        </w:rPr>
        <w:t>نمودار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کل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/>
          <w:b/>
          <w:bCs/>
          <w:noProof/>
        </w:rPr>
        <w:t>ER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81</w:t>
      </w:r>
      <w:r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Titr" w:hint="eastAsia"/>
          <w:b/>
          <w:bCs/>
          <w:noProof/>
          <w:rtl/>
        </w:rPr>
        <w:t>فصل</w:t>
      </w:r>
      <w:r w:rsidRPr="000F42F0">
        <w:rPr>
          <w:rFonts w:cs="B Titr"/>
          <w:b/>
          <w:bCs/>
          <w:noProof/>
          <w:rtl/>
        </w:rPr>
        <w:t xml:space="preserve"> </w:t>
      </w:r>
      <w:r w:rsidRPr="000F42F0">
        <w:rPr>
          <w:rFonts w:cs="B Titr" w:hint="eastAsia"/>
          <w:b/>
          <w:bCs/>
          <w:noProof/>
          <w:rtl/>
        </w:rPr>
        <w:t>هشتم</w:t>
      </w:r>
      <w:r w:rsidRPr="000F42F0">
        <w:rPr>
          <w:rFonts w:cs="B Titr"/>
          <w:b/>
          <w:bCs/>
          <w:noProof/>
          <w:rtl/>
        </w:rPr>
        <w:t xml:space="preserve">:  </w:t>
      </w:r>
      <w:r w:rsidRPr="000F42F0">
        <w:rPr>
          <w:rFonts w:cs="B Zar"/>
          <w:b/>
          <w:bCs/>
          <w:noProof/>
        </w:rPr>
        <w:t>Source Code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آموزشگاه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Toc361217409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82</w:t>
      </w:r>
      <w:r>
        <w:rPr>
          <w:noProof/>
          <w:rtl/>
        </w:rPr>
        <w:fldChar w:fldCharType="end"/>
      </w:r>
    </w:p>
    <w:p w:rsidR="00BF09E8" w:rsidRDefault="00BF09E8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0F42F0">
        <w:rPr>
          <w:rFonts w:cs="B Titr" w:hint="eastAsia"/>
          <w:b/>
          <w:bCs/>
          <w:noProof/>
          <w:rtl/>
        </w:rPr>
        <w:t>فصل</w:t>
      </w:r>
      <w:r w:rsidRPr="000F42F0">
        <w:rPr>
          <w:rFonts w:cs="B Titr"/>
          <w:b/>
          <w:bCs/>
          <w:noProof/>
          <w:rtl/>
        </w:rPr>
        <w:t xml:space="preserve"> </w:t>
      </w:r>
      <w:r w:rsidRPr="000F42F0">
        <w:rPr>
          <w:rFonts w:cs="B Titr" w:hint="eastAsia"/>
          <w:b/>
          <w:bCs/>
          <w:noProof/>
          <w:rtl/>
        </w:rPr>
        <w:t>نهم</w:t>
      </w:r>
      <w:r w:rsidRPr="000F42F0">
        <w:rPr>
          <w:rFonts w:cs="B Titr"/>
          <w:b/>
          <w:bCs/>
          <w:noProof/>
          <w:rtl/>
        </w:rPr>
        <w:t xml:space="preserve">:  </w:t>
      </w:r>
      <w:r w:rsidRPr="000F42F0">
        <w:rPr>
          <w:rFonts w:cs="B Zar" w:hint="eastAsia"/>
          <w:b/>
          <w:bCs/>
          <w:noProof/>
          <w:rtl/>
        </w:rPr>
        <w:t>برخ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از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گزارشات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س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Toc361217410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115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9-1- </w:t>
      </w:r>
      <w:r w:rsidRPr="000F42F0">
        <w:rPr>
          <w:rFonts w:cs="B Zar" w:hint="eastAsia"/>
          <w:b/>
          <w:bCs/>
          <w:noProof/>
          <w:rtl/>
        </w:rPr>
        <w:t>گزارش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تفک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ک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نمرات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بر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حسب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نام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درس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Toc361217411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116</w:t>
      </w:r>
      <w:r>
        <w:rPr>
          <w:noProof/>
          <w:rtl/>
        </w:rPr>
        <w:fldChar w:fldCharType="end"/>
      </w:r>
    </w:p>
    <w:p w:rsidR="00BF09E8" w:rsidRDefault="00BF09E8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0F42F0">
        <w:rPr>
          <w:rFonts w:cs="B Zar"/>
          <w:b/>
          <w:bCs/>
          <w:noProof/>
          <w:rtl/>
        </w:rPr>
        <w:t xml:space="preserve">9-2- </w:t>
      </w:r>
      <w:r w:rsidRPr="000F42F0">
        <w:rPr>
          <w:rFonts w:cs="B Zar" w:hint="eastAsia"/>
          <w:b/>
          <w:bCs/>
          <w:noProof/>
          <w:rtl/>
        </w:rPr>
        <w:t>گزارش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تفک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 w:hint="eastAsia"/>
          <w:b/>
          <w:bCs/>
          <w:noProof/>
          <w:rtl/>
        </w:rPr>
        <w:t>ک</w:t>
      </w:r>
      <w:r w:rsidRPr="000F42F0">
        <w:rPr>
          <w:rFonts w:cs="B Zar" w:hint="cs"/>
          <w:b/>
          <w:bCs/>
          <w:noProof/>
          <w:rtl/>
        </w:rPr>
        <w:t>ی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نمرات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بر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حسب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نام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دانش</w:t>
      </w:r>
      <w:r w:rsidRPr="000F42F0">
        <w:rPr>
          <w:rFonts w:cs="B Zar"/>
          <w:b/>
          <w:bCs/>
          <w:noProof/>
          <w:rtl/>
        </w:rPr>
        <w:t xml:space="preserve"> </w:t>
      </w:r>
      <w:r w:rsidRPr="000F42F0">
        <w:rPr>
          <w:rFonts w:cs="B Zar" w:hint="eastAsia"/>
          <w:b/>
          <w:bCs/>
          <w:noProof/>
          <w:rtl/>
        </w:rPr>
        <w:t>آموز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Toc361217412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117</w:t>
      </w:r>
      <w:r>
        <w:rPr>
          <w:noProof/>
          <w:rtl/>
        </w:rPr>
        <w:fldChar w:fldCharType="end"/>
      </w:r>
    </w:p>
    <w:p w:rsidR="004B74AC" w:rsidRDefault="00967762" w:rsidP="00967762">
      <w:pPr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fldChar w:fldCharType="end"/>
      </w: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9D341D" w:rsidRDefault="009D341D" w:rsidP="00967762">
      <w:pPr>
        <w:rPr>
          <w:rFonts w:cs="B Zar" w:hint="cs"/>
          <w:sz w:val="30"/>
          <w:szCs w:val="30"/>
          <w:rtl/>
          <w:lang w:bidi="fa-IR"/>
        </w:rPr>
      </w:pPr>
    </w:p>
    <w:p w:rsidR="00815CFC" w:rsidRPr="00815CFC" w:rsidRDefault="00815CFC" w:rsidP="00007C8F">
      <w:pPr>
        <w:spacing w:line="336" w:lineRule="auto"/>
        <w:outlineLvl w:val="0"/>
        <w:rPr>
          <w:rFonts w:cs="B Zar" w:hint="cs"/>
          <w:b/>
          <w:bCs/>
          <w:sz w:val="36"/>
          <w:szCs w:val="36"/>
          <w:rtl/>
          <w:lang w:bidi="fa-IR"/>
        </w:rPr>
      </w:pPr>
      <w:bookmarkStart w:id="0" w:name="_Toc212054226"/>
      <w:bookmarkStart w:id="1" w:name="_Toc215169922"/>
      <w:bookmarkStart w:id="2" w:name="_Toc216634720"/>
      <w:bookmarkStart w:id="3" w:name="_Toc216637902"/>
      <w:bookmarkStart w:id="4" w:name="_Toc361217324"/>
      <w:r w:rsidRPr="00815CFC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چکیده</w:t>
      </w:r>
      <w:bookmarkEnd w:id="0"/>
      <w:bookmarkEnd w:id="1"/>
      <w:bookmarkEnd w:id="2"/>
      <w:bookmarkEnd w:id="3"/>
      <w:bookmarkEnd w:id="4"/>
    </w:p>
    <w:p w:rsidR="00815CFC" w:rsidRDefault="00815CFC" w:rsidP="00815CF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با پیشرفت تکنولوژیهای سیستمهای اطلاع رسانی ،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باشند. </w:t>
      </w:r>
    </w:p>
    <w:p w:rsidR="00815CFC" w:rsidRDefault="00815CFC" w:rsidP="00815CF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این میان نباید نقش طراحان و تحلیل گران این گونه سیستمها را نادیده گرفت. چرا که در صورت نبود یک تحلیل مناسب از یک سیستم ، نمی توان از آن سیستم به نحو اساسی استفاده نمود. </w:t>
      </w:r>
    </w:p>
    <w:p w:rsidR="00083271" w:rsidRDefault="00876239" w:rsidP="003A072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سیستم جاری (سیستم </w:t>
      </w:r>
      <w:r w:rsidR="00C82FC9">
        <w:rPr>
          <w:rFonts w:cs="B Zar" w:hint="cs"/>
          <w:sz w:val="30"/>
          <w:szCs w:val="30"/>
          <w:rtl/>
          <w:lang w:bidi="fa-IR"/>
        </w:rPr>
        <w:t xml:space="preserve">نرم افزاری </w:t>
      </w:r>
      <w:r w:rsidR="003A072A">
        <w:rPr>
          <w:rFonts w:cs="B Zar" w:hint="cs"/>
          <w:sz w:val="30"/>
          <w:szCs w:val="30"/>
          <w:rtl/>
          <w:lang w:bidi="fa-IR"/>
        </w:rPr>
        <w:t>رزرو بلیط</w:t>
      </w:r>
      <w:r>
        <w:rPr>
          <w:rFonts w:cs="B Zar" w:hint="cs"/>
          <w:sz w:val="30"/>
          <w:szCs w:val="30"/>
          <w:rtl/>
          <w:lang w:bidi="fa-IR"/>
        </w:rPr>
        <w:t xml:space="preserve">) سعی برآن شده که با روش تحلیل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به بررسی سیستم با دید نرم افزاری پرداخته شود. </w:t>
      </w:r>
    </w:p>
    <w:p w:rsidR="00C82FC9" w:rsidRDefault="00C82FC9" w:rsidP="00C82FC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0F6E1F" w:rsidRPr="000F6E1F" w:rsidRDefault="000F6E1F" w:rsidP="00876239">
      <w:pPr>
        <w:spacing w:line="336" w:lineRule="auto"/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  <w:r w:rsidRPr="000F6E1F">
        <w:rPr>
          <w:rFonts w:cs="B Zar" w:hint="cs"/>
          <w:b/>
          <w:bCs/>
          <w:sz w:val="30"/>
          <w:szCs w:val="30"/>
          <w:rtl/>
          <w:lang w:bidi="fa-IR"/>
        </w:rPr>
        <w:t>مراحل مختلف طراحی و تحلیل به شرح ذیل انجام خواهد شد:</w:t>
      </w:r>
    </w:p>
    <w:p w:rsidR="00815CFC" w:rsidRDefault="00083271" w:rsidP="00DF2EAE">
      <w:pPr>
        <w:numPr>
          <w:ilvl w:val="0"/>
          <w:numId w:val="1"/>
        </w:numPr>
        <w:spacing w:line="336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</w:t>
      </w:r>
      <w:r w:rsidR="00876239">
        <w:rPr>
          <w:rFonts w:cs="B Zar" w:hint="cs"/>
          <w:sz w:val="30"/>
          <w:szCs w:val="30"/>
          <w:rtl/>
          <w:lang w:bidi="fa-IR"/>
        </w:rPr>
        <w:t>فصل اول پروژه به</w:t>
      </w:r>
      <w:r>
        <w:rPr>
          <w:rFonts w:cs="B Zar" w:hint="cs"/>
          <w:sz w:val="30"/>
          <w:szCs w:val="30"/>
          <w:rtl/>
          <w:lang w:bidi="fa-IR"/>
        </w:rPr>
        <w:t xml:space="preserve"> بررسی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 و سناریوی </w:t>
      </w:r>
      <w:r w:rsidR="00DF2EAE">
        <w:rPr>
          <w:rFonts w:cs="B Zar"/>
          <w:sz w:val="30"/>
          <w:szCs w:val="30"/>
          <w:lang w:bidi="fa-IR"/>
        </w:rPr>
        <w:t>Actor</w:t>
      </w:r>
      <w:r w:rsidR="00DF2EAE">
        <w:rPr>
          <w:rFonts w:cs="B Zar" w:hint="cs"/>
          <w:sz w:val="30"/>
          <w:szCs w:val="30"/>
          <w:rtl/>
          <w:lang w:bidi="fa-IR"/>
        </w:rPr>
        <w:t xml:space="preserve"> ها</w:t>
      </w:r>
      <w:r>
        <w:rPr>
          <w:rFonts w:cs="B Zar" w:hint="cs"/>
          <w:sz w:val="30"/>
          <w:szCs w:val="30"/>
          <w:rtl/>
          <w:lang w:bidi="fa-IR"/>
        </w:rPr>
        <w:t xml:space="preserve"> که در حقیقت وظائف آنها و روالهایی</w:t>
      </w:r>
      <w:r w:rsidR="00DF2EAE">
        <w:rPr>
          <w:rFonts w:cs="B Zar" w:hint="cs"/>
          <w:sz w:val="30"/>
          <w:szCs w:val="30"/>
          <w:rtl/>
          <w:lang w:bidi="fa-IR"/>
        </w:rPr>
        <w:t xml:space="preserve"> است که انجام می شود می پردازیم.</w:t>
      </w:r>
    </w:p>
    <w:p w:rsidR="008E56E1" w:rsidRDefault="008E56E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Pr="005F0EF2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8E56E1" w:rsidRDefault="008E56E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E472D0" w:rsidRDefault="00E472D0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815CFC" w:rsidRDefault="00815CF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1E7B59" w:rsidRPr="00691466" w:rsidRDefault="001E7B59" w:rsidP="00007C8F">
      <w:pPr>
        <w:spacing w:line="336" w:lineRule="auto"/>
        <w:outlineLvl w:val="0"/>
        <w:rPr>
          <w:rFonts w:cs="B Zar" w:hint="cs"/>
          <w:b/>
          <w:bCs/>
          <w:sz w:val="36"/>
          <w:szCs w:val="36"/>
          <w:rtl/>
          <w:lang w:bidi="fa-IR"/>
        </w:rPr>
      </w:pPr>
      <w:bookmarkStart w:id="5" w:name="_Toc212054227"/>
      <w:bookmarkStart w:id="6" w:name="_Toc215169923"/>
      <w:bookmarkStart w:id="7" w:name="_Toc216634721"/>
      <w:bookmarkStart w:id="8" w:name="_Toc216637903"/>
      <w:bookmarkStart w:id="9" w:name="_Toc361217325"/>
      <w:r w:rsidRPr="00691466">
        <w:rPr>
          <w:rFonts w:cs="B Zar" w:hint="cs"/>
          <w:b/>
          <w:bCs/>
          <w:sz w:val="36"/>
          <w:szCs w:val="36"/>
          <w:rtl/>
          <w:lang w:bidi="fa-IR"/>
        </w:rPr>
        <w:t>مقدمه</w:t>
      </w:r>
      <w:bookmarkEnd w:id="5"/>
      <w:bookmarkEnd w:id="6"/>
      <w:bookmarkEnd w:id="7"/>
      <w:bookmarkEnd w:id="8"/>
      <w:bookmarkEnd w:id="9"/>
    </w:p>
    <w:p w:rsidR="001E7B59" w:rsidRDefault="006A33AA" w:rsidP="00413A95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6A33AA">
        <w:rPr>
          <w:rFonts w:cs="B Zar"/>
          <w:sz w:val="30"/>
          <w:szCs w:val="30"/>
          <w:rtl/>
          <w:lang w:bidi="fa-IR"/>
        </w:rPr>
        <w:t>با بهره گ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ر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از پا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ه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کامپیوتر و زبانهای برنامه نویسی بسیار قوی </w:t>
      </w:r>
      <w:r w:rsidRPr="006A33AA">
        <w:rPr>
          <w:rFonts w:cs="B Zar" w:hint="eastAsia"/>
          <w:sz w:val="30"/>
          <w:szCs w:val="30"/>
          <w:rtl/>
          <w:lang w:bidi="fa-IR"/>
        </w:rPr>
        <w:t>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>سیستمهای نرم افزاری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>زیادی در سراسر جهان</w:t>
      </w:r>
      <w:r w:rsidRPr="006A33AA">
        <w:rPr>
          <w:rFonts w:cs="B Zar"/>
          <w:sz w:val="30"/>
          <w:szCs w:val="30"/>
          <w:rtl/>
          <w:lang w:bidi="fa-IR"/>
        </w:rPr>
        <w:t xml:space="preserve"> پا به عرصه ح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ات</w:t>
      </w:r>
      <w:r w:rsidRPr="006A33AA">
        <w:rPr>
          <w:rFonts w:cs="B Zar"/>
          <w:sz w:val="30"/>
          <w:szCs w:val="30"/>
          <w:rtl/>
          <w:lang w:bidi="fa-IR"/>
        </w:rPr>
        <w:t xml:space="preserve"> نهاده ا</w:t>
      </w:r>
      <w:r>
        <w:rPr>
          <w:rFonts w:cs="B Zar" w:hint="cs"/>
          <w:sz w:val="30"/>
          <w:szCs w:val="30"/>
          <w:rtl/>
          <w:lang w:bidi="fa-IR"/>
        </w:rPr>
        <w:t>ند</w:t>
      </w:r>
      <w:r w:rsidRPr="006A33AA">
        <w:rPr>
          <w:rFonts w:cs="B Zar"/>
          <w:sz w:val="30"/>
          <w:szCs w:val="30"/>
          <w:rtl/>
          <w:lang w:bidi="fa-IR"/>
        </w:rPr>
        <w:t xml:space="preserve">.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پروژه های نرم افزاری </w:t>
      </w:r>
      <w:r w:rsidRPr="006A33AA">
        <w:rPr>
          <w:rFonts w:cs="B Zar"/>
          <w:sz w:val="30"/>
          <w:szCs w:val="30"/>
          <w:rtl/>
          <w:lang w:bidi="fa-IR"/>
        </w:rPr>
        <w:t>م</w:t>
      </w:r>
      <w:r w:rsidRPr="006A33AA">
        <w:rPr>
          <w:rFonts w:cs="B Zar" w:hint="eastAsia"/>
          <w:sz w:val="30"/>
          <w:szCs w:val="30"/>
          <w:rtl/>
          <w:lang w:bidi="fa-IR"/>
        </w:rPr>
        <w:t>ختلف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طراحی و پیاده سازی گردیده اند </w:t>
      </w:r>
      <w:r>
        <w:rPr>
          <w:rFonts w:cs="B Zar" w:hint="cs"/>
          <w:sz w:val="30"/>
          <w:szCs w:val="30"/>
          <w:rtl/>
          <w:lang w:bidi="fa-IR"/>
        </w:rPr>
        <w:t xml:space="preserve">که می توان اطلاعات </w:t>
      </w:r>
      <w:r w:rsidR="00413A95">
        <w:rPr>
          <w:rFonts w:cs="B Zar" w:hint="cs"/>
          <w:sz w:val="30"/>
          <w:szCs w:val="30"/>
          <w:rtl/>
          <w:lang w:bidi="fa-IR"/>
        </w:rPr>
        <w:t>ثبت شده در آنها را با سرعت بسیار زیادی بدست آورد</w:t>
      </w:r>
      <w:r>
        <w:rPr>
          <w:rFonts w:cs="B Zar" w:hint="cs"/>
          <w:sz w:val="30"/>
          <w:szCs w:val="30"/>
          <w:rtl/>
          <w:lang w:bidi="fa-IR"/>
        </w:rPr>
        <w:t>.</w:t>
      </w:r>
    </w:p>
    <w:p w:rsidR="00D64007" w:rsidRDefault="007F0FF4" w:rsidP="0020748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گونه </w:t>
      </w:r>
      <w:r w:rsidR="00413A95">
        <w:rPr>
          <w:rFonts w:cs="B Zar" w:hint="cs"/>
          <w:sz w:val="30"/>
          <w:szCs w:val="30"/>
          <w:rtl/>
          <w:lang w:bidi="fa-IR"/>
        </w:rPr>
        <w:t>نرم افزارها</w:t>
      </w:r>
      <w:r>
        <w:rPr>
          <w:rFonts w:cs="B Zar" w:hint="cs"/>
          <w:sz w:val="30"/>
          <w:szCs w:val="30"/>
          <w:rtl/>
          <w:lang w:bidi="fa-IR"/>
        </w:rPr>
        <w:t xml:space="preserve"> مزایای بسیار زیادی دارند. البته در حال حاضر با بهره گیری از ویژگیهای </w:t>
      </w:r>
      <w:r w:rsidR="00207489">
        <w:rPr>
          <w:rFonts w:cs="B Zar" w:hint="cs"/>
          <w:sz w:val="30"/>
          <w:szCs w:val="30"/>
          <w:rtl/>
          <w:lang w:bidi="fa-IR"/>
        </w:rPr>
        <w:t>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کرد.</w:t>
      </w:r>
    </w:p>
    <w:p w:rsidR="00D64007" w:rsidRDefault="00D64007" w:rsidP="006A33A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D64007" w:rsidRPr="00D64007" w:rsidRDefault="00D64007" w:rsidP="00007C8F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0" w:name="_Toc212054228"/>
      <w:bookmarkStart w:id="11" w:name="_Toc215169924"/>
      <w:bookmarkStart w:id="12" w:name="_Toc216634722"/>
      <w:bookmarkStart w:id="13" w:name="_Toc216637904"/>
      <w:bookmarkStart w:id="14" w:name="_Toc361217326"/>
      <w:r w:rsidRPr="00D64007">
        <w:rPr>
          <w:rFonts w:cs="B Zar" w:hint="cs"/>
          <w:b/>
          <w:bCs/>
          <w:sz w:val="30"/>
          <w:szCs w:val="30"/>
          <w:rtl/>
          <w:lang w:bidi="fa-IR"/>
        </w:rPr>
        <w:t>هدف سیستم جاری</w:t>
      </w:r>
      <w:bookmarkEnd w:id="10"/>
      <w:bookmarkEnd w:id="11"/>
      <w:bookmarkEnd w:id="12"/>
      <w:bookmarkEnd w:id="13"/>
      <w:bookmarkEnd w:id="14"/>
    </w:p>
    <w:p w:rsidR="008E0626" w:rsidRDefault="00933A04" w:rsidP="0055458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 </w:t>
      </w:r>
      <w:r w:rsidR="00D64007">
        <w:rPr>
          <w:rFonts w:cs="B Zar" w:hint="cs"/>
          <w:sz w:val="30"/>
          <w:szCs w:val="30"/>
          <w:rtl/>
          <w:lang w:bidi="fa-IR"/>
        </w:rPr>
        <w:t xml:space="preserve">هدف از طراحی و پیاده سازی این سیستم ، </w:t>
      </w:r>
      <w:r w:rsidR="007F4E4F">
        <w:rPr>
          <w:rFonts w:cs="B Zar" w:hint="cs"/>
          <w:sz w:val="30"/>
          <w:szCs w:val="30"/>
          <w:rtl/>
          <w:lang w:bidi="fa-IR"/>
        </w:rPr>
        <w:t>نر م افزاری</w:t>
      </w:r>
      <w:r w:rsidR="00D64007">
        <w:rPr>
          <w:rFonts w:cs="B Zar" w:hint="cs"/>
          <w:sz w:val="30"/>
          <w:szCs w:val="30"/>
          <w:rtl/>
          <w:lang w:bidi="fa-IR"/>
        </w:rPr>
        <w:t xml:space="preserve"> است که با آن بتوان </w:t>
      </w:r>
      <w:r w:rsidR="0034501C">
        <w:rPr>
          <w:rFonts w:cs="B Zar" w:hint="cs"/>
          <w:sz w:val="30"/>
          <w:szCs w:val="30"/>
          <w:rtl/>
          <w:lang w:bidi="fa-IR"/>
        </w:rPr>
        <w:t xml:space="preserve">در آن عملیات </w:t>
      </w:r>
      <w:r w:rsidR="009B3CA4">
        <w:rPr>
          <w:rFonts w:cs="B Zar" w:hint="cs"/>
          <w:sz w:val="30"/>
          <w:szCs w:val="30"/>
          <w:rtl/>
          <w:lang w:bidi="fa-IR"/>
        </w:rPr>
        <w:t xml:space="preserve">مربوط به ثبت نام و . . . در یک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آموزشگاه </w:t>
      </w:r>
      <w:r w:rsidR="009B3CA4">
        <w:rPr>
          <w:rFonts w:cs="B Zar" w:hint="cs"/>
          <w:sz w:val="30"/>
          <w:szCs w:val="30"/>
          <w:rtl/>
          <w:lang w:bidi="fa-IR"/>
        </w:rPr>
        <w:t xml:space="preserve"> </w:t>
      </w:r>
      <w:r w:rsidR="0034501C">
        <w:rPr>
          <w:rFonts w:cs="B Zar" w:hint="cs"/>
          <w:sz w:val="30"/>
          <w:szCs w:val="30"/>
          <w:rtl/>
          <w:lang w:bidi="fa-IR"/>
        </w:rPr>
        <w:t xml:space="preserve">را به صورت </w:t>
      </w:r>
      <w:r w:rsidR="009B3CA4">
        <w:rPr>
          <w:rFonts w:cs="B Zar" w:hint="cs"/>
          <w:sz w:val="30"/>
          <w:szCs w:val="30"/>
          <w:rtl/>
          <w:lang w:bidi="fa-IR"/>
        </w:rPr>
        <w:t>سیستمی</w:t>
      </w:r>
      <w:r w:rsidR="0034501C">
        <w:rPr>
          <w:rFonts w:cs="B Zar" w:hint="cs"/>
          <w:sz w:val="30"/>
          <w:szCs w:val="30"/>
          <w:rtl/>
          <w:lang w:bidi="fa-IR"/>
        </w:rPr>
        <w:t xml:space="preserve"> انجام داد.</w:t>
      </w:r>
    </w:p>
    <w:p w:rsidR="007F4E4F" w:rsidRDefault="007F4E4F" w:rsidP="00AB25B2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" w:name="_Toc212054229"/>
      <w:bookmarkStart w:id="16" w:name="_Toc215169925"/>
    </w:p>
    <w:p w:rsidR="008E0626" w:rsidRPr="008E0626" w:rsidRDefault="00AB25B2" w:rsidP="00AB25B2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" w:name="_Toc216634723"/>
      <w:bookmarkStart w:id="18" w:name="_Toc216637905"/>
      <w:bookmarkStart w:id="19" w:name="_Toc361217327"/>
      <w:r>
        <w:rPr>
          <w:rFonts w:cs="B Zar" w:hint="cs"/>
          <w:b/>
          <w:bCs/>
          <w:sz w:val="30"/>
          <w:szCs w:val="30"/>
          <w:rtl/>
          <w:lang w:bidi="fa-IR"/>
        </w:rPr>
        <w:t>زبان</w:t>
      </w:r>
      <w:r w:rsidR="008E0626" w:rsidRPr="008E0626">
        <w:rPr>
          <w:rFonts w:cs="B Zar" w:hint="cs"/>
          <w:b/>
          <w:bCs/>
          <w:sz w:val="30"/>
          <w:szCs w:val="30"/>
          <w:rtl/>
          <w:lang w:bidi="fa-IR"/>
        </w:rPr>
        <w:t xml:space="preserve"> تحلیل سیستم</w:t>
      </w:r>
      <w:bookmarkEnd w:id="15"/>
      <w:bookmarkEnd w:id="16"/>
      <w:bookmarkEnd w:id="17"/>
      <w:bookmarkEnd w:id="18"/>
      <w:bookmarkEnd w:id="19"/>
    </w:p>
    <w:p w:rsidR="003D0CE2" w:rsidRDefault="008E0626" w:rsidP="003D0CE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تحلیل سیستم با استفاده از زبان مدلسازی یکنواخت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انجام خواهد شد. </w:t>
      </w:r>
      <w:r w:rsidR="003D0CE2" w:rsidRPr="003D0CE2">
        <w:rPr>
          <w:rFonts w:cs="B Zar"/>
          <w:sz w:val="30"/>
          <w:szCs w:val="30"/>
          <w:rtl/>
          <w:lang w:bidi="fa-IR"/>
        </w:rPr>
        <w:t>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کنواخت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lang w:bidi="fa-IR"/>
        </w:rPr>
        <w:t>Un</w:t>
      </w:r>
      <w:r w:rsidR="00D872AD">
        <w:rPr>
          <w:rFonts w:cs="B Zar"/>
          <w:sz w:val="30"/>
          <w:szCs w:val="30"/>
          <w:rtl/>
          <w:lang w:bidi="fa-IR"/>
        </w:rPr>
        <w:t xml:space="preserve">دستور شرطی // </w:t>
      </w:r>
      <w:r w:rsidR="00D872AD">
        <w:rPr>
          <w:rFonts w:cs="B Zar"/>
          <w:sz w:val="30"/>
          <w:szCs w:val="30"/>
          <w:lang w:bidi="fa-IR"/>
        </w:rPr>
        <w:t xml:space="preserve">if </w:t>
      </w:r>
      <w:r w:rsidR="003D0CE2" w:rsidRPr="003D0CE2">
        <w:rPr>
          <w:rFonts w:cs="B Zar"/>
          <w:sz w:val="30"/>
          <w:szCs w:val="30"/>
          <w:lang w:bidi="fa-IR"/>
        </w:rPr>
        <w:t>ied Modeling Language</w:t>
      </w:r>
      <w:r w:rsidR="003D0CE2">
        <w:rPr>
          <w:rFonts w:cs="B Zar"/>
          <w:sz w:val="30"/>
          <w:szCs w:val="30"/>
          <w:lang w:bidi="fa-IR"/>
        </w:rPr>
        <w:t>)</w:t>
      </w:r>
      <w:r w:rsidR="003D0CE2" w:rsidRPr="003D0CE2">
        <w:rPr>
          <w:rFonts w:cs="B Zar"/>
          <w:sz w:val="30"/>
          <w:szCs w:val="30"/>
          <w:lang w:bidi="fa-IR"/>
        </w:rPr>
        <w:t xml:space="preserve"> UML</w:t>
      </w:r>
      <w:r w:rsidR="003D0CE2" w:rsidRPr="003D0CE2">
        <w:rPr>
          <w:rFonts w:cs="B Zar"/>
          <w:sz w:val="30"/>
          <w:szCs w:val="30"/>
          <w:rtl/>
          <w:lang w:bidi="fa-IR"/>
        </w:rPr>
        <w:t>)</w:t>
      </w:r>
      <w:r w:rsidR="00045896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،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 که برا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تحل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ل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وطراح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ستمها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گرا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بکار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رود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ن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 توسط شرکت </w:t>
      </w:r>
      <w:r w:rsidR="003D0CE2" w:rsidRPr="003D0CE2">
        <w:rPr>
          <w:rFonts w:cs="B Zar"/>
          <w:sz w:val="30"/>
          <w:szCs w:val="30"/>
          <w:lang w:bidi="fa-IR"/>
        </w:rPr>
        <w:t>Rational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ارائه شد و پس از آن از طرف بس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از شرکت‌ها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کامپ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وتر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مجامع صنعت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نرم‌افزار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مورد حما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قرار گرفت</w:t>
      </w:r>
      <w:r w:rsidR="003D0CE2">
        <w:rPr>
          <w:rFonts w:cs="B Zar" w:hint="cs"/>
          <w:sz w:val="30"/>
          <w:szCs w:val="30"/>
          <w:rtl/>
          <w:lang w:bidi="fa-IR"/>
        </w:rPr>
        <w:t>.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تنها پس از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سال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، توسط گروه </w:t>
      </w:r>
      <w:r w:rsidR="003D0CE2" w:rsidRPr="003D0CE2">
        <w:rPr>
          <w:rFonts w:cs="B Zar"/>
          <w:sz w:val="30"/>
          <w:szCs w:val="30"/>
          <w:lang w:bidi="fa-IR"/>
        </w:rPr>
        <w:t>Object Management Group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>، به عنوان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استاندارد پذ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رفته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شد.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توانا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ها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خصوص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بارز فراوان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دارد که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تواند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 گسترده‌ا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در تول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نرم‌افزار استفاده گردد. </w:t>
      </w:r>
    </w:p>
    <w:p w:rsidR="00AB25B2" w:rsidRDefault="00AB25B2" w:rsidP="00AB25B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AB25B2" w:rsidRPr="00AB25B2" w:rsidRDefault="00AB25B2" w:rsidP="00AB25B2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0" w:name="_Toc212054230"/>
      <w:bookmarkStart w:id="21" w:name="_Toc215169926"/>
      <w:bookmarkStart w:id="22" w:name="_Toc216634724"/>
      <w:bookmarkStart w:id="23" w:name="_Toc216637906"/>
      <w:bookmarkStart w:id="24" w:name="_Toc361217328"/>
      <w:r w:rsidRPr="00AB25B2">
        <w:rPr>
          <w:rFonts w:cs="B Zar"/>
          <w:b/>
          <w:bCs/>
          <w:sz w:val="30"/>
          <w:szCs w:val="30"/>
          <w:rtl/>
          <w:lang w:bidi="fa-IR"/>
        </w:rPr>
        <w:t>تار</w:t>
      </w:r>
      <w:r w:rsidRPr="00AB25B2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b/>
          <w:bCs/>
          <w:sz w:val="30"/>
          <w:szCs w:val="30"/>
          <w:rtl/>
          <w:lang w:bidi="fa-IR"/>
        </w:rPr>
        <w:t>خچة</w:t>
      </w:r>
      <w:r w:rsidRPr="00AB25B2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AB25B2">
        <w:rPr>
          <w:rFonts w:cs="B Zar"/>
          <w:b/>
          <w:bCs/>
          <w:sz w:val="30"/>
          <w:szCs w:val="30"/>
          <w:lang w:bidi="fa-IR"/>
        </w:rPr>
        <w:t>UML</w:t>
      </w:r>
      <w:bookmarkEnd w:id="20"/>
      <w:bookmarkEnd w:id="21"/>
      <w:bookmarkEnd w:id="22"/>
      <w:bookmarkEnd w:id="23"/>
      <w:bookmarkEnd w:id="24"/>
    </w:p>
    <w:p w:rsidR="003D0CE2" w:rsidRPr="00AB25B2" w:rsidRDefault="00AB25B2" w:rsidP="00AB25B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دگاه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(</w:t>
      </w:r>
      <w:r w:rsidRPr="00AB25B2">
        <w:rPr>
          <w:rFonts w:cs="B Zar"/>
          <w:sz w:val="30"/>
          <w:szCs w:val="30"/>
          <w:lang w:bidi="fa-IR"/>
        </w:rPr>
        <w:t>Object Oriented</w:t>
      </w:r>
      <w:r w:rsidRPr="00AB25B2">
        <w:rPr>
          <w:rFonts w:cs="B Zar"/>
          <w:sz w:val="30"/>
          <w:szCs w:val="30"/>
          <w:rtl/>
          <w:lang w:bidi="fa-IR"/>
        </w:rPr>
        <w:t>) از اواسط دهه 1970 تا اواخر دهه 1980 در حال مطرح شدن بود. در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تلاشها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تحل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ل</w:t>
      </w:r>
      <w:r w:rsidRPr="00AB25B2">
        <w:rPr>
          <w:rFonts w:cs="B Zar"/>
          <w:sz w:val="30"/>
          <w:szCs w:val="30"/>
          <w:rtl/>
          <w:lang w:bidi="fa-IR"/>
        </w:rPr>
        <w:t xml:space="preserve"> و طراح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صورت پذ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رفت</w:t>
      </w:r>
      <w:r w:rsidRPr="00AB25B2">
        <w:rPr>
          <w:rFonts w:cs="B Zar"/>
          <w:sz w:val="30"/>
          <w:szCs w:val="30"/>
          <w:rtl/>
          <w:lang w:bidi="fa-IR"/>
        </w:rPr>
        <w:t>. در نت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جة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تلاشها بود که در طول 5 سال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عن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1989 تا 1994، تعداد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از کمتر از 10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به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ش</w:t>
      </w:r>
      <w:r w:rsidRPr="00AB25B2">
        <w:rPr>
          <w:rFonts w:cs="B Zar"/>
          <w:sz w:val="30"/>
          <w:szCs w:val="30"/>
          <w:rtl/>
          <w:lang w:bidi="fa-IR"/>
        </w:rPr>
        <w:t xml:space="preserve"> از 50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>. تکثر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زبانها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رقابت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نها</w:t>
      </w:r>
      <w:r w:rsidRPr="00AB25B2">
        <w:rPr>
          <w:rFonts w:cs="B Zar"/>
          <w:sz w:val="30"/>
          <w:szCs w:val="30"/>
          <w:rtl/>
          <w:lang w:bidi="fa-IR"/>
        </w:rPr>
        <w:t xml:space="preserve"> به حد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بود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به عنوان "جنگ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" </w:t>
      </w:r>
      <w:r w:rsidRPr="00AB25B2">
        <w:rPr>
          <w:rFonts w:cs="B Zar"/>
          <w:sz w:val="30"/>
          <w:szCs w:val="30"/>
          <w:rtl/>
          <w:lang w:bidi="fa-IR"/>
        </w:rPr>
        <w:lastRenderedPageBreak/>
        <w:t>لقب گرفت. از جمله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پرکاربرد آن زمان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توان</w:t>
      </w:r>
      <w:r w:rsidRPr="00AB25B2">
        <w:rPr>
          <w:rFonts w:cs="B Zar"/>
          <w:sz w:val="30"/>
          <w:szCs w:val="30"/>
          <w:rtl/>
          <w:lang w:bidi="fa-IR"/>
        </w:rPr>
        <w:t xml:space="preserve"> از </w:t>
      </w:r>
      <w:r w:rsidRPr="00AB25B2">
        <w:rPr>
          <w:rFonts w:cs="B Zar"/>
          <w:sz w:val="30"/>
          <w:szCs w:val="30"/>
          <w:lang w:bidi="fa-IR"/>
        </w:rPr>
        <w:t>Booch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OOSE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OMT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Fusion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Coad-Yourdan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Shlayer-Mellor</w:t>
      </w:r>
      <w:r w:rsidRPr="00AB25B2">
        <w:rPr>
          <w:rFonts w:cs="B Zar"/>
          <w:sz w:val="30"/>
          <w:szCs w:val="30"/>
          <w:rtl/>
          <w:lang w:bidi="fa-IR"/>
        </w:rPr>
        <w:t xml:space="preserve"> وغ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ره</w:t>
      </w:r>
      <w:r w:rsidRPr="00AB25B2">
        <w:rPr>
          <w:rFonts w:cs="B Zar"/>
          <w:sz w:val="30"/>
          <w:szCs w:val="30"/>
          <w:rtl/>
          <w:lang w:bidi="fa-IR"/>
        </w:rPr>
        <w:t xml:space="preserve"> نام برد.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و اشباع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نبودن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استاندارد، باعث مشکلات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شده بود. از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طرف کاربران از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موجود خسته شده بودند،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را</w:t>
      </w:r>
      <w:r w:rsidRPr="00AB25B2">
        <w:rPr>
          <w:rFonts w:cs="B Zar"/>
          <w:sz w:val="30"/>
          <w:szCs w:val="30"/>
          <w:rtl/>
          <w:lang w:bidi="fa-IR"/>
        </w:rPr>
        <w:t xml:space="preserve"> مجبور بودند از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شب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</w:t>
      </w:r>
      <w:r w:rsidRPr="00AB25B2">
        <w:rPr>
          <w:rFonts w:cs="B Zar"/>
          <w:sz w:val="30"/>
          <w:szCs w:val="30"/>
          <w:rtl/>
          <w:lang w:bidi="fa-IR"/>
        </w:rPr>
        <w:t xml:space="preserve"> به هم که تفاوت کم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در قدرت و قابل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ت</w:t>
      </w:r>
      <w:r w:rsidRPr="00AB25B2">
        <w:rPr>
          <w:rFonts w:cs="B Zar"/>
          <w:sz w:val="30"/>
          <w:szCs w:val="30"/>
          <w:rtl/>
          <w:lang w:bidi="fa-IR"/>
        </w:rPr>
        <w:t xml:space="preserve"> داشتند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را انتخاب کنند. بس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روشها، مفاه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م</w:t>
      </w:r>
      <w:r w:rsidRPr="00AB25B2">
        <w:rPr>
          <w:rFonts w:cs="B Zar"/>
          <w:sz w:val="30"/>
          <w:szCs w:val="30"/>
          <w:rtl/>
          <w:lang w:bidi="fa-IR"/>
        </w:rPr>
        <w:t xml:space="preserve"> مشترک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را در قالبها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کردند</w:t>
      </w:r>
      <w:r w:rsidRPr="00AB25B2">
        <w:rPr>
          <w:rFonts w:cs="B Zar"/>
          <w:sz w:val="30"/>
          <w:szCs w:val="30"/>
          <w:rtl/>
          <w:lang w:bidi="fa-IR"/>
        </w:rPr>
        <w:t xml:space="preserve">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واگرا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نبودن توافق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زبانها، کاربران تازه‌کار را از دن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زده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</w:t>
      </w:r>
      <w:r w:rsidRPr="00AB25B2">
        <w:rPr>
          <w:rFonts w:cs="B Zar"/>
          <w:sz w:val="30"/>
          <w:szCs w:val="30"/>
          <w:rtl/>
          <w:lang w:bidi="fa-IR"/>
        </w:rPr>
        <w:t xml:space="preserve"> و آنها را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طه</w:t>
      </w:r>
      <w:r w:rsidRPr="00AB25B2">
        <w:rPr>
          <w:rFonts w:cs="B Zar"/>
          <w:sz w:val="30"/>
          <w:szCs w:val="30"/>
          <w:rtl/>
          <w:lang w:bidi="fa-IR"/>
        </w:rPr>
        <w:t xml:space="preserve"> دور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ساخت</w:t>
      </w:r>
      <w:r w:rsidRPr="00AB25B2">
        <w:rPr>
          <w:rFonts w:cs="B Zar"/>
          <w:sz w:val="30"/>
          <w:szCs w:val="30"/>
          <w:rtl/>
          <w:lang w:bidi="fa-IR"/>
        </w:rPr>
        <w:t>. عدم وجو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 xml:space="preserve">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استاندارد،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فروشندگان محصولات نرم‌افزار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مشکلات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کرده بود.</w:t>
      </w:r>
    </w:p>
    <w:p w:rsidR="00AB25B2" w:rsidRDefault="0074278D" w:rsidP="003D0CE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74278D">
        <w:rPr>
          <w:rFonts w:cs="B Zar"/>
          <w:sz w:val="30"/>
          <w:szCs w:val="30"/>
          <w:rtl/>
          <w:lang w:bidi="fa-IR"/>
        </w:rPr>
        <w:t>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از اکتبر 1994 آغاز شد، زمان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که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Rumbaurgh</w:t>
      </w:r>
      <w:r w:rsidRPr="0074278D">
        <w:rPr>
          <w:rFonts w:cs="B Zar"/>
          <w:sz w:val="30"/>
          <w:szCs w:val="30"/>
          <w:rtl/>
          <w:lang w:bidi="fa-IR"/>
        </w:rPr>
        <w:t xml:space="preserve"> صاحب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OMT</w:t>
      </w:r>
      <w:r w:rsidRPr="0074278D">
        <w:rPr>
          <w:rFonts w:cs="B Zar"/>
          <w:sz w:val="30"/>
          <w:szCs w:val="30"/>
          <w:rtl/>
          <w:lang w:bidi="fa-IR"/>
        </w:rPr>
        <w:t xml:space="preserve"> به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Booch</w:t>
      </w:r>
      <w:r w:rsidRPr="0074278D">
        <w:rPr>
          <w:rFonts w:cs="B Zar"/>
          <w:sz w:val="30"/>
          <w:szCs w:val="30"/>
          <w:rtl/>
          <w:lang w:bidi="fa-IR"/>
        </w:rPr>
        <w:t xml:space="preserve"> در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وست</w:t>
      </w:r>
      <w:r w:rsidRPr="0074278D">
        <w:rPr>
          <w:rFonts w:cs="B Zar"/>
          <w:sz w:val="30"/>
          <w:szCs w:val="30"/>
          <w:rtl/>
          <w:lang w:bidi="fa-IR"/>
        </w:rPr>
        <w:t xml:space="preserve"> و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 با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خود، 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 به نام "روش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>" را ارائه دادند. در سال 1995 بود که با اضافه شدن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Jacobson</w:t>
      </w:r>
      <w:r w:rsidRPr="0074278D">
        <w:rPr>
          <w:rFonts w:cs="B Zar"/>
          <w:sz w:val="30"/>
          <w:szCs w:val="30"/>
          <w:rtl/>
          <w:lang w:bidi="fa-IR"/>
        </w:rPr>
        <w:t xml:space="preserve"> به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دو، 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شده با روش </w:t>
      </w:r>
      <w:r w:rsidRPr="0074278D">
        <w:rPr>
          <w:rFonts w:cs="B Zar"/>
          <w:sz w:val="30"/>
          <w:szCs w:val="30"/>
          <w:lang w:bidi="fa-IR"/>
        </w:rPr>
        <w:t>OOSE</w:t>
      </w:r>
      <w:r w:rsidRPr="0074278D">
        <w:rPr>
          <w:rFonts w:cs="B Zar"/>
          <w:sz w:val="30"/>
          <w:szCs w:val="30"/>
          <w:rtl/>
          <w:lang w:bidi="fa-IR"/>
        </w:rPr>
        <w:t xml:space="preserve"> 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ز</w:t>
      </w:r>
      <w:r w:rsidRPr="0074278D">
        <w:rPr>
          <w:rFonts w:cs="B Zar"/>
          <w:sz w:val="30"/>
          <w:szCs w:val="30"/>
          <w:rtl/>
          <w:lang w:bidi="fa-IR"/>
        </w:rPr>
        <w:t xml:space="preserve">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شد وا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خود سبب ارائة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نسخة 0.9 در سال 1996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 سپس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به شرکتها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مختلف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در سراسر جهان به صورت را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گان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 و استقبال شد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 xml:space="preserve"> شرکت‌ها از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و تبل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غات</w:t>
      </w:r>
      <w:r w:rsidRPr="0074278D">
        <w:rPr>
          <w:rFonts w:cs="B Zar"/>
          <w:sz w:val="30"/>
          <w:szCs w:val="30"/>
          <w:rtl/>
          <w:lang w:bidi="fa-IR"/>
        </w:rPr>
        <w:t xml:space="preserve"> گسترده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، سبب آن شد که گروه </w:t>
      </w:r>
      <w:r w:rsidRPr="0074278D">
        <w:rPr>
          <w:rFonts w:cs="B Zar"/>
          <w:sz w:val="30"/>
          <w:szCs w:val="30"/>
          <w:lang w:bidi="fa-IR"/>
        </w:rPr>
        <w:t>OMG</w:t>
      </w:r>
      <w:r w:rsidRPr="0074278D">
        <w:rPr>
          <w:rFonts w:cs="B Zar"/>
          <w:sz w:val="30"/>
          <w:szCs w:val="30"/>
          <w:rtl/>
          <w:lang w:bidi="fa-IR"/>
        </w:rPr>
        <w:t xml:space="preserve">، نسخة 1.0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را به عنوان زبان مدلساز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خود بپذ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رد</w:t>
      </w:r>
      <w:r w:rsidRPr="0074278D">
        <w:rPr>
          <w:rFonts w:cs="B Zar"/>
          <w:sz w:val="30"/>
          <w:szCs w:val="30"/>
          <w:rtl/>
          <w:lang w:bidi="fa-IR"/>
        </w:rPr>
        <w:t>.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تکم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ادامه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دا</w:t>
      </w:r>
      <w:r w:rsidRPr="0074278D">
        <w:rPr>
          <w:rFonts w:cs="B Zar"/>
          <w:sz w:val="30"/>
          <w:szCs w:val="30"/>
          <w:rtl/>
          <w:lang w:bidi="fa-IR"/>
        </w:rPr>
        <w:t xml:space="preserve"> کرد و نسخة 1.1 آن در سال 1997 و نسخه 1.3 آن در سال 1999 ارائه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</w:t>
      </w:r>
    </w:p>
    <w:p w:rsidR="00F76154" w:rsidRDefault="00F76154" w:rsidP="003D0CE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F76154" w:rsidRPr="00F76154" w:rsidRDefault="00F76154" w:rsidP="00F76154">
      <w:pPr>
        <w:spacing w:line="336" w:lineRule="auto"/>
        <w:jc w:val="lowKashida"/>
        <w:rPr>
          <w:rFonts w:cs="B Zar"/>
          <w:b/>
          <w:bCs/>
          <w:sz w:val="30"/>
          <w:szCs w:val="30"/>
          <w:rtl/>
          <w:lang w:bidi="fa-IR"/>
        </w:rPr>
      </w:pPr>
      <w:r w:rsidRPr="00F76154">
        <w:rPr>
          <w:rFonts w:cs="B Zar"/>
          <w:b/>
          <w:bCs/>
          <w:sz w:val="30"/>
          <w:szCs w:val="30"/>
          <w:lang w:bidi="fa-IR"/>
        </w:rPr>
        <w:t>UML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چ</w:t>
      </w:r>
      <w:r w:rsidRPr="00F76154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b/>
          <w:bCs/>
          <w:sz w:val="30"/>
          <w:szCs w:val="30"/>
          <w:rtl/>
          <w:lang w:bidi="fa-IR"/>
        </w:rPr>
        <w:t>ست؟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کنواخت،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مشخص کردن (</w:t>
      </w:r>
      <w:r w:rsidRPr="00F76154">
        <w:rPr>
          <w:rFonts w:cs="B Zar"/>
          <w:sz w:val="30"/>
          <w:szCs w:val="30"/>
          <w:lang w:bidi="fa-IR"/>
        </w:rPr>
        <w:t>Spec</w:t>
      </w:r>
      <w:r w:rsidR="00D872AD">
        <w:rPr>
          <w:rFonts w:cs="B Zar"/>
          <w:sz w:val="30"/>
          <w:szCs w:val="30"/>
          <w:rtl/>
          <w:lang w:bidi="fa-IR"/>
        </w:rPr>
        <w:t xml:space="preserve">دستور شرطی // </w:t>
      </w:r>
      <w:r w:rsidR="00D872AD">
        <w:rPr>
          <w:rFonts w:cs="B Zar"/>
          <w:sz w:val="30"/>
          <w:szCs w:val="30"/>
          <w:lang w:bidi="fa-IR"/>
        </w:rPr>
        <w:t xml:space="preserve">if </w:t>
      </w:r>
      <w:r w:rsidRPr="00F76154">
        <w:rPr>
          <w:rFonts w:cs="B Zar"/>
          <w:sz w:val="30"/>
          <w:szCs w:val="30"/>
          <w:lang w:bidi="fa-IR"/>
        </w:rPr>
        <w:t>y</w:t>
      </w:r>
      <w:r w:rsidRPr="00F76154">
        <w:rPr>
          <w:rFonts w:cs="B Zar"/>
          <w:sz w:val="30"/>
          <w:szCs w:val="30"/>
          <w:rtl/>
          <w:lang w:bidi="fa-IR"/>
        </w:rPr>
        <w:t>)، مصورساز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Visualize</w:t>
      </w:r>
      <w:r w:rsidRPr="00F76154">
        <w:rPr>
          <w:rFonts w:cs="B Zar"/>
          <w:sz w:val="30"/>
          <w:szCs w:val="30"/>
          <w:rtl/>
          <w:lang w:bidi="fa-IR"/>
        </w:rPr>
        <w:t>)، ساخت (</w:t>
      </w:r>
      <w:r w:rsidRPr="00F76154">
        <w:rPr>
          <w:rFonts w:cs="B Zar"/>
          <w:sz w:val="30"/>
          <w:szCs w:val="30"/>
          <w:lang w:bidi="fa-IR"/>
        </w:rPr>
        <w:t>Construction</w:t>
      </w:r>
      <w:r w:rsidRPr="00F76154">
        <w:rPr>
          <w:rFonts w:cs="B Zar"/>
          <w:sz w:val="30"/>
          <w:szCs w:val="30"/>
          <w:rtl/>
          <w:lang w:bidi="fa-IR"/>
        </w:rPr>
        <w:t>) و مستندساز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Documenting</w:t>
      </w:r>
      <w:r w:rsidRPr="00F76154">
        <w:rPr>
          <w:rFonts w:cs="B Zar"/>
          <w:sz w:val="30"/>
          <w:szCs w:val="30"/>
          <w:rtl/>
          <w:lang w:bidi="fa-IR"/>
        </w:rPr>
        <w:t>)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غ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ر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تجار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>. اما چرا مدل و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؟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قبل از ساخت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بازساخت آن، به اندازه داشتن نقشه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ساختن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ساختمان ضرور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ح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است. بس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از شاخه‌ها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مهندس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</w:t>
      </w:r>
      <w:r w:rsidRPr="00F76154">
        <w:rPr>
          <w:rFonts w:cs="B Zar"/>
          <w:sz w:val="30"/>
          <w:szCs w:val="30"/>
          <w:rtl/>
          <w:lang w:bidi="fa-IR"/>
        </w:rPr>
        <w:t xml:space="preserve"> چگونگ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که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 را ترس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و همچن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دقت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که محصولاتشان طبق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مدلها و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فها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شوند. مدلها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خوب و دق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ق</w:t>
      </w:r>
      <w:r w:rsidRPr="00F76154">
        <w:rPr>
          <w:rFonts w:cs="B Zar"/>
          <w:sz w:val="30"/>
          <w:szCs w:val="30"/>
          <w:rtl/>
          <w:lang w:bidi="fa-IR"/>
        </w:rPr>
        <w:t xml:space="preserve"> در برقرار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ارتباط کامل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افراد پروژه، نقش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توانند</w:t>
      </w:r>
      <w:r w:rsidRPr="00F76154">
        <w:rPr>
          <w:rFonts w:cs="B Zar"/>
          <w:sz w:val="30"/>
          <w:szCs w:val="30"/>
          <w:rtl/>
          <w:lang w:bidi="fa-IR"/>
        </w:rPr>
        <w:t xml:space="preserve"> داشته باشند. شا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علت مدل کردن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پ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باشد که تمام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را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کباره</w:t>
      </w:r>
      <w:r w:rsidRPr="00F76154">
        <w:rPr>
          <w:rFonts w:cs="B Zar"/>
          <w:sz w:val="30"/>
          <w:szCs w:val="30"/>
          <w:rtl/>
          <w:lang w:bidi="fa-IR"/>
        </w:rPr>
        <w:t xml:space="preserve"> مجسم کرد، بنابرا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فهم کامل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افتن</w:t>
      </w:r>
      <w:r w:rsidRPr="00F76154">
        <w:rPr>
          <w:rFonts w:cs="B Zar"/>
          <w:sz w:val="30"/>
          <w:szCs w:val="30"/>
          <w:rtl/>
          <w:lang w:bidi="fa-IR"/>
        </w:rPr>
        <w:t xml:space="preserve"> و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eastAsia"/>
          <w:sz w:val="30"/>
          <w:szCs w:val="30"/>
          <w:rtl/>
          <w:lang w:bidi="fa-IR"/>
        </w:rPr>
        <w:t>ارتباط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قسمتها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آن، به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پرداز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نقشه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به</w:t>
      </w:r>
      <w:r w:rsidRPr="00F76154">
        <w:rPr>
          <w:rFonts w:cs="B Zar"/>
          <w:sz w:val="30"/>
          <w:szCs w:val="30"/>
          <w:rtl/>
          <w:lang w:bidi="fa-IR"/>
        </w:rPr>
        <w:t xml:space="preserve"> عبارت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زبان، با ارائه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مجموعه قواعد، امکان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دهد</w:t>
      </w:r>
      <w:r w:rsidRPr="00F76154">
        <w:rPr>
          <w:rFonts w:cs="B Zar"/>
          <w:sz w:val="30"/>
          <w:szCs w:val="30"/>
          <w:rtl/>
          <w:lang w:bidi="fa-IR"/>
        </w:rPr>
        <w:t xml:space="preserve"> که با ترک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/>
          <w:sz w:val="30"/>
          <w:szCs w:val="30"/>
          <w:rtl/>
          <w:lang w:bidi="fa-IR"/>
        </w:rPr>
        <w:t xml:space="preserve"> کلمات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 ساختن جملات، با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</w:t>
      </w:r>
      <w:r w:rsidRPr="00F76154">
        <w:rPr>
          <w:rFonts w:cs="B Zar"/>
          <w:sz w:val="30"/>
          <w:szCs w:val="30"/>
          <w:rtl/>
          <w:lang w:bidi="fa-IR"/>
        </w:rPr>
        <w:t xml:space="preserve"> ارتباط برقرار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که فرهنگ لغات و قواعد آن بر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ف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مفهوم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متمرکزند.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از</w:t>
      </w:r>
      <w:r w:rsidRPr="00F76154">
        <w:rPr>
          <w:rFonts w:cs="B Zar"/>
          <w:sz w:val="30"/>
          <w:szCs w:val="30"/>
          <w:rtl/>
          <w:lang w:bidi="fa-IR"/>
        </w:rPr>
        <w:t xml:space="preserve"> به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دار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که بتواند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معمار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را در طول چرخة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آن، مدل کند.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lastRenderedPageBreak/>
        <w:t>فرهنگ</w:t>
      </w:r>
      <w:r w:rsidRPr="00F76154">
        <w:rPr>
          <w:rFonts w:cs="B Zar"/>
          <w:sz w:val="30"/>
          <w:szCs w:val="30"/>
          <w:rtl/>
          <w:lang w:bidi="fa-IR"/>
        </w:rPr>
        <w:t xml:space="preserve"> واژگان و قواعد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مثل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به شما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بخوان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>. اما به شما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چه مدل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را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عن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فقط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Notation</w:t>
      </w:r>
      <w:r w:rsidRPr="00F76154">
        <w:rPr>
          <w:rFonts w:cs="B Zar"/>
          <w:sz w:val="30"/>
          <w:szCs w:val="30"/>
          <w:rtl/>
          <w:lang w:bidi="fa-IR"/>
        </w:rPr>
        <w:t xml:space="preserve">) است 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شامل نحوة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و نحوة خواندن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باشد،</w:t>
      </w:r>
      <w:r w:rsidRPr="00F76154">
        <w:rPr>
          <w:rFonts w:cs="B Zar"/>
          <w:sz w:val="30"/>
          <w:szCs w:val="30"/>
          <w:rtl/>
          <w:lang w:bidi="fa-IR"/>
        </w:rPr>
        <w:t xml:space="preserve"> اما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ان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چه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شوند و چه کارها</w:t>
      </w:r>
      <w:r w:rsidRPr="00F76154">
        <w:rPr>
          <w:rFonts w:cs="B Zar" w:hint="cs"/>
          <w:sz w:val="30"/>
          <w:szCs w:val="30"/>
          <w:rtl/>
          <w:lang w:bidi="fa-IR"/>
        </w:rPr>
        <w:t>یی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ترت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توسط چه کسان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هز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نه‌ا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مدت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با چه 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انجام شوند. </w:t>
      </w:r>
    </w:p>
    <w:p w:rsidR="004B74AC" w:rsidRDefault="004B74AC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5" w:name="_Toc212054231"/>
    </w:p>
    <w:p w:rsidR="004B74AC" w:rsidRDefault="004B74AC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207656" w:rsidRDefault="00207656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207656" w:rsidRDefault="00207656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691466" w:rsidRPr="00691466" w:rsidRDefault="00691466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6" w:name="_Toc215169927"/>
      <w:bookmarkStart w:id="27" w:name="_Toc216634725"/>
      <w:bookmarkStart w:id="28" w:name="_Toc216637907"/>
      <w:bookmarkStart w:id="29" w:name="_Toc361217329"/>
      <w:r w:rsidRPr="00691466">
        <w:rPr>
          <w:rFonts w:cs="B Zar"/>
          <w:b/>
          <w:bCs/>
          <w:sz w:val="30"/>
          <w:szCs w:val="30"/>
          <w:rtl/>
          <w:lang w:bidi="fa-IR"/>
        </w:rPr>
        <w:t>و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b/>
          <w:bCs/>
          <w:sz w:val="30"/>
          <w:szCs w:val="30"/>
          <w:lang w:bidi="fa-IR"/>
        </w:rPr>
        <w:t>UML</w:t>
      </w:r>
      <w:bookmarkEnd w:id="25"/>
      <w:bookmarkEnd w:id="26"/>
      <w:bookmarkEnd w:id="27"/>
      <w:bookmarkEnd w:id="28"/>
      <w:bookmarkEnd w:id="29"/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دارا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بارز فراوان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در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قسمت به آنها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اما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فراتر از چند نماد گراف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است.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در ورا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نمادها،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سمانت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(معناشناس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>)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وجود دارد،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تواند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کند که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د‌کننده‌ها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حت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بخواند و بفهمد. بنابرا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نقش‌ها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"تسه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ارتباط"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دکنندگان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>.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مهم است. شا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اصل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به صورت فر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بنده‌ا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 است، </w:t>
      </w:r>
      <w:r w:rsidRPr="00691466">
        <w:rPr>
          <w:rFonts w:cs="B Zar" w:hint="eastAsia"/>
          <w:sz w:val="30"/>
          <w:szCs w:val="30"/>
          <w:rtl/>
          <w:lang w:bidi="fa-IR"/>
        </w:rPr>
        <w:t>هم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عدم ارتباط مناسب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باشد و اگر در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نرم‌افزار،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rtl/>
          <w:lang w:bidi="fa-IR"/>
        </w:rPr>
        <w:lastRenderedPageBreak/>
        <w:t>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گزارشها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هفتگ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مداوم وجود داشته باشد،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/>
          <w:sz w:val="30"/>
          <w:szCs w:val="30"/>
          <w:rtl/>
          <w:lang w:bidi="fa-IR"/>
        </w:rPr>
        <w:t xml:space="preserve"> برطرف خواهد شد.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البته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را هم با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در نظر گرفت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کم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است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به خاطر آن است که سع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شده است نمودارها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فراهم شود که در هر موقع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با هر ترت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قابل استفاده باشند.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آنجا ناش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ترک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از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مختلف، که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حفظ سازگار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جمع کردن خصوص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مثبت آنها، ناگز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از 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رش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موفق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طرح را تضم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کند،</w:t>
      </w:r>
      <w:r w:rsidRPr="00691466">
        <w:rPr>
          <w:rFonts w:cs="B Zar"/>
          <w:sz w:val="30"/>
          <w:szCs w:val="30"/>
          <w:rtl/>
          <w:lang w:bidi="fa-IR"/>
        </w:rPr>
        <w:t xml:space="preserve"> اما در 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حال خ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زها</w:t>
      </w:r>
      <w:r w:rsidRPr="00691466">
        <w:rPr>
          <w:rFonts w:cs="B Zar"/>
          <w:sz w:val="30"/>
          <w:szCs w:val="30"/>
          <w:rtl/>
          <w:lang w:bidi="fa-IR"/>
        </w:rPr>
        <w:t xml:space="preserve"> را بهبود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بخشد</w:t>
      </w:r>
      <w:r w:rsidRPr="00691466">
        <w:rPr>
          <w:rFonts w:cs="B Zar"/>
          <w:sz w:val="30"/>
          <w:szCs w:val="30"/>
          <w:rtl/>
          <w:lang w:bidi="fa-IR"/>
        </w:rPr>
        <w:t xml:space="preserve">. به عنوان مثال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تا حد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هز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ثابت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نظ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آموزش و استفاده مجدد از ابزارها را در هنگام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</w:t>
      </w:r>
      <w:r w:rsidRPr="00691466">
        <w:rPr>
          <w:rFonts w:cs="B Zar"/>
          <w:sz w:val="30"/>
          <w:szCs w:val="30"/>
          <w:rtl/>
          <w:lang w:bidi="fa-IR"/>
        </w:rPr>
        <w:t xml:space="preserve"> تغ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در سازمان و طرحها کاهش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مساله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بصر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</w:t>
      </w:r>
      <w:r w:rsidRPr="00691466">
        <w:rPr>
          <w:rFonts w:cs="B Zar"/>
          <w:sz w:val="30"/>
          <w:szCs w:val="30"/>
          <w:lang w:bidi="fa-IR"/>
        </w:rPr>
        <w:t>visual</w:t>
      </w:r>
      <w:r w:rsidRPr="00691466">
        <w:rPr>
          <w:rFonts w:cs="B Zar"/>
          <w:sz w:val="30"/>
          <w:szCs w:val="30"/>
          <w:rtl/>
          <w:lang w:bidi="fa-IR"/>
        </w:rPr>
        <w:t>)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ست،</w:t>
      </w:r>
      <w:r w:rsidRPr="00691466">
        <w:rPr>
          <w:rFonts w:cs="B Zar"/>
          <w:sz w:val="30"/>
          <w:szCs w:val="30"/>
          <w:rtl/>
          <w:lang w:bidi="fa-IR"/>
        </w:rPr>
        <w:t xml:space="preserve"> اما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مستق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ماً</w:t>
      </w:r>
      <w:r w:rsidRPr="00691466">
        <w:rPr>
          <w:rFonts w:cs="B Zar"/>
          <w:sz w:val="30"/>
          <w:szCs w:val="30"/>
          <w:rtl/>
          <w:lang w:bidi="fa-IR"/>
        </w:rPr>
        <w:t xml:space="preserve"> به انواع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ارتباط داد.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نگاشت از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کد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Java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VC</w:t>
      </w:r>
      <w:r w:rsidRPr="00691466">
        <w:rPr>
          <w:rFonts w:cs="B Zar"/>
          <w:sz w:val="30"/>
          <w:szCs w:val="30"/>
          <w:rtl/>
          <w:lang w:bidi="fa-IR"/>
        </w:rPr>
        <w:t>++ وجود دارد که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عکس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/>
          <w:sz w:val="30"/>
          <w:szCs w:val="30"/>
          <w:rtl/>
          <w:lang w:bidi="fa-IR"/>
        </w:rPr>
        <w:t xml:space="preserve"> ممکن است؛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وجود دارد که شما بتوان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از کد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 زبان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گرا،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معادل آن را بدست آور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معکوس"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 و معکوس از مهمتر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قابل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شمار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روند،</w:t>
      </w:r>
      <w:r w:rsidRPr="00691466">
        <w:rPr>
          <w:rFonts w:cs="B Zar"/>
          <w:sz w:val="30"/>
          <w:szCs w:val="30"/>
          <w:rtl/>
          <w:lang w:bidi="fa-IR"/>
        </w:rPr>
        <w:t xml:space="preserve"> البته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ابزار </w:t>
      </w:r>
      <w:r w:rsidRPr="00691466">
        <w:rPr>
          <w:rFonts w:cs="B Zar"/>
          <w:sz w:val="30"/>
          <w:szCs w:val="30"/>
          <w:lang w:bidi="fa-IR"/>
        </w:rPr>
        <w:t>Case</w:t>
      </w:r>
      <w:r w:rsidRPr="00691466">
        <w:rPr>
          <w:rFonts w:cs="B Zar"/>
          <w:sz w:val="30"/>
          <w:szCs w:val="30"/>
          <w:rtl/>
          <w:lang w:bidi="fa-IR"/>
        </w:rPr>
        <w:t xml:space="preserve"> مناسب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که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اگر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کار کرده باش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مشکل چندان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نخواه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داشت. اما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شروع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عنوان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بهتر است فقط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rtl/>
          <w:lang w:bidi="fa-IR"/>
        </w:rPr>
        <w:lastRenderedPageBreak/>
        <w:t>خاص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کار بهتر است ابتدا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مورد کاربرد و تعامل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پس 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مدت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و آشنا شدن با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ة</w:t>
      </w:r>
      <w:r w:rsidRPr="00691466">
        <w:rPr>
          <w:rFonts w:cs="B Zar"/>
          <w:sz w:val="30"/>
          <w:szCs w:val="30"/>
          <w:rtl/>
          <w:lang w:bidi="fa-IR"/>
        </w:rPr>
        <w:t xml:space="preserve"> آن، به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استفاده از نمودارها واجزا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بپرداز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در مقا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سه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مثل</w:t>
      </w:r>
      <w:r w:rsidRPr="00691466">
        <w:rPr>
          <w:rFonts w:cs="B Zar"/>
          <w:sz w:val="30"/>
          <w:szCs w:val="30"/>
          <w:lang w:bidi="fa-IR"/>
        </w:rPr>
        <w:t>ER</w:t>
      </w:r>
      <w:r w:rsidRPr="00691466">
        <w:rPr>
          <w:rFonts w:cs="B Zar"/>
          <w:sz w:val="30"/>
          <w:szCs w:val="30"/>
          <w:rtl/>
          <w:lang w:bidi="fa-IR"/>
        </w:rPr>
        <w:t xml:space="preserve"> و زبان فلوچارت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DR</w:t>
      </w:r>
      <w:r w:rsidRPr="00691466">
        <w:rPr>
          <w:rFonts w:cs="B Zar"/>
          <w:sz w:val="30"/>
          <w:szCs w:val="30"/>
          <w:rtl/>
          <w:lang w:bidi="fa-IR"/>
        </w:rPr>
        <w:t xml:space="preserve">، زبان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تر</w:t>
      </w:r>
      <w:r w:rsidRPr="00691466">
        <w:rPr>
          <w:rFonts w:cs="B Zar"/>
          <w:sz w:val="30"/>
          <w:szCs w:val="30"/>
          <w:rtl/>
          <w:lang w:bidi="fa-IR"/>
        </w:rPr>
        <w:t xml:space="preserve"> و قابل‌فهمتر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را ارائه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دهدکه</w:t>
      </w:r>
      <w:r w:rsidRPr="00691466">
        <w:rPr>
          <w:rFonts w:cs="B Zar"/>
          <w:sz w:val="30"/>
          <w:szCs w:val="30"/>
          <w:rtl/>
          <w:lang w:bidi="fa-IR"/>
        </w:rPr>
        <w:t xml:space="preserve"> شامل تمام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مراحل چرخة 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</w:t>
      </w:r>
      <w:r w:rsidRPr="00691466">
        <w:rPr>
          <w:rFonts w:cs="B Zar" w:hint="eastAsia"/>
          <w:sz w:val="30"/>
          <w:szCs w:val="30"/>
          <w:rtl/>
          <w:lang w:bidi="fa-IR"/>
        </w:rPr>
        <w:t>زار</w:t>
      </w:r>
      <w:r w:rsidRPr="00691466">
        <w:rPr>
          <w:rFonts w:cs="B Zar"/>
          <w:sz w:val="30"/>
          <w:szCs w:val="30"/>
          <w:rtl/>
          <w:lang w:bidi="fa-IR"/>
        </w:rPr>
        <w:t xml:space="preserve"> (تحل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ل،</w:t>
      </w:r>
      <w:r w:rsidRPr="00691466">
        <w:rPr>
          <w:rFonts w:cs="B Zar"/>
          <w:sz w:val="30"/>
          <w:szCs w:val="30"/>
          <w:rtl/>
          <w:lang w:bidi="fa-IR"/>
        </w:rPr>
        <w:t xml:space="preserve"> طراح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اده‌ساز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تست)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مستقل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بدان معن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شما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ندار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طبق متدولوژ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خود عمل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با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تفاوت که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تان</w:t>
      </w:r>
      <w:r w:rsidRPr="00691466">
        <w:rPr>
          <w:rFonts w:cs="B Zar"/>
          <w:sz w:val="30"/>
          <w:szCs w:val="30"/>
          <w:rtl/>
          <w:lang w:bidi="fa-IR"/>
        </w:rPr>
        <w:t xml:space="preserve"> ر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ش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البته مستقل‌بودن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باشد؛</w:t>
      </w:r>
      <w:r w:rsidRPr="00691466">
        <w:rPr>
          <w:rFonts w:cs="B Zar"/>
          <w:sz w:val="30"/>
          <w:szCs w:val="30"/>
          <w:rtl/>
          <w:lang w:bidi="fa-IR"/>
        </w:rPr>
        <w:t xml:space="preserve">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انواع پروژه‌ها و 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ستمها</w:t>
      </w:r>
      <w:r w:rsidRPr="00691466">
        <w:rPr>
          <w:rFonts w:cs="B Zar"/>
          <w:sz w:val="30"/>
          <w:szCs w:val="30"/>
          <w:rtl/>
          <w:lang w:bidi="fa-IR"/>
        </w:rPr>
        <w:t xml:space="preserve">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خود دارند. اگر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</w:t>
      </w:r>
      <w:r w:rsidRPr="00691466">
        <w:rPr>
          <w:rFonts w:cs="B Zar"/>
          <w:sz w:val="30"/>
          <w:szCs w:val="30"/>
          <w:rtl/>
          <w:lang w:bidi="fa-IR"/>
        </w:rPr>
        <w:t xml:space="preserve"> کردن همة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نها</w:t>
      </w:r>
      <w:r w:rsidRPr="00691466">
        <w:rPr>
          <w:rFonts w:cs="B Zar"/>
          <w:sz w:val="30"/>
          <w:szCs w:val="30"/>
          <w:rtl/>
          <w:lang w:bidi="fa-IR"/>
        </w:rPr>
        <w:t xml:space="preserve"> بر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آمد،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شد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خود را م</w:t>
      </w:r>
      <w:r w:rsidRPr="00691466">
        <w:rPr>
          <w:rFonts w:cs="B Zar" w:hint="eastAsia"/>
          <w:sz w:val="30"/>
          <w:szCs w:val="30"/>
          <w:rtl/>
          <w:lang w:bidi="fa-IR"/>
        </w:rPr>
        <w:t>حدود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کرد</w:t>
      </w:r>
      <w:r w:rsidRPr="00691466">
        <w:rPr>
          <w:rFonts w:cs="B Zar"/>
          <w:sz w:val="30"/>
          <w:szCs w:val="30"/>
          <w:rtl/>
          <w:lang w:bidi="fa-IR"/>
        </w:rPr>
        <w:t>. البته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براساس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حال شکل‌گ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به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سطح بالا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Collaboration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Framework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Pattern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Component</w:t>
      </w:r>
      <w:r w:rsidRPr="00691466">
        <w:rPr>
          <w:rFonts w:cs="B Zar"/>
          <w:sz w:val="30"/>
          <w:szCs w:val="30"/>
          <w:rtl/>
          <w:lang w:bidi="fa-IR"/>
        </w:rPr>
        <w:t xml:space="preserve"> اشاره کرد. همچن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با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مکان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زمها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گسترش‌پذ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 که بتوان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جد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(با گسترش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eastAsia"/>
          <w:sz w:val="30"/>
          <w:szCs w:val="30"/>
          <w:rtl/>
          <w:lang w:bidi="fa-IR"/>
        </w:rPr>
        <w:t>موجود</w:t>
      </w:r>
      <w:r w:rsidRPr="00691466">
        <w:rPr>
          <w:rFonts w:cs="B Zar"/>
          <w:sz w:val="30"/>
          <w:szCs w:val="30"/>
          <w:rtl/>
          <w:lang w:bidi="fa-IR"/>
        </w:rPr>
        <w:t>)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جادکرد</w:t>
      </w:r>
      <w:r w:rsidRPr="00691466">
        <w:rPr>
          <w:rFonts w:cs="B Zar"/>
          <w:sz w:val="30"/>
          <w:szCs w:val="30"/>
          <w:rtl/>
          <w:lang w:bidi="fa-IR"/>
        </w:rPr>
        <w:t>.</w:t>
      </w:r>
    </w:p>
    <w:p w:rsidR="00D55A0C" w:rsidRPr="00CA1A7D" w:rsidRDefault="00176C88" w:rsidP="0018690F">
      <w:pPr>
        <w:spacing w:line="336" w:lineRule="auto"/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  <w:r w:rsidRPr="00CA1A7D">
        <w:rPr>
          <w:rFonts w:cs="B Zar" w:hint="cs"/>
          <w:b/>
          <w:bCs/>
          <w:sz w:val="30"/>
          <w:szCs w:val="30"/>
          <w:rtl/>
          <w:lang w:bidi="fa-IR"/>
        </w:rPr>
        <w:t xml:space="preserve">در ادامه به بررسی و تحلیل سیستم </w:t>
      </w:r>
      <w:r w:rsidR="0060739C">
        <w:rPr>
          <w:rFonts w:cs="B Zar" w:hint="cs"/>
          <w:b/>
          <w:bCs/>
          <w:sz w:val="30"/>
          <w:szCs w:val="30"/>
          <w:rtl/>
          <w:lang w:bidi="fa-IR"/>
        </w:rPr>
        <w:t xml:space="preserve"> آموزشگاه </w:t>
      </w:r>
      <w:r w:rsidR="0018690F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CA1A7D">
        <w:rPr>
          <w:rFonts w:cs="B Zar" w:hint="cs"/>
          <w:b/>
          <w:bCs/>
          <w:sz w:val="30"/>
          <w:szCs w:val="30"/>
          <w:rtl/>
          <w:lang w:bidi="fa-IR"/>
        </w:rPr>
        <w:t>خواهیم پرداخت.</w:t>
      </w:r>
    </w:p>
    <w:p w:rsidR="00D55A0C" w:rsidRPr="006A33AA" w:rsidRDefault="00D55A0C" w:rsidP="00D64007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007C8F" w:rsidRDefault="00007C8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A2545F" w:rsidRPr="0006094A" w:rsidRDefault="00007C8F" w:rsidP="00007C8F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30" w:name="_Toc212054232"/>
      <w:bookmarkStart w:id="31" w:name="_Toc215169928"/>
      <w:bookmarkStart w:id="32" w:name="_Toc216634726"/>
      <w:bookmarkStart w:id="33" w:name="_Toc216637908"/>
      <w:bookmarkStart w:id="34" w:name="_Toc361217330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اول: </w:t>
      </w:r>
      <w:r w:rsidRPr="0006094A">
        <w:rPr>
          <w:rFonts w:cs="B Titr"/>
          <w:b/>
          <w:bCs/>
          <w:sz w:val="44"/>
          <w:szCs w:val="44"/>
          <w:lang w:bidi="fa-IR"/>
        </w:rPr>
        <w:t>Use Case Diagrams</w:t>
      </w:r>
      <w:bookmarkEnd w:id="30"/>
      <w:bookmarkEnd w:id="31"/>
      <w:bookmarkEnd w:id="32"/>
      <w:bookmarkEnd w:id="33"/>
      <w:bookmarkEnd w:id="34"/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0563D9" w:rsidRDefault="000563D9" w:rsidP="000563D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این فصل به بررسی و شناخت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 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، رسم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و در نهایت نوشتن سناریویی برای هر یک از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خواهیم پرداخت. در ابتدا بایستی بدانی که مفاهیم هر یک از عبارات فوق چیست؟</w:t>
      </w: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565B9B" w:rsidRPr="00D6037F" w:rsidRDefault="005E6D41" w:rsidP="00D6037F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35" w:name="_Toc212054233"/>
      <w:bookmarkStart w:id="36" w:name="_Toc215169929"/>
      <w:bookmarkStart w:id="37" w:name="_Toc216634727"/>
      <w:bookmarkStart w:id="38" w:name="_Toc216637909"/>
      <w:bookmarkStart w:id="39" w:name="_Toc361217331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1-1- </w:t>
      </w:r>
      <w:r w:rsidR="00565B9B" w:rsidRPr="00D6037F">
        <w:rPr>
          <w:rFonts w:cs="B Zar"/>
          <w:b/>
          <w:bCs/>
          <w:sz w:val="36"/>
          <w:szCs w:val="36"/>
          <w:lang w:bidi="fa-IR"/>
        </w:rPr>
        <w:t>Use case</w:t>
      </w:r>
      <w:r w:rsidR="00565B9B" w:rsidRPr="00D6037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565B9B" w:rsidRPr="00D6037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565B9B" w:rsidRPr="00D6037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35"/>
      <w:bookmarkEnd w:id="36"/>
      <w:bookmarkEnd w:id="37"/>
      <w:bookmarkEnd w:id="38"/>
      <w:bookmarkEnd w:id="39"/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/>
          <w:sz w:val="30"/>
          <w:szCs w:val="30"/>
          <w:lang w:bidi="fa-IR"/>
        </w:rPr>
        <w:t>Use Case</w:t>
      </w:r>
      <w:r w:rsidRPr="00565B9B">
        <w:rPr>
          <w:rFonts w:cs="B Zar"/>
          <w:sz w:val="30"/>
          <w:szCs w:val="30"/>
          <w:rtl/>
          <w:lang w:bidi="fa-IR"/>
        </w:rPr>
        <w:t xml:space="preserve"> ها که در فاز آنال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پروژه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شناساس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و تقس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بند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</w:t>
      </w:r>
      <w:r w:rsidRPr="00565B9B">
        <w:rPr>
          <w:rFonts w:cs="B Zar"/>
          <w:sz w:val="30"/>
          <w:szCs w:val="30"/>
          <w:rtl/>
          <w:lang w:bidi="fa-IR"/>
        </w:rPr>
        <w:t xml:space="preserve"> 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استفاده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شوند و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تونند به عنوان سرو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</w:t>
      </w:r>
      <w:r w:rsidRPr="00565B9B">
        <w:rPr>
          <w:rFonts w:cs="B Zar"/>
          <w:sz w:val="30"/>
          <w:szCs w:val="30"/>
          <w:rtl/>
          <w:lang w:bidi="fa-IR"/>
        </w:rPr>
        <w:t xml:space="preserve"> ها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کاربران خودش فراهم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کنه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توص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بشوند.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lastRenderedPageBreak/>
        <w:t>دو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د</w:t>
      </w:r>
      <w:r w:rsidRPr="00062075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دگاه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وجود دارد:</w:t>
      </w:r>
      <w:r w:rsidRPr="00565B9B">
        <w:rPr>
          <w:rFonts w:cs="B Zar"/>
          <w:sz w:val="30"/>
          <w:szCs w:val="30"/>
          <w:rtl/>
          <w:lang w:bidi="fa-IR"/>
        </w:rPr>
        <w:t xml:space="preserve">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ک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داخل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,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ساختار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گر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خارج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وظ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فه</w:t>
      </w:r>
      <w:r w:rsidRPr="00565B9B">
        <w:rPr>
          <w:rFonts w:cs="B Zar"/>
          <w:sz w:val="30"/>
          <w:szCs w:val="30"/>
          <w:rtl/>
          <w:lang w:bidi="fa-IR"/>
        </w:rPr>
        <w:t xml:space="preserve"> گرا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>(</w:t>
      </w:r>
      <w:r w:rsidRPr="00565B9B">
        <w:rPr>
          <w:rFonts w:cs="B Zar"/>
          <w:sz w:val="30"/>
          <w:szCs w:val="30"/>
          <w:lang w:bidi="fa-IR"/>
        </w:rPr>
        <w:t>task Oriented</w:t>
      </w:r>
      <w:r w:rsidRPr="00565B9B">
        <w:rPr>
          <w:rFonts w:cs="B Zar"/>
          <w:sz w:val="30"/>
          <w:szCs w:val="30"/>
          <w:rtl/>
          <w:lang w:bidi="fa-IR"/>
        </w:rPr>
        <w:t>)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اول ما با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کلاسها و متدها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و سپس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(</w:t>
      </w:r>
      <w:r w:rsidRPr="00565B9B">
        <w:rPr>
          <w:rFonts w:cs="B Zar"/>
          <w:sz w:val="30"/>
          <w:szCs w:val="30"/>
          <w:lang w:bidi="fa-IR"/>
        </w:rPr>
        <w:t>user interface</w:t>
      </w:r>
      <w:r w:rsidRPr="00565B9B">
        <w:rPr>
          <w:rFonts w:cs="B Zar"/>
          <w:sz w:val="30"/>
          <w:szCs w:val="30"/>
          <w:rtl/>
          <w:lang w:bidi="fa-IR"/>
        </w:rPr>
        <w:t>)را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>. مشکل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نجاست</w:t>
      </w:r>
      <w:r w:rsidRPr="00565B9B">
        <w:rPr>
          <w:rFonts w:cs="B Zar"/>
          <w:sz w:val="30"/>
          <w:szCs w:val="30"/>
          <w:rtl/>
          <w:lang w:bidi="fa-IR"/>
        </w:rPr>
        <w:t xml:space="preserve"> که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مهمتر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رفتار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 ول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تنها قسمت آخر فرآ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ند</w:t>
      </w:r>
      <w:r w:rsidRPr="00565B9B">
        <w:rPr>
          <w:rFonts w:cs="B Zar"/>
          <w:sz w:val="30"/>
          <w:szCs w:val="30"/>
          <w:rtl/>
          <w:lang w:bidi="fa-IR"/>
        </w:rPr>
        <w:t xml:space="preserve">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کنند. و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مارو به سمت مشکلات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بره نظ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ر</w:t>
      </w:r>
      <w:r w:rsidRPr="00565B9B">
        <w:rPr>
          <w:rFonts w:cs="B Zar"/>
          <w:sz w:val="30"/>
          <w:szCs w:val="30"/>
          <w:rtl/>
          <w:lang w:bidi="fa-IR"/>
        </w:rPr>
        <w:t xml:space="preserve">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>نکه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ما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خواه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در اخت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ارمون</w:t>
      </w:r>
      <w:r w:rsidRPr="00565B9B">
        <w:rPr>
          <w:rFonts w:cs="B Zar"/>
          <w:sz w:val="30"/>
          <w:szCs w:val="30"/>
          <w:rtl/>
          <w:lang w:bidi="fa-IR"/>
        </w:rPr>
        <w:t xml:space="preserve"> قرار نم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ده و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رو داره که مورد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از</w:t>
      </w:r>
      <w:r w:rsidRPr="00565B9B">
        <w:rPr>
          <w:rFonts w:cs="B Zar"/>
          <w:sz w:val="30"/>
          <w:szCs w:val="30"/>
          <w:rtl/>
          <w:lang w:bidi="fa-IR"/>
        </w:rPr>
        <w:t xml:space="preserve"> ما نبوده.</w:t>
      </w:r>
    </w:p>
    <w:p w:rsidR="00565B9B" w:rsidRDefault="00565B9B" w:rsidP="00565B9B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دوم ،س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از </w:t>
      </w:r>
      <w:r w:rsidRPr="00565B9B">
        <w:rPr>
          <w:rFonts w:cs="B Zar"/>
          <w:sz w:val="30"/>
          <w:szCs w:val="30"/>
          <w:lang w:bidi="fa-IR"/>
        </w:rPr>
        <w:t>Actor</w:t>
      </w:r>
      <w:r w:rsidRPr="00565B9B">
        <w:rPr>
          <w:rFonts w:cs="B Zar"/>
          <w:sz w:val="30"/>
          <w:szCs w:val="30"/>
          <w:rtl/>
          <w:lang w:bidi="fa-IR"/>
        </w:rPr>
        <w:t xml:space="preserve"> ها و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 کلاسها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به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وصل شده اند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کند.در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چ</w:t>
      </w:r>
      <w:r w:rsidRPr="00565B9B">
        <w:rPr>
          <w:rFonts w:cs="B Zar"/>
          <w:sz w:val="30"/>
          <w:szCs w:val="30"/>
          <w:rtl/>
          <w:lang w:bidi="fa-IR"/>
        </w:rPr>
        <w:t xml:space="preserve"> کار ناخواسته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وجود ندارد و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را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 که همه آنها در </w:t>
      </w:r>
      <w:r w:rsidRPr="00565B9B">
        <w:rPr>
          <w:rFonts w:cs="B Zar"/>
          <w:sz w:val="30"/>
          <w:szCs w:val="30"/>
          <w:lang w:bidi="fa-IR"/>
        </w:rPr>
        <w:t>Use case Diagram</w:t>
      </w:r>
      <w:r w:rsidRPr="00565B9B">
        <w:rPr>
          <w:rFonts w:cs="B Zar"/>
          <w:sz w:val="30"/>
          <w:szCs w:val="30"/>
          <w:rtl/>
          <w:lang w:bidi="fa-IR"/>
        </w:rPr>
        <w:t xml:space="preserve"> نما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ش</w:t>
      </w:r>
      <w:r w:rsidRPr="00565B9B">
        <w:rPr>
          <w:rFonts w:cs="B Zar"/>
          <w:sz w:val="30"/>
          <w:szCs w:val="30"/>
          <w:rtl/>
          <w:lang w:bidi="fa-IR"/>
        </w:rPr>
        <w:t xml:space="preserve"> داده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شود.</w:t>
      </w:r>
    </w:p>
    <w:p w:rsidR="0006094A" w:rsidRDefault="0006094A" w:rsidP="00565B9B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54E1F" w:rsidRPr="00C54E1F" w:rsidRDefault="005E6D41" w:rsidP="00E66950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40" w:name="_Toc212054234"/>
      <w:bookmarkStart w:id="41" w:name="_Toc215169930"/>
      <w:bookmarkStart w:id="42" w:name="_Toc216634728"/>
      <w:bookmarkStart w:id="43" w:name="_Toc216637910"/>
      <w:bookmarkStart w:id="44" w:name="_Toc361217332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1-2- </w:t>
      </w:r>
      <w:r w:rsidR="00C54E1F" w:rsidRPr="00C54E1F">
        <w:rPr>
          <w:rFonts w:cs="B Zar"/>
          <w:b/>
          <w:bCs/>
          <w:sz w:val="36"/>
          <w:szCs w:val="36"/>
          <w:lang w:bidi="fa-IR"/>
        </w:rPr>
        <w:t>Actor</w:t>
      </w:r>
      <w:r w:rsidR="00C54E1F" w:rsidRPr="00C54E1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C54E1F" w:rsidRPr="00C54E1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C54E1F" w:rsidRPr="00C54E1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40"/>
      <w:bookmarkEnd w:id="41"/>
      <w:bookmarkEnd w:id="42"/>
      <w:bookmarkEnd w:id="43"/>
      <w:bookmarkEnd w:id="44"/>
    </w:p>
    <w:p w:rsidR="00D6037F" w:rsidRDefault="00C54E1F" w:rsidP="00E014F6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 نقش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را ارائ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م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ده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ن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د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ت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وس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ط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ارب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ران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ــــ</w:t>
      </w:r>
      <w:r w:rsidRPr="00C54E1F">
        <w:rPr>
          <w:rFonts w:cs="B Zar" w:hint="eastAsia"/>
          <w:sz w:val="30"/>
          <w:szCs w:val="30"/>
          <w:rtl/>
          <w:lang w:bidi="fa-IR"/>
        </w:rPr>
        <w:t>س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eastAsia"/>
          <w:sz w:val="30"/>
          <w:szCs w:val="30"/>
          <w:rtl/>
          <w:lang w:bidi="fa-IR"/>
        </w:rPr>
        <w:t>تم</w:t>
      </w:r>
      <w:r w:rsidR="00E20C8C">
        <w:rPr>
          <w:rFonts w:cs="B Zar" w:hint="cs"/>
          <w:sz w:val="30"/>
          <w:szCs w:val="30"/>
          <w:rtl/>
          <w:lang w:bidi="fa-IR"/>
        </w:rPr>
        <w:t>ـــ</w:t>
      </w:r>
      <w:r w:rsidRPr="00C54E1F">
        <w:rPr>
          <w:rFonts w:cs="B Zar" w:hint="eastAsia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لاع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(</w:t>
      </w:r>
      <w:r w:rsidRPr="00C54E1F">
        <w:rPr>
          <w:rFonts w:cs="B Zar"/>
          <w:sz w:val="30"/>
          <w:szCs w:val="30"/>
          <w:lang w:bidi="fa-IR"/>
        </w:rPr>
        <w:t>Information System=IS</w:t>
      </w:r>
      <w:r w:rsidRPr="00C54E1F">
        <w:rPr>
          <w:rFonts w:cs="B Zar"/>
          <w:sz w:val="30"/>
          <w:szCs w:val="30"/>
          <w:rtl/>
          <w:lang w:bidi="fa-IR"/>
        </w:rPr>
        <w:t>) انجام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ش</w:t>
      </w:r>
      <w:r w:rsidR="00E014F6">
        <w:rPr>
          <w:rFonts w:cs="B Zar" w:hint="cs"/>
          <w:sz w:val="30"/>
          <w:szCs w:val="30"/>
          <w:rtl/>
          <w:lang w:bidi="fa-IR"/>
        </w:rPr>
        <w:t>ود</w:t>
      </w:r>
      <w:r w:rsidRPr="00C54E1F">
        <w:rPr>
          <w:rFonts w:cs="B Zar"/>
          <w:sz w:val="30"/>
          <w:szCs w:val="30"/>
          <w:rtl/>
          <w:lang w:bidi="fa-IR"/>
        </w:rPr>
        <w:t>.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ها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تو</w:t>
      </w:r>
      <w:r w:rsidR="00E014F6">
        <w:rPr>
          <w:rFonts w:cs="B Zar" w:hint="cs"/>
          <w:sz w:val="30"/>
          <w:szCs w:val="30"/>
          <w:rtl/>
          <w:lang w:bidi="fa-IR"/>
        </w:rPr>
        <w:t>ا</w:t>
      </w:r>
      <w:r w:rsidRPr="00C54E1F">
        <w:rPr>
          <w:rFonts w:cs="B Zar"/>
          <w:sz w:val="30"/>
          <w:szCs w:val="30"/>
          <w:rtl/>
          <w:lang w:bidi="fa-IR"/>
        </w:rPr>
        <w:t>نند انسانها ,کامپ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وترها</w:t>
      </w:r>
      <w:r w:rsidRPr="00C54E1F">
        <w:rPr>
          <w:rFonts w:cs="B Zar"/>
          <w:sz w:val="30"/>
          <w:szCs w:val="30"/>
          <w:rtl/>
          <w:lang w:bidi="fa-IR"/>
        </w:rPr>
        <w:t xml:space="preserve"> , سخت افزارها و حت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نرم افزار ها باشند.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تنها چ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ز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که </w:t>
      </w:r>
      <w:r w:rsidR="00E014F6">
        <w:rPr>
          <w:rFonts w:cs="B Zar" w:hint="cs"/>
          <w:sz w:val="30"/>
          <w:szCs w:val="30"/>
          <w:rtl/>
          <w:lang w:bidi="fa-IR"/>
        </w:rPr>
        <w:t>آ</w:t>
      </w:r>
      <w:r w:rsidRPr="00C54E1F">
        <w:rPr>
          <w:rFonts w:cs="B Zar"/>
          <w:sz w:val="30"/>
          <w:szCs w:val="30"/>
          <w:rtl/>
          <w:lang w:bidi="fa-IR"/>
        </w:rPr>
        <w:t xml:space="preserve">نها را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</w:t>
      </w:r>
      <w:r w:rsidR="00E014F6">
        <w:rPr>
          <w:rFonts w:cs="B Zar" w:hint="cs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است</w:t>
      </w:r>
      <w:r w:rsidRPr="00C54E1F">
        <w:rPr>
          <w:rFonts w:cs="B Zar"/>
          <w:sz w:val="30"/>
          <w:szCs w:val="30"/>
          <w:rtl/>
          <w:lang w:bidi="fa-IR"/>
        </w:rPr>
        <w:t xml:space="preserve"> که آنها با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ب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رون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="00E014F6">
        <w:rPr>
          <w:rFonts w:cs="B Zar" w:hint="cs"/>
          <w:sz w:val="30"/>
          <w:szCs w:val="30"/>
          <w:rtl/>
          <w:lang w:bidi="fa-IR"/>
        </w:rPr>
        <w:t xml:space="preserve">از </w:t>
      </w:r>
      <w:r w:rsidRPr="00C54E1F">
        <w:rPr>
          <w:rFonts w:cs="B Zar"/>
          <w:sz w:val="30"/>
          <w:szCs w:val="30"/>
          <w:rtl/>
          <w:lang w:bidi="fa-IR"/>
        </w:rPr>
        <w:t>قسمت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باشند </w:t>
      </w:r>
      <w:r w:rsidRPr="00C54E1F">
        <w:rPr>
          <w:rFonts w:cs="B Zar" w:hint="eastAsia"/>
          <w:sz w:val="30"/>
          <w:szCs w:val="30"/>
          <w:rtl/>
          <w:lang w:bidi="fa-IR"/>
        </w:rPr>
        <w:t>که</w:t>
      </w:r>
      <w:r w:rsidRPr="00C54E1F">
        <w:rPr>
          <w:rFonts w:cs="B Zar"/>
          <w:sz w:val="30"/>
          <w:szCs w:val="30"/>
          <w:rtl/>
          <w:lang w:bidi="fa-IR"/>
        </w:rPr>
        <w:t xml:space="preserve"> توسط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</w:t>
      </w:r>
      <w:r w:rsidRPr="00C54E1F">
        <w:rPr>
          <w:rFonts w:cs="B Zar"/>
          <w:sz w:val="30"/>
          <w:szCs w:val="30"/>
          <w:rtl/>
          <w:lang w:bidi="fa-IR"/>
        </w:rPr>
        <w:t xml:space="preserve"> به </w:t>
      </w:r>
      <w:r w:rsidRPr="00C54E1F">
        <w:rPr>
          <w:rFonts w:cs="B Zar"/>
          <w:sz w:val="30"/>
          <w:szCs w:val="30"/>
          <w:lang w:bidi="fa-IR"/>
        </w:rPr>
        <w:t>use case</w:t>
      </w:r>
      <w:r w:rsidRPr="00C54E1F">
        <w:rPr>
          <w:rFonts w:cs="B Zar"/>
          <w:sz w:val="30"/>
          <w:szCs w:val="30"/>
          <w:rtl/>
          <w:lang w:bidi="fa-IR"/>
        </w:rPr>
        <w:t xml:space="preserve"> ها تقس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م</w:t>
      </w:r>
      <w:r w:rsidRPr="00C54E1F">
        <w:rPr>
          <w:rFonts w:cs="B Zar"/>
          <w:sz w:val="30"/>
          <w:szCs w:val="30"/>
          <w:rtl/>
          <w:lang w:bidi="fa-IR"/>
        </w:rPr>
        <w:t xml:space="preserve"> شده است و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ورود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برا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اطلاعات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فراهم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کنند و 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از آنها خروج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رند</w:t>
      </w:r>
      <w:r w:rsidRPr="00C54E1F">
        <w:rPr>
          <w:rFonts w:cs="B Zar"/>
          <w:sz w:val="30"/>
          <w:szCs w:val="30"/>
          <w:rtl/>
          <w:lang w:bidi="fa-IR"/>
        </w:rPr>
        <w:t>.</w:t>
      </w: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E66950" w:rsidRPr="00E66950" w:rsidRDefault="005E6D41" w:rsidP="00E66950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45" w:name="_Toc212054235"/>
      <w:bookmarkStart w:id="46" w:name="_Toc215169931"/>
      <w:bookmarkStart w:id="47" w:name="_Toc216634729"/>
      <w:bookmarkStart w:id="48" w:name="_Toc216637911"/>
      <w:bookmarkStart w:id="49" w:name="_Toc361217333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1-3- 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>د</w:t>
      </w:r>
      <w:r w:rsidR="00E66950"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اگرام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 xml:space="preserve"> </w:t>
      </w:r>
      <w:r w:rsidR="00E66950" w:rsidRPr="00E66950">
        <w:rPr>
          <w:rFonts w:cs="B Zar"/>
          <w:b/>
          <w:bCs/>
          <w:sz w:val="36"/>
          <w:szCs w:val="36"/>
          <w:lang w:bidi="fa-IR"/>
        </w:rPr>
        <w:t>use case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E66950"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45"/>
      <w:bookmarkEnd w:id="46"/>
      <w:bookmarkEnd w:id="47"/>
      <w:bookmarkEnd w:id="48"/>
      <w:bookmarkEnd w:id="49"/>
    </w:p>
    <w:p w:rsidR="00E66950" w:rsidRPr="00E66950" w:rsidRDefault="00E66950" w:rsidP="00E66950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E66950">
        <w:rPr>
          <w:rFonts w:cs="B Zar" w:hint="eastAsia"/>
          <w:sz w:val="30"/>
          <w:szCs w:val="30"/>
          <w:rtl/>
          <w:lang w:bidi="fa-IR"/>
        </w:rPr>
        <w:lastRenderedPageBreak/>
        <w:t>د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اگرامها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با استف</w:t>
      </w:r>
      <w:r>
        <w:rPr>
          <w:rFonts w:cs="B Zar" w:hint="cs"/>
          <w:sz w:val="30"/>
          <w:szCs w:val="30"/>
          <w:rtl/>
          <w:lang w:bidi="fa-IR"/>
        </w:rPr>
        <w:t>ا</w:t>
      </w:r>
      <w:r w:rsidRPr="00E66950">
        <w:rPr>
          <w:rFonts w:cs="B Zar"/>
          <w:sz w:val="30"/>
          <w:szCs w:val="30"/>
          <w:rtl/>
          <w:lang w:bidi="fa-IR"/>
        </w:rPr>
        <w:t xml:space="preserve">ده از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rtl/>
          <w:lang w:bidi="fa-IR"/>
        </w:rPr>
        <w:t xml:space="preserve">و </w:t>
      </w:r>
      <w:r w:rsidRPr="00E66950">
        <w:rPr>
          <w:rFonts w:cs="B Zar"/>
          <w:sz w:val="30"/>
          <w:szCs w:val="30"/>
          <w:lang w:bidi="fa-IR"/>
        </w:rPr>
        <w:t>Actor</w:t>
      </w:r>
      <w:r w:rsidRPr="00E66950">
        <w:rPr>
          <w:rFonts w:cs="B Zar"/>
          <w:sz w:val="30"/>
          <w:szCs w:val="30"/>
          <w:rtl/>
          <w:lang w:bidi="fa-IR"/>
        </w:rPr>
        <w:t xml:space="preserve"> عملکرد (</w:t>
      </w:r>
      <w:r w:rsidRPr="00E66950">
        <w:rPr>
          <w:rFonts w:cs="B Zar"/>
          <w:sz w:val="30"/>
          <w:szCs w:val="30"/>
          <w:lang w:bidi="fa-IR"/>
        </w:rPr>
        <w:t>Functionality</w:t>
      </w:r>
      <w:r w:rsidRPr="00E66950">
        <w:rPr>
          <w:rFonts w:cs="B Zar"/>
          <w:sz w:val="30"/>
          <w:szCs w:val="30"/>
          <w:rtl/>
          <w:lang w:bidi="fa-IR"/>
        </w:rPr>
        <w:t>) س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ستم</w:t>
      </w:r>
      <w:r w:rsidRPr="00E66950">
        <w:rPr>
          <w:rFonts w:cs="B Zar"/>
          <w:sz w:val="30"/>
          <w:szCs w:val="30"/>
          <w:rtl/>
          <w:lang w:bidi="fa-IR"/>
        </w:rPr>
        <w:t xml:space="preserve"> رامدلساز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م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کنند.</w:t>
      </w:r>
    </w:p>
    <w:p w:rsidR="00E20C8C" w:rsidRDefault="00E20C8C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391947" w:rsidRPr="00391947" w:rsidRDefault="005E6D41" w:rsidP="00391947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50" w:name="_Toc212054236"/>
      <w:bookmarkStart w:id="51" w:name="_Toc215169932"/>
      <w:bookmarkStart w:id="52" w:name="_Toc216634730"/>
      <w:bookmarkStart w:id="53" w:name="_Toc216637912"/>
      <w:bookmarkStart w:id="54" w:name="_Toc361217334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1-4- </w:t>
      </w:r>
      <w:r w:rsidR="00391947" w:rsidRPr="00391947">
        <w:rPr>
          <w:rFonts w:cs="B Zar"/>
          <w:b/>
          <w:bCs/>
          <w:sz w:val="36"/>
          <w:szCs w:val="36"/>
          <w:rtl/>
          <w:lang w:bidi="fa-IR"/>
        </w:rPr>
        <w:t>ارتباطات ب</w:t>
      </w:r>
      <w:r w:rsidR="00391947" w:rsidRPr="00391947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391947" w:rsidRPr="00391947">
        <w:rPr>
          <w:rFonts w:cs="B Zar" w:hint="eastAsia"/>
          <w:b/>
          <w:bCs/>
          <w:sz w:val="36"/>
          <w:szCs w:val="36"/>
          <w:rtl/>
          <w:lang w:bidi="fa-IR"/>
        </w:rPr>
        <w:t>ن</w:t>
      </w:r>
      <w:r w:rsidR="00391947" w:rsidRPr="00391947">
        <w:rPr>
          <w:rFonts w:cs="B Zar"/>
          <w:b/>
          <w:bCs/>
          <w:sz w:val="36"/>
          <w:szCs w:val="36"/>
          <w:rtl/>
          <w:lang w:bidi="fa-IR"/>
        </w:rPr>
        <w:t xml:space="preserve"> </w:t>
      </w:r>
      <w:r w:rsidR="00391947" w:rsidRPr="00391947">
        <w:rPr>
          <w:rFonts w:cs="B Zar"/>
          <w:b/>
          <w:bCs/>
          <w:sz w:val="36"/>
          <w:szCs w:val="36"/>
          <w:lang w:bidi="fa-IR"/>
        </w:rPr>
        <w:t>use case</w:t>
      </w:r>
      <w:r w:rsidR="00391947" w:rsidRPr="00391947">
        <w:rPr>
          <w:rFonts w:cs="B Zar"/>
          <w:b/>
          <w:bCs/>
          <w:sz w:val="36"/>
          <w:szCs w:val="36"/>
          <w:rtl/>
          <w:lang w:bidi="fa-IR"/>
        </w:rPr>
        <w:t xml:space="preserve"> ها چگونه است؟</w:t>
      </w:r>
      <w:bookmarkEnd w:id="50"/>
      <w:bookmarkEnd w:id="51"/>
      <w:bookmarkEnd w:id="52"/>
      <w:bookmarkEnd w:id="53"/>
      <w:bookmarkEnd w:id="54"/>
    </w:p>
    <w:p w:rsidR="00E66950" w:rsidRPr="00391947" w:rsidRDefault="00391947" w:rsidP="00391947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391947">
        <w:rPr>
          <w:rFonts w:cs="B Zar" w:hint="eastAsia"/>
          <w:sz w:val="30"/>
          <w:szCs w:val="30"/>
          <w:rtl/>
          <w:lang w:bidi="fa-IR"/>
        </w:rPr>
        <w:t>ارتباط</w:t>
      </w:r>
      <w:r w:rsidRPr="00391947">
        <w:rPr>
          <w:rFonts w:cs="B Zar"/>
          <w:sz w:val="30"/>
          <w:szCs w:val="30"/>
          <w:rtl/>
          <w:lang w:bidi="fa-IR"/>
        </w:rPr>
        <w:t xml:space="preserve"> ب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ها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</w:t>
      </w:r>
      <w:r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Pr="00391947">
        <w:rPr>
          <w:rFonts w:cs="B Zar"/>
          <w:sz w:val="30"/>
          <w:szCs w:val="30"/>
          <w:lang w:bidi="fa-IR"/>
        </w:rPr>
        <w:t>Extends</w:t>
      </w:r>
      <w:r w:rsidRPr="00391947">
        <w:rPr>
          <w:rFonts w:cs="B Zar"/>
          <w:sz w:val="30"/>
          <w:szCs w:val="30"/>
          <w:rtl/>
          <w:lang w:bidi="fa-IR"/>
        </w:rPr>
        <w:t xml:space="preserve"> است و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</w:t>
      </w:r>
      <w:r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Pr="00391947">
        <w:rPr>
          <w:rFonts w:cs="B Zar"/>
          <w:sz w:val="30"/>
          <w:szCs w:val="30"/>
          <w:lang w:bidi="fa-IR"/>
        </w:rPr>
        <w:t>Uses</w:t>
      </w:r>
      <w:r>
        <w:rPr>
          <w:rFonts w:cs="B Zar"/>
          <w:sz w:val="30"/>
          <w:szCs w:val="30"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.Uses</w:t>
      </w:r>
      <w:r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</w:t>
      </w:r>
      <w:r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ک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انجام وظ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فه</w:t>
      </w:r>
      <w:r w:rsidRPr="00391947">
        <w:rPr>
          <w:rFonts w:cs="B Zar"/>
          <w:sz w:val="30"/>
          <w:szCs w:val="30"/>
          <w:rtl/>
          <w:lang w:bidi="fa-IR"/>
        </w:rPr>
        <w:t xml:space="preserve"> و فعال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تش</w:t>
      </w:r>
      <w:r w:rsidRPr="00391947">
        <w:rPr>
          <w:rFonts w:cs="B Zar"/>
          <w:sz w:val="30"/>
          <w:szCs w:val="30"/>
          <w:rtl/>
          <w:lang w:bidi="fa-IR"/>
        </w:rPr>
        <w:t xml:space="preserve"> ن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ازمند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گر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است.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Extends</w:t>
      </w:r>
      <w:r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</w:t>
      </w:r>
      <w:r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ک</w:t>
      </w:r>
      <w:r>
        <w:rPr>
          <w:rFonts w:cs="B Zar"/>
          <w:sz w:val="30"/>
          <w:szCs w:val="30"/>
          <w:rtl/>
          <w:lang w:bidi="fa-IR"/>
        </w:rPr>
        <w:t xml:space="preserve"> امکان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rtl/>
          <w:lang w:bidi="fa-IR"/>
        </w:rPr>
        <w:t>و گز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نه</w:t>
      </w:r>
      <w:r w:rsidRPr="00391947">
        <w:rPr>
          <w:rFonts w:cs="B Zar"/>
          <w:sz w:val="30"/>
          <w:szCs w:val="30"/>
          <w:rtl/>
          <w:lang w:bidi="fa-IR"/>
        </w:rPr>
        <w:t xml:space="preserve"> اخت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ار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گر</w:t>
      </w:r>
      <w:r w:rsidRPr="00391947">
        <w:rPr>
          <w:rFonts w:cs="B Zar"/>
          <w:sz w:val="30"/>
          <w:szCs w:val="30"/>
          <w:rtl/>
          <w:lang w:bidi="fa-IR"/>
        </w:rPr>
        <w:t xml:space="preserve"> است که در بعض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 w:hint="eastAsia"/>
          <w:sz w:val="30"/>
          <w:szCs w:val="30"/>
          <w:rtl/>
          <w:lang w:bidi="fa-IR"/>
        </w:rPr>
        <w:t>شرا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ط</w:t>
      </w:r>
      <w:r w:rsidRPr="00391947">
        <w:rPr>
          <w:rFonts w:cs="B Zar"/>
          <w:sz w:val="30"/>
          <w:szCs w:val="30"/>
          <w:rtl/>
          <w:lang w:bidi="fa-IR"/>
        </w:rPr>
        <w:t xml:space="preserve"> از آن استفاده م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کند.</w:t>
      </w: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06094A" w:rsidRDefault="0006094A" w:rsidP="00DC1A5E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A2545F" w:rsidRDefault="005E6D41" w:rsidP="00DC1A5E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  <w:bookmarkStart w:id="55" w:name="_Toc212054237"/>
      <w:bookmarkStart w:id="56" w:name="_Toc215169933"/>
      <w:bookmarkStart w:id="57" w:name="_Toc216634731"/>
      <w:bookmarkStart w:id="58" w:name="_Toc216637913"/>
      <w:bookmarkStart w:id="59" w:name="_Toc361217335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1-5- شناسائی </w:t>
      </w:r>
      <w:r w:rsidRPr="005E6D41">
        <w:rPr>
          <w:rFonts w:cs="B Zar"/>
          <w:b/>
          <w:bCs/>
          <w:sz w:val="36"/>
          <w:szCs w:val="36"/>
          <w:lang w:bidi="fa-IR"/>
        </w:rPr>
        <w:t>Actor</w:t>
      </w:r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های سیستم</w:t>
      </w:r>
      <w:bookmarkEnd w:id="55"/>
      <w:bookmarkEnd w:id="56"/>
      <w:bookmarkEnd w:id="57"/>
      <w:bookmarkEnd w:id="58"/>
      <w:bookmarkEnd w:id="59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77747C" w:rsidRDefault="00321ADB" w:rsidP="0077747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در حقیقت مکانیسمی برای طبقه بندی </w:t>
      </w:r>
      <w:r>
        <w:rPr>
          <w:rFonts w:cs="B Zar"/>
          <w:sz w:val="30"/>
          <w:szCs w:val="30"/>
          <w:lang w:bidi="fa-IR"/>
        </w:rPr>
        <w:t>External User</w:t>
      </w:r>
      <w:r>
        <w:rPr>
          <w:rFonts w:cs="B Zar" w:hint="cs"/>
          <w:sz w:val="30"/>
          <w:szCs w:val="30"/>
          <w:rtl/>
          <w:lang w:bidi="fa-IR"/>
        </w:rPr>
        <w:t xml:space="preserve"> ها هستند.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می توانند در چهار گروه </w:t>
      </w:r>
      <w:r>
        <w:rPr>
          <w:rFonts w:cs="B Zar"/>
          <w:sz w:val="30"/>
          <w:szCs w:val="30"/>
          <w:lang w:bidi="fa-IR"/>
        </w:rPr>
        <w:t>User</w:t>
      </w:r>
      <w:r>
        <w:rPr>
          <w:rFonts w:cs="B Zar" w:hint="cs"/>
          <w:sz w:val="30"/>
          <w:szCs w:val="30"/>
          <w:rtl/>
          <w:lang w:bidi="fa-IR"/>
        </w:rPr>
        <w:t xml:space="preserve"> ، </w:t>
      </w:r>
      <w:r>
        <w:rPr>
          <w:rFonts w:cs="B Zar"/>
          <w:sz w:val="30"/>
          <w:szCs w:val="30"/>
          <w:lang w:bidi="fa-IR"/>
        </w:rPr>
        <w:t>Applications</w:t>
      </w:r>
      <w:r>
        <w:rPr>
          <w:rFonts w:cs="B Zar" w:hint="cs"/>
          <w:sz w:val="30"/>
          <w:szCs w:val="30"/>
          <w:rtl/>
          <w:lang w:bidi="fa-IR"/>
        </w:rPr>
        <w:t xml:space="preserve"> ،</w:t>
      </w:r>
      <w:r>
        <w:rPr>
          <w:rFonts w:cs="B Zar"/>
          <w:sz w:val="30"/>
          <w:szCs w:val="30"/>
          <w:lang w:bidi="fa-IR"/>
        </w:rPr>
        <w:t xml:space="preserve"> </w:t>
      </w:r>
      <w:r w:rsidR="00DF6B30">
        <w:rPr>
          <w:rFonts w:cs="B Zar"/>
          <w:sz w:val="30"/>
          <w:szCs w:val="30"/>
          <w:lang w:bidi="fa-IR"/>
        </w:rPr>
        <w:t xml:space="preserve">Devices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و </w:t>
      </w:r>
      <w:r w:rsidR="00DF6B30">
        <w:rPr>
          <w:rFonts w:cs="B Zar"/>
          <w:sz w:val="30"/>
          <w:szCs w:val="30"/>
          <w:lang w:bidi="fa-IR"/>
        </w:rPr>
        <w:t>External Events</w:t>
      </w:r>
      <w:r w:rsidR="00DF6B30"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باشند.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در سیستم جاری </w:t>
      </w:r>
      <w:r w:rsidR="00171320">
        <w:rPr>
          <w:rFonts w:cs="B Zar" w:hint="cs"/>
          <w:sz w:val="30"/>
          <w:szCs w:val="30"/>
          <w:rtl/>
          <w:lang w:bidi="fa-IR"/>
        </w:rPr>
        <w:t>با دو نوع اکتور سرو کار داریم</w:t>
      </w:r>
      <w:r w:rsidR="0077747C">
        <w:rPr>
          <w:rFonts w:cs="B Zar" w:hint="cs"/>
          <w:sz w:val="30"/>
          <w:szCs w:val="30"/>
          <w:rtl/>
          <w:lang w:bidi="fa-IR"/>
        </w:rPr>
        <w:t>:</w:t>
      </w:r>
    </w:p>
    <w:p w:rsidR="0077747C" w:rsidRDefault="00171320" w:rsidP="002C7BCD">
      <w:pPr>
        <w:numPr>
          <w:ilvl w:val="0"/>
          <w:numId w:val="2"/>
        </w:num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 xml:space="preserve">Actor </w:t>
      </w:r>
      <w:r w:rsidR="002C7BCD">
        <w:rPr>
          <w:rFonts w:cs="B Zar" w:hint="cs"/>
          <w:sz w:val="30"/>
          <w:szCs w:val="30"/>
          <w:rtl/>
          <w:lang w:bidi="fa-IR"/>
        </w:rPr>
        <w:t>کاربر</w:t>
      </w:r>
      <w:r w:rsidR="0077747C">
        <w:rPr>
          <w:rFonts w:cs="B Zar" w:hint="cs"/>
          <w:sz w:val="30"/>
          <w:szCs w:val="30"/>
          <w:rtl/>
          <w:lang w:bidi="fa-IR"/>
        </w:rPr>
        <w:t xml:space="preserve"> </w:t>
      </w:r>
    </w:p>
    <w:p w:rsidR="00321ADB" w:rsidRPr="00C54E1F" w:rsidRDefault="00171320" w:rsidP="0077747C">
      <w:pPr>
        <w:numPr>
          <w:ilvl w:val="0"/>
          <w:numId w:val="2"/>
        </w:num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 External Events</w:t>
      </w:r>
    </w:p>
    <w:p w:rsidR="00321ADB" w:rsidRDefault="00321ADB" w:rsidP="00DC1A5E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77747C" w:rsidRPr="004A563B" w:rsidRDefault="0077747C" w:rsidP="0077747C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60" w:name="_Toc212054238"/>
      <w:bookmarkStart w:id="61" w:name="_Toc215169934"/>
      <w:bookmarkStart w:id="62" w:name="_Toc216634732"/>
      <w:bookmarkStart w:id="63" w:name="_Toc216637914"/>
      <w:bookmarkStart w:id="64" w:name="_Toc361217336"/>
      <w:r w:rsidRPr="004A563B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4A563B">
        <w:rPr>
          <w:rFonts w:cs="B Zar"/>
          <w:b/>
          <w:bCs/>
          <w:sz w:val="30"/>
          <w:szCs w:val="30"/>
          <w:lang w:bidi="fa-IR"/>
        </w:rPr>
        <w:t>Actor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 کاربر</w:t>
      </w:r>
      <w:bookmarkEnd w:id="60"/>
      <w:bookmarkEnd w:id="61"/>
      <w:bookmarkEnd w:id="62"/>
      <w:bookmarkEnd w:id="63"/>
      <w:bookmarkEnd w:id="64"/>
    </w:p>
    <w:p w:rsidR="00C36637" w:rsidRDefault="00C36637" w:rsidP="00702666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کاربران سیستم در حالت کلی شامل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آموزشگاه </w:t>
      </w:r>
      <w:r w:rsidR="00702666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>،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 معلم </w:t>
      </w:r>
      <w:r w:rsidR="00573C6F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 xml:space="preserve">و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</w:t>
      </w:r>
      <w:r w:rsidR="008D027E">
        <w:rPr>
          <w:rFonts w:cs="B Zar" w:hint="cs"/>
          <w:sz w:val="30"/>
          <w:szCs w:val="30"/>
          <w:rtl/>
          <w:lang w:bidi="fa-IR"/>
        </w:rPr>
        <w:t>دانش آموزان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آموزشگاه </w:t>
      </w:r>
      <w:r w:rsidR="00702666">
        <w:rPr>
          <w:rFonts w:cs="B Zar" w:hint="cs"/>
          <w:sz w:val="30"/>
          <w:szCs w:val="30"/>
          <w:rtl/>
          <w:lang w:bidi="fa-IR"/>
        </w:rPr>
        <w:t xml:space="preserve"> </w:t>
      </w:r>
      <w:r w:rsidR="00573C6F">
        <w:rPr>
          <w:rFonts w:cs="B Zar" w:hint="cs"/>
          <w:sz w:val="30"/>
          <w:szCs w:val="30"/>
          <w:rtl/>
          <w:lang w:bidi="fa-IR"/>
        </w:rPr>
        <w:t xml:space="preserve">می باشند. </w:t>
      </w:r>
    </w:p>
    <w:p w:rsidR="00973E91" w:rsidRDefault="00360CA2" w:rsidP="000B547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FD34EF">
        <w:rPr>
          <w:rFonts w:cs="B Zar" w:hint="cs"/>
          <w:sz w:val="30"/>
          <w:szCs w:val="30"/>
          <w:rtl/>
          <w:lang w:bidi="fa-IR"/>
        </w:rPr>
        <w:t>مدیر آموزشگاه ،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 </w:t>
      </w:r>
      <w:r w:rsidR="00FD34EF">
        <w:rPr>
          <w:rFonts w:cs="B Zar" w:hint="cs"/>
          <w:sz w:val="30"/>
          <w:szCs w:val="30"/>
          <w:rtl/>
          <w:lang w:bidi="fa-IR"/>
        </w:rPr>
        <w:t>معلم و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دانش </w:t>
      </w:r>
      <w:r w:rsidR="00FD34EF">
        <w:rPr>
          <w:rFonts w:cs="B Zar" w:hint="cs"/>
          <w:sz w:val="30"/>
          <w:szCs w:val="30"/>
          <w:rtl/>
          <w:lang w:bidi="fa-IR"/>
        </w:rPr>
        <w:t>آموزان آموزشگاه با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رابطه </w:t>
      </w:r>
      <w:r w:rsidR="00973E91">
        <w:rPr>
          <w:rFonts w:cs="B Zar"/>
          <w:sz w:val="30"/>
          <w:szCs w:val="30"/>
          <w:lang w:bidi="fa-IR"/>
        </w:rPr>
        <w:t>Generalization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با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کاربر سیستم ارتباط دارند و تمامی خواص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کاربر سیستم را دارا هستند. در حالت کلی ، کاربر به استفاده کننده سیستم نرم افزاری </w:t>
      </w:r>
      <w:r w:rsidR="002474D3">
        <w:rPr>
          <w:rFonts w:cs="B Zar" w:hint="cs"/>
          <w:sz w:val="30"/>
          <w:szCs w:val="30"/>
          <w:rtl/>
          <w:lang w:bidi="fa-IR"/>
        </w:rPr>
        <w:t xml:space="preserve">  آموزشگاه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گفته می شود که سایر تعاریف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های سیستم از آن مشتق می شود. (ارث بری دارند)</w:t>
      </w:r>
    </w:p>
    <w:p w:rsidR="001F25CC" w:rsidRDefault="001F25CC" w:rsidP="001F25C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مفهوم ارث بری در نمودار صفحه بعدی بدین معنی است که در حالت کلی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سیستم دارای یک سری اطلاعات اعم از اطلاعات تماس ، اطلاعات شناسنامه ای و . . . می باشد که می توان در تعریف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آنها را در کلاس کلی تعریف نمود و در تعریف سایر خواص مربوط به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موارد تکراری را از کلاس اصلی مشتق گرفت. (در نمودار کلاس به صورت کامل در این مورد رسم نمودار خواهد شد)</w:t>
      </w:r>
    </w:p>
    <w:p w:rsidR="0077747C" w:rsidRDefault="0081269F" w:rsidP="0077747C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9390" cy="3649345"/>
            <wp:effectExtent l="19050" t="0" r="0" b="0"/>
            <wp:docPr id="56" name="Picture 56" descr="Actor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Actor1001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3649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C2E" w:rsidRDefault="00DE6C2E" w:rsidP="0077747C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5E6D41" w:rsidRPr="00C5223F" w:rsidRDefault="005E6D41" w:rsidP="00702666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65" w:name="_Toc212054239"/>
      <w:bookmarkStart w:id="66" w:name="_Toc215169935"/>
      <w:bookmarkStart w:id="67" w:name="_Toc216634733"/>
      <w:bookmarkStart w:id="68" w:name="_Toc216637915"/>
      <w:bookmarkStart w:id="69" w:name="_Toc361217337"/>
      <w:r w:rsidRPr="00C5223F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 w:rsidR="00573C6F"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C5223F">
        <w:rPr>
          <w:rFonts w:cs="B Zar"/>
          <w:b/>
          <w:bCs/>
          <w:sz w:val="30"/>
          <w:szCs w:val="30"/>
          <w:lang w:bidi="fa-IR"/>
        </w:rPr>
        <w:t>Actor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65"/>
      <w:bookmarkEnd w:id="66"/>
      <w:r w:rsidR="003A6889">
        <w:rPr>
          <w:rFonts w:cs="B Zar" w:hint="cs"/>
          <w:b/>
          <w:bCs/>
          <w:sz w:val="30"/>
          <w:szCs w:val="30"/>
          <w:rtl/>
          <w:lang w:bidi="fa-IR"/>
        </w:rPr>
        <w:t>مدیر</w:t>
      </w:r>
      <w:bookmarkEnd w:id="67"/>
      <w:bookmarkEnd w:id="68"/>
      <w:r w:rsidR="003A688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60739C">
        <w:rPr>
          <w:rFonts w:cs="B Zar" w:hint="cs"/>
          <w:b/>
          <w:bCs/>
          <w:sz w:val="30"/>
          <w:szCs w:val="30"/>
          <w:rtl/>
          <w:lang w:bidi="fa-IR"/>
        </w:rPr>
        <w:t xml:space="preserve"> آموزشگاه</w:t>
      </w:r>
      <w:bookmarkEnd w:id="69"/>
      <w:r w:rsidR="0060739C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5E6D41" w:rsidRDefault="0081269F" w:rsidP="00FF551B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478915" cy="1271905"/>
            <wp:effectExtent l="19050" t="0" r="6985" b="0"/>
            <wp:docPr id="57" name="Picture 57" descr="Actor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Actor100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127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5F" w:rsidRDefault="00FD3DF7" w:rsidP="0014542D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FD3DF7">
        <w:rPr>
          <w:rFonts w:cs="B Zar" w:hint="cs"/>
          <w:b/>
          <w:bCs/>
          <w:sz w:val="30"/>
          <w:szCs w:val="30"/>
          <w:rtl/>
          <w:lang w:bidi="fa-IR"/>
        </w:rPr>
        <w:t xml:space="preserve">شرح: </w:t>
      </w:r>
      <w:r w:rsidR="008554FF">
        <w:rPr>
          <w:rFonts w:cs="B Zar" w:hint="cs"/>
          <w:sz w:val="30"/>
          <w:szCs w:val="30"/>
          <w:rtl/>
          <w:lang w:bidi="fa-IR"/>
        </w:rPr>
        <w:t>مدیر</w:t>
      </w:r>
      <w:r w:rsidR="00BF39DA">
        <w:rPr>
          <w:rFonts w:cs="B Zar" w:hint="cs"/>
          <w:sz w:val="30"/>
          <w:szCs w:val="30"/>
          <w:rtl/>
          <w:lang w:bidi="fa-IR"/>
        </w:rPr>
        <w:t xml:space="preserve">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آموزشگاه 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در بالاترین مقام از نظر دسترسی و مدیریت در </w:t>
      </w:r>
      <w:r w:rsidR="00BF39DA">
        <w:rPr>
          <w:rFonts w:cs="B Zar" w:hint="cs"/>
          <w:sz w:val="30"/>
          <w:szCs w:val="30"/>
          <w:rtl/>
          <w:lang w:bidi="fa-IR"/>
        </w:rPr>
        <w:t>سیستم و م</w:t>
      </w:r>
      <w:r w:rsidR="00360CA2">
        <w:rPr>
          <w:rFonts w:cs="B Zar" w:hint="cs"/>
          <w:sz w:val="30"/>
          <w:szCs w:val="30"/>
          <w:rtl/>
          <w:lang w:bidi="fa-IR"/>
        </w:rPr>
        <w:t>وسسه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</w:t>
      </w:r>
      <w:r w:rsidR="00BF39DA">
        <w:rPr>
          <w:rFonts w:cs="B Zar" w:hint="cs"/>
          <w:sz w:val="30"/>
          <w:szCs w:val="30"/>
          <w:rtl/>
          <w:lang w:bidi="fa-IR"/>
        </w:rPr>
        <w:t>قرار دارد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و </w:t>
      </w:r>
      <w:r w:rsidR="00A90D90">
        <w:rPr>
          <w:rFonts w:cs="B Zar" w:hint="cs"/>
          <w:sz w:val="30"/>
          <w:szCs w:val="30"/>
          <w:rtl/>
          <w:lang w:bidi="fa-IR"/>
        </w:rPr>
        <w:t xml:space="preserve">کار اصلی </w:t>
      </w:r>
      <w:r w:rsidR="00BF39DA">
        <w:rPr>
          <w:rFonts w:cs="B Zar" w:hint="cs"/>
          <w:sz w:val="30"/>
          <w:szCs w:val="30"/>
          <w:rtl/>
          <w:lang w:bidi="fa-IR"/>
        </w:rPr>
        <w:t>م</w:t>
      </w:r>
      <w:r w:rsidR="008554FF">
        <w:rPr>
          <w:rFonts w:cs="B Zar" w:hint="cs"/>
          <w:sz w:val="30"/>
          <w:szCs w:val="30"/>
          <w:rtl/>
          <w:lang w:bidi="fa-IR"/>
        </w:rPr>
        <w:t xml:space="preserve">دیریت </w:t>
      </w:r>
      <w:r w:rsidR="00A90D90">
        <w:rPr>
          <w:rFonts w:cs="B Zar" w:hint="cs"/>
          <w:sz w:val="30"/>
          <w:szCs w:val="30"/>
          <w:rtl/>
          <w:lang w:bidi="fa-IR"/>
        </w:rPr>
        <w:t>در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سیستم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آموزشگاه </w:t>
      </w:r>
      <w:r w:rsidR="00801A72">
        <w:rPr>
          <w:rFonts w:cs="B Zar" w:hint="cs"/>
          <w:sz w:val="30"/>
          <w:szCs w:val="30"/>
          <w:rtl/>
          <w:lang w:bidi="fa-IR"/>
        </w:rPr>
        <w:t xml:space="preserve"> </w:t>
      </w:r>
      <w:r w:rsidR="00A90D90">
        <w:rPr>
          <w:rFonts w:cs="B Zar" w:hint="cs"/>
          <w:sz w:val="30"/>
          <w:szCs w:val="30"/>
          <w:rtl/>
          <w:lang w:bidi="fa-IR"/>
        </w:rPr>
        <w:t>را انجام می دهد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و بر نحوه کارکرد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معلم </w:t>
      </w:r>
      <w:r w:rsidR="00BF39DA">
        <w:rPr>
          <w:rFonts w:cs="B Zar" w:hint="cs"/>
          <w:sz w:val="30"/>
          <w:szCs w:val="30"/>
          <w:rtl/>
          <w:lang w:bidi="fa-IR"/>
        </w:rPr>
        <w:t>و سیستم نرم افزاری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</w:t>
      </w:r>
      <w:r w:rsidR="000777D9">
        <w:rPr>
          <w:rFonts w:cs="B Zar" w:hint="cs"/>
          <w:sz w:val="30"/>
          <w:szCs w:val="30"/>
          <w:rtl/>
          <w:lang w:bidi="fa-IR"/>
        </w:rPr>
        <w:t>ا</w:t>
      </w:r>
      <w:r w:rsidR="00BF39DA">
        <w:rPr>
          <w:rFonts w:cs="B Zar" w:hint="cs"/>
          <w:sz w:val="30"/>
          <w:szCs w:val="30"/>
          <w:rtl/>
          <w:lang w:bidi="fa-IR"/>
        </w:rPr>
        <w:t>ش</w:t>
      </w:r>
      <w:r w:rsidR="000777D9">
        <w:rPr>
          <w:rFonts w:cs="B Zar" w:hint="cs"/>
          <w:sz w:val="30"/>
          <w:szCs w:val="30"/>
          <w:rtl/>
          <w:lang w:bidi="fa-IR"/>
        </w:rPr>
        <w:t>راف کامل دارد.</w:t>
      </w:r>
    </w:p>
    <w:p w:rsidR="00710685" w:rsidRDefault="00710685" w:rsidP="00BF39DA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70" w:name="_Toc212054240"/>
      <w:bookmarkStart w:id="71" w:name="_Toc215169936"/>
      <w:bookmarkStart w:id="72" w:name="_Toc216634734"/>
      <w:bookmarkStart w:id="73" w:name="_Toc216637916"/>
      <w:bookmarkStart w:id="74" w:name="_Toc361217338"/>
      <w:r w:rsidRPr="00696349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 w:rsidR="00573C6F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B57017" w:rsidRPr="00696349">
        <w:rPr>
          <w:rFonts w:cs="B Zar"/>
          <w:b/>
          <w:bCs/>
          <w:sz w:val="30"/>
          <w:szCs w:val="30"/>
          <w:lang w:bidi="fa-IR"/>
        </w:rPr>
        <w:t>Actor</w:t>
      </w:r>
      <w:r w:rsidR="00B57017"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70"/>
      <w:bookmarkEnd w:id="71"/>
      <w:bookmarkEnd w:id="72"/>
      <w:bookmarkEnd w:id="73"/>
      <w:r w:rsidR="0060739C">
        <w:rPr>
          <w:rFonts w:cs="B Zar" w:hint="cs"/>
          <w:b/>
          <w:bCs/>
          <w:sz w:val="30"/>
          <w:szCs w:val="30"/>
          <w:rtl/>
          <w:lang w:bidi="fa-IR"/>
        </w:rPr>
        <w:t xml:space="preserve">  معلم</w:t>
      </w:r>
      <w:bookmarkEnd w:id="74"/>
      <w:r w:rsidR="0060739C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801A72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573C6F" w:rsidRDefault="0081269F" w:rsidP="009E5E0F">
      <w:pPr>
        <w:spacing w:line="336" w:lineRule="auto"/>
        <w:jc w:val="center"/>
        <w:rPr>
          <w:rFonts w:cs="B Zar" w:hint="cs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1121410" cy="1749425"/>
            <wp:effectExtent l="19050" t="0" r="2540" b="0"/>
            <wp:docPr id="58" name="Picture 58" descr="Actor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Actor1003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74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5F" w:rsidRDefault="00696349" w:rsidP="00283D3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CF6A84">
        <w:rPr>
          <w:rFonts w:cs="B Zar" w:hint="cs"/>
          <w:b/>
          <w:bCs/>
          <w:sz w:val="30"/>
          <w:szCs w:val="30"/>
          <w:rtl/>
          <w:lang w:bidi="fa-IR"/>
        </w:rPr>
        <w:t>شرح: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 معلم </w:t>
      </w:r>
      <w:r w:rsidR="00283D39">
        <w:rPr>
          <w:rFonts w:cs="B Zar" w:hint="cs"/>
          <w:sz w:val="30"/>
          <w:szCs w:val="30"/>
          <w:rtl/>
          <w:lang w:bidi="fa-IR"/>
        </w:rPr>
        <w:t xml:space="preserve"> </w:t>
      </w:r>
      <w:r w:rsidR="00A03278">
        <w:rPr>
          <w:rFonts w:cs="B Zar" w:hint="cs"/>
          <w:sz w:val="30"/>
          <w:szCs w:val="30"/>
          <w:rtl/>
          <w:lang w:bidi="fa-IR"/>
        </w:rPr>
        <w:t xml:space="preserve"> کسی است که برای تدریس در م</w:t>
      </w:r>
      <w:r w:rsidR="00283D39">
        <w:rPr>
          <w:rFonts w:cs="B Zar" w:hint="cs"/>
          <w:sz w:val="30"/>
          <w:szCs w:val="30"/>
          <w:rtl/>
          <w:lang w:bidi="fa-IR"/>
        </w:rPr>
        <w:t xml:space="preserve">وسسه </w:t>
      </w:r>
      <w:r w:rsidR="00A03278">
        <w:rPr>
          <w:rFonts w:cs="B Zar" w:hint="cs"/>
          <w:sz w:val="30"/>
          <w:szCs w:val="30"/>
          <w:rtl/>
          <w:lang w:bidi="fa-IR"/>
        </w:rPr>
        <w:t xml:space="preserve">، استخدام شده و </w:t>
      </w:r>
      <w:r w:rsidR="000C33FA">
        <w:rPr>
          <w:rFonts w:cs="B Zar" w:hint="cs"/>
          <w:sz w:val="30"/>
          <w:szCs w:val="30"/>
          <w:rtl/>
          <w:lang w:bidi="fa-IR"/>
        </w:rPr>
        <w:t xml:space="preserve">به تعلیم دانش آموزان می پردازد و زیر نظر مدیر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آموزشگاه </w:t>
      </w:r>
      <w:r w:rsidR="000C33FA">
        <w:rPr>
          <w:rFonts w:cs="B Zar" w:hint="cs"/>
          <w:sz w:val="30"/>
          <w:szCs w:val="30"/>
          <w:rtl/>
          <w:lang w:bidi="fa-IR"/>
        </w:rPr>
        <w:t xml:space="preserve">  تمامی فعالیتهای خود را انجام می دهد.</w:t>
      </w: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CD232E" w:rsidRPr="002C7BCD" w:rsidRDefault="00CD232E" w:rsidP="000C33FA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  <w:r w:rsidRPr="002C7BCD">
        <w:rPr>
          <w:rFonts w:cs="B Zar" w:hint="cs"/>
          <w:b/>
          <w:bCs/>
          <w:sz w:val="30"/>
          <w:szCs w:val="30"/>
          <w:rtl/>
          <w:lang w:bidi="fa-IR"/>
        </w:rPr>
        <w:t xml:space="preserve">1-5-4- </w:t>
      </w:r>
      <w:r w:rsidRPr="002C7BCD">
        <w:rPr>
          <w:rFonts w:cs="B Zar"/>
          <w:b/>
          <w:bCs/>
          <w:sz w:val="30"/>
          <w:szCs w:val="30"/>
          <w:lang w:bidi="fa-IR"/>
        </w:rPr>
        <w:t>Actor</w:t>
      </w:r>
      <w:r w:rsidR="00E72768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0C33FA">
        <w:rPr>
          <w:rFonts w:cs="B Zar" w:hint="cs"/>
          <w:b/>
          <w:bCs/>
          <w:sz w:val="30"/>
          <w:szCs w:val="30"/>
          <w:rtl/>
          <w:lang w:bidi="fa-IR"/>
        </w:rPr>
        <w:t>دانش آموزان</w:t>
      </w:r>
    </w:p>
    <w:p w:rsidR="000C33FA" w:rsidRDefault="0081269F" w:rsidP="000C33FA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224280" cy="1431290"/>
            <wp:effectExtent l="19050" t="0" r="0" b="0"/>
            <wp:docPr id="59" name="Picture 59" descr="UseCase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UseCase1000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280" cy="143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32E" w:rsidRDefault="00A032F3" w:rsidP="00283D3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دانش آموز</w:t>
      </w:r>
      <w:r w:rsidR="0089356E">
        <w:rPr>
          <w:rFonts w:cs="B Zar" w:hint="cs"/>
          <w:sz w:val="30"/>
          <w:szCs w:val="30"/>
          <w:rtl/>
          <w:lang w:bidi="fa-IR"/>
        </w:rPr>
        <w:t xml:space="preserve"> کسی است که </w:t>
      </w:r>
      <w:r>
        <w:rPr>
          <w:rFonts w:cs="B Zar" w:hint="cs"/>
          <w:sz w:val="30"/>
          <w:szCs w:val="30"/>
          <w:rtl/>
          <w:lang w:bidi="fa-IR"/>
        </w:rPr>
        <w:t xml:space="preserve">در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آموزشگاه </w:t>
      </w:r>
      <w:r>
        <w:rPr>
          <w:rFonts w:cs="B Zar" w:hint="cs"/>
          <w:sz w:val="30"/>
          <w:szCs w:val="30"/>
          <w:rtl/>
          <w:lang w:bidi="fa-IR"/>
        </w:rPr>
        <w:t xml:space="preserve"> ثبت نام نموده و در آنجا مشغول به تحصیل می شود و جهت انجام امتحانات درخواست ارسال می نماید و پس از قبولی به مدارج بالاتر می رود.</w:t>
      </w:r>
    </w:p>
    <w:p w:rsidR="00CB68C7" w:rsidRDefault="00CB68C7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107BBA" w:rsidRDefault="00107BBA" w:rsidP="00E017A7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283D39" w:rsidRDefault="00283D39" w:rsidP="00E017A7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107BBA" w:rsidRDefault="00107BBA" w:rsidP="00E017A7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107BBA" w:rsidRDefault="00107BBA" w:rsidP="00E017A7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2C7BCD" w:rsidRPr="002C7BCD" w:rsidRDefault="002C7BCD" w:rsidP="00E017A7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  <w:r w:rsidRPr="002C7BCD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 w:rsidR="00E017A7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2C7BCD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</w:p>
    <w:p w:rsidR="002C7BCD" w:rsidRDefault="00522DD4" w:rsidP="00CD23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این گونه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به صورت </w:t>
      </w:r>
      <w:r>
        <w:rPr>
          <w:rFonts w:cs="B Zar"/>
          <w:sz w:val="30"/>
          <w:szCs w:val="30"/>
          <w:lang w:bidi="fa-IR"/>
        </w:rPr>
        <w:t>Periodic</w:t>
      </w:r>
      <w:r>
        <w:rPr>
          <w:rFonts w:cs="B Zar" w:hint="cs"/>
          <w:sz w:val="30"/>
          <w:szCs w:val="30"/>
          <w:rtl/>
          <w:lang w:bidi="fa-IR"/>
        </w:rPr>
        <w:t xml:space="preserve"> با سیستم محاوره دارند. در سیستم جاری یک </w:t>
      </w:r>
      <w:r>
        <w:rPr>
          <w:rFonts w:cs="B Zar"/>
          <w:sz w:val="30"/>
          <w:szCs w:val="30"/>
          <w:lang w:bidi="fa-IR"/>
        </w:rPr>
        <w:t>Timer</w:t>
      </w:r>
      <w:r>
        <w:rPr>
          <w:rFonts w:cs="B Zar" w:hint="cs"/>
          <w:sz w:val="30"/>
          <w:szCs w:val="30"/>
          <w:rtl/>
          <w:lang w:bidi="fa-IR"/>
        </w:rPr>
        <w:t xml:space="preserve"> برای ثبت ونگهداری زمان شروع و پایان </w:t>
      </w:r>
      <w:r w:rsidR="00035026">
        <w:rPr>
          <w:rFonts w:cs="B Zar" w:hint="cs"/>
          <w:sz w:val="30"/>
          <w:szCs w:val="30"/>
          <w:rtl/>
          <w:lang w:bidi="fa-IR"/>
        </w:rPr>
        <w:t>استفاده کاربران سیستم (تمامی اکتورها)</w:t>
      </w:r>
      <w:r w:rsidR="00641CF6">
        <w:rPr>
          <w:rFonts w:cs="B Zar" w:hint="cs"/>
          <w:sz w:val="30"/>
          <w:szCs w:val="30"/>
          <w:rtl/>
          <w:lang w:bidi="fa-IR"/>
        </w:rPr>
        <w:t xml:space="preserve"> </w:t>
      </w:r>
      <w:r w:rsidR="00AA3E17">
        <w:rPr>
          <w:rFonts w:cs="B Zar" w:hint="cs"/>
          <w:sz w:val="30"/>
          <w:szCs w:val="30"/>
          <w:rtl/>
          <w:lang w:bidi="fa-IR"/>
        </w:rPr>
        <w:t>تعبیه گردیده است.</w:t>
      </w:r>
    </w:p>
    <w:p w:rsidR="00C97A2A" w:rsidRDefault="0081269F" w:rsidP="00C97A2A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524510" cy="532765"/>
            <wp:effectExtent l="19050" t="0" r="8890" b="0"/>
            <wp:docPr id="60" name="Picture 60" descr="icon_lesson_t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con_lesson_timer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53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BCD" w:rsidRDefault="00AA3E17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سایر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  <w:r>
        <w:rPr>
          <w:rFonts w:cs="B Zar" w:hint="cs"/>
          <w:sz w:val="30"/>
          <w:szCs w:val="30"/>
          <w:rtl/>
          <w:lang w:bidi="fa-IR"/>
        </w:rPr>
        <w:t xml:space="preserve"> در هنگام نیاز بررسی خواهند شد.</w:t>
      </w:r>
    </w:p>
    <w:p w:rsidR="00AA3E17" w:rsidRDefault="00AA3E17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A2545F" w:rsidRPr="001E62EE" w:rsidRDefault="001E62EE" w:rsidP="001E62EE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  <w:bookmarkStart w:id="75" w:name="_Toc212054241"/>
      <w:bookmarkStart w:id="76" w:name="_Toc215169937"/>
      <w:bookmarkStart w:id="77" w:name="_Toc216634735"/>
      <w:bookmarkStart w:id="78" w:name="_Toc216637917"/>
      <w:bookmarkStart w:id="79" w:name="_Toc361217339"/>
      <w:r w:rsidRPr="001E62EE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 xml:space="preserve">1-6-  شناسائی </w:t>
      </w:r>
      <w:r w:rsidRPr="001E62EE">
        <w:rPr>
          <w:rFonts w:cs="B Zar"/>
          <w:b/>
          <w:bCs/>
          <w:sz w:val="36"/>
          <w:szCs w:val="36"/>
          <w:lang w:bidi="fa-IR"/>
        </w:rPr>
        <w:t>Use Case</w:t>
      </w:r>
      <w:r w:rsidRPr="001E62EE">
        <w:rPr>
          <w:rFonts w:cs="B Zar" w:hint="cs"/>
          <w:b/>
          <w:bCs/>
          <w:sz w:val="36"/>
          <w:szCs w:val="36"/>
          <w:rtl/>
          <w:lang w:bidi="fa-IR"/>
        </w:rPr>
        <w:t xml:space="preserve"> ها</w:t>
      </w:r>
      <w:bookmarkEnd w:id="75"/>
      <w:bookmarkEnd w:id="76"/>
      <w:bookmarkEnd w:id="77"/>
      <w:bookmarkEnd w:id="78"/>
      <w:bookmarkEnd w:id="79"/>
    </w:p>
    <w:p w:rsidR="00942F74" w:rsidRDefault="00FF472E" w:rsidP="00FF47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Functionality</w:t>
      </w:r>
      <w:r>
        <w:rPr>
          <w:rFonts w:cs="B Zar" w:hint="cs"/>
          <w:sz w:val="30"/>
          <w:szCs w:val="30"/>
          <w:rtl/>
          <w:lang w:bidi="fa-IR"/>
        </w:rPr>
        <w:t xml:space="preserve"> های زیر به درخواست مشتری پس از چند مرحله مصاحبه شناسایی و استخراج گردیده است:</w:t>
      </w:r>
    </w:p>
    <w:p w:rsidR="00FF472E" w:rsidRDefault="004D1F2F" w:rsidP="007547C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در سیستم (</w:t>
      </w:r>
      <w:r>
        <w:rPr>
          <w:rFonts w:cs="B Zar"/>
          <w:sz w:val="30"/>
          <w:szCs w:val="30"/>
          <w:lang w:bidi="fa-IR"/>
        </w:rPr>
        <w:t xml:space="preserve">Sign </w:t>
      </w:r>
      <w:r w:rsidR="007547CF">
        <w:rPr>
          <w:rFonts w:cs="B Zar"/>
          <w:sz w:val="30"/>
          <w:szCs w:val="30"/>
          <w:lang w:bidi="fa-IR"/>
        </w:rPr>
        <w:t>Up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4D1F2F" w:rsidRDefault="004D1F2F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ورد به سیستم (</w:t>
      </w:r>
      <w:r w:rsidR="00A348B5">
        <w:rPr>
          <w:rFonts w:cs="B Zar"/>
          <w:sz w:val="30"/>
          <w:szCs w:val="30"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Log In</w:t>
      </w:r>
      <w:r w:rsidR="00A348B5">
        <w:rPr>
          <w:rFonts w:cs="B Zar"/>
          <w:sz w:val="30"/>
          <w:szCs w:val="30"/>
          <w:lang w:bidi="fa-IR"/>
        </w:rPr>
        <w:t xml:space="preserve"> / Sign In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5042EB" w:rsidRDefault="005042EB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خروج از سیستم (</w:t>
      </w:r>
      <w:r>
        <w:rPr>
          <w:rFonts w:cs="B Zar"/>
          <w:sz w:val="30"/>
          <w:szCs w:val="30"/>
          <w:lang w:bidi="fa-IR"/>
        </w:rPr>
        <w:t>Sign Out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A172E8" w:rsidRDefault="00A172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تعریف دروس (</w:t>
      </w:r>
      <w:r>
        <w:rPr>
          <w:rFonts w:cs="B Zar"/>
          <w:sz w:val="30"/>
          <w:szCs w:val="30"/>
          <w:lang w:bidi="fa-IR"/>
        </w:rPr>
        <w:t>LessonDefinition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A172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برنامه ریزی امتحانات (</w:t>
      </w:r>
      <w:r>
        <w:rPr>
          <w:rFonts w:cs="B Zar"/>
          <w:sz w:val="30"/>
          <w:szCs w:val="30"/>
          <w:lang w:bidi="fa-IR"/>
        </w:rPr>
        <w:t>Exam Definition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پذیرش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معلم </w:t>
      </w:r>
      <w:r w:rsidR="00D70C8B"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(</w:t>
      </w:r>
      <w:r>
        <w:rPr>
          <w:rFonts w:cs="B Zar"/>
          <w:sz w:val="30"/>
          <w:szCs w:val="30"/>
          <w:lang w:bidi="fa-IR"/>
        </w:rPr>
        <w:t>Teacher Acception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صندوق پستی مدیر (</w:t>
      </w:r>
      <w:r>
        <w:rPr>
          <w:rFonts w:cs="B Zar"/>
          <w:sz w:val="30"/>
          <w:szCs w:val="30"/>
          <w:lang w:bidi="fa-IR"/>
        </w:rPr>
        <w:t>Boss MailBox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درج نمرات (</w:t>
      </w:r>
      <w:r>
        <w:rPr>
          <w:rFonts w:cs="B Zar"/>
          <w:sz w:val="30"/>
          <w:szCs w:val="30"/>
          <w:lang w:bidi="fa-IR"/>
        </w:rPr>
        <w:t>Marks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صندوق پستی </w:t>
      </w:r>
      <w:r w:rsidR="0060739C">
        <w:rPr>
          <w:rFonts w:cs="B Zar" w:hint="cs"/>
          <w:sz w:val="30"/>
          <w:szCs w:val="30"/>
          <w:rtl/>
          <w:lang w:bidi="fa-IR"/>
        </w:rPr>
        <w:t xml:space="preserve">  معلم </w:t>
      </w:r>
      <w:r>
        <w:rPr>
          <w:rFonts w:cs="B Zar" w:hint="cs"/>
          <w:sz w:val="30"/>
          <w:szCs w:val="30"/>
          <w:rtl/>
          <w:lang w:bidi="fa-IR"/>
        </w:rPr>
        <w:t xml:space="preserve"> (</w:t>
      </w:r>
      <w:r>
        <w:rPr>
          <w:rFonts w:cs="B Zar"/>
          <w:sz w:val="30"/>
          <w:szCs w:val="30"/>
          <w:lang w:bidi="fa-IR"/>
        </w:rPr>
        <w:t>Teacher MailBox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1A2A1E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بانک سوالات (</w:t>
      </w:r>
      <w:r>
        <w:rPr>
          <w:rFonts w:cs="B Zar"/>
          <w:sz w:val="30"/>
          <w:szCs w:val="30"/>
          <w:lang w:bidi="fa-IR"/>
        </w:rPr>
        <w:t>Question Banks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1A2A1E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مشاهده لیست نمرات (</w:t>
      </w:r>
      <w:r>
        <w:rPr>
          <w:rFonts w:cs="B Zar"/>
          <w:sz w:val="30"/>
          <w:szCs w:val="30"/>
          <w:lang w:bidi="fa-IR"/>
        </w:rPr>
        <w:t>MarkLists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1A2A1E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برگزاری امتحانات (</w:t>
      </w:r>
      <w:r>
        <w:rPr>
          <w:rFonts w:cs="B Zar"/>
          <w:sz w:val="30"/>
          <w:szCs w:val="30"/>
          <w:lang w:bidi="fa-IR"/>
        </w:rPr>
        <w:t>Exam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074BE2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جهت امتحانات (</w:t>
      </w:r>
      <w:r>
        <w:rPr>
          <w:rFonts w:cs="B Zar"/>
          <w:sz w:val="30"/>
          <w:szCs w:val="30"/>
          <w:lang w:bidi="fa-IR"/>
        </w:rPr>
        <w:t>Exam Registration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074BE2" w:rsidRDefault="00074BE2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گزارش امتحانات (</w:t>
      </w:r>
      <w:r>
        <w:rPr>
          <w:rFonts w:cs="B Zar"/>
          <w:sz w:val="30"/>
          <w:szCs w:val="30"/>
          <w:lang w:bidi="fa-IR"/>
        </w:rPr>
        <w:t>Exam Reports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42F74" w:rsidRDefault="0032513C" w:rsidP="004675C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برخی از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های فوق مرکب هستند و </w:t>
      </w:r>
      <w:r w:rsidR="001A7965">
        <w:rPr>
          <w:rFonts w:cs="B Zar" w:hint="cs"/>
          <w:sz w:val="30"/>
          <w:szCs w:val="30"/>
          <w:rtl/>
          <w:lang w:bidi="fa-IR"/>
        </w:rPr>
        <w:t>در توضیحات سناریوها نیز به صورت مرکب توضیح داده خواهند شد.</w:t>
      </w:r>
    </w:p>
    <w:p w:rsidR="00A26B92" w:rsidRPr="00A26B92" w:rsidRDefault="00A26B92" w:rsidP="00ED6366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80" w:name="_Toc212054242"/>
      <w:bookmarkStart w:id="81" w:name="_Toc215169938"/>
      <w:bookmarkStart w:id="82" w:name="_Toc216634736"/>
      <w:bookmarkStart w:id="83" w:name="_Toc216637918"/>
      <w:bookmarkStart w:id="84" w:name="_Toc361217340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1-6-1- </w:t>
      </w:r>
      <w:r w:rsidR="00ED6366" w:rsidRPr="00A26B92">
        <w:rPr>
          <w:rFonts w:cs="B Zar"/>
          <w:b/>
          <w:bCs/>
          <w:sz w:val="30"/>
          <w:szCs w:val="30"/>
          <w:lang w:bidi="fa-IR"/>
        </w:rPr>
        <w:t xml:space="preserve">Sing Up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80"/>
      <w:bookmarkEnd w:id="81"/>
      <w:bookmarkEnd w:id="82"/>
      <w:bookmarkEnd w:id="83"/>
      <w:bookmarkEnd w:id="84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A26B92" w:rsidRDefault="0081269F" w:rsidP="00ED6366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790825" cy="7935595"/>
            <wp:effectExtent l="19050" t="0" r="9525" b="0"/>
            <wp:docPr id="61" name="Picture 61" descr="UseCase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UseCase10001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793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366" w:rsidRPr="00ED6366" w:rsidRDefault="00ED6366" w:rsidP="0074675B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85" w:name="_Toc212054243"/>
      <w:bookmarkStart w:id="86" w:name="_Toc215169939"/>
      <w:bookmarkStart w:id="87" w:name="_Toc216637919"/>
      <w:bookmarkStart w:id="88" w:name="_Toc361217341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74675B"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 w:rsidR="0074675B"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>Sing Up Use Case</w:t>
      </w:r>
      <w:bookmarkEnd w:id="85"/>
      <w:bookmarkEnd w:id="86"/>
      <w:bookmarkEnd w:id="87"/>
      <w:bookmarkEnd w:id="88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F7793" w:rsidRPr="00CF3CF9" w:rsidTr="00CF3CF9">
        <w:tc>
          <w:tcPr>
            <w:tcW w:w="2842" w:type="dxa"/>
            <w:gridSpan w:val="2"/>
            <w:vAlign w:val="center"/>
          </w:tcPr>
          <w:p w:rsidR="00CF7793" w:rsidRPr="00CF3CF9" w:rsidRDefault="001A61E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1</w:t>
            </w:r>
          </w:p>
        </w:tc>
        <w:tc>
          <w:tcPr>
            <w:tcW w:w="2843" w:type="dxa"/>
            <w:gridSpan w:val="3"/>
            <w:vAlign w:val="center"/>
          </w:tcPr>
          <w:p w:rsidR="00CF7793" w:rsidRPr="00CF3CF9" w:rsidRDefault="00F309D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474D3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</w:tc>
        <w:tc>
          <w:tcPr>
            <w:tcW w:w="2843" w:type="dxa"/>
            <w:vAlign w:val="center"/>
          </w:tcPr>
          <w:p w:rsidR="001A61E6" w:rsidRPr="00CF3CF9" w:rsidRDefault="001A61E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996C1D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ثبت نام در سیستم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Sign Up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1A61E6" w:rsidRPr="00CF3CF9" w:rsidRDefault="001A61E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معلم </w:t>
            </w:r>
            <w:r w:rsidR="008C5A92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</w:tr>
      <w:tr w:rsidR="00B27879" w:rsidRPr="00CF3CF9" w:rsidTr="00CF3CF9">
        <w:tc>
          <w:tcPr>
            <w:tcW w:w="8528" w:type="dxa"/>
            <w:gridSpan w:val="6"/>
          </w:tcPr>
          <w:p w:rsidR="00B27879" w:rsidRPr="00CF3CF9" w:rsidRDefault="00D257BA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B903D9" w:rsidRPr="00CF3CF9">
              <w:rPr>
                <w:rFonts w:cs="B Zar"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فشردن کلید </w:t>
            </w:r>
            <w:r w:rsidR="00460BF7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ثبت نام به بخش ورود اطلاعات وارد شده و پس از وارد نمودن اطلاعات کاربری ، سیستم به </w:t>
            </w:r>
            <w:r w:rsidR="001E6699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نمایش داده خواهد شد و کاربر پس از تائید </w:t>
            </w:r>
            <w:r w:rsidR="00460BF7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E6699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عملیات ثبت نام خود پایان می دهد. </w:t>
            </w:r>
          </w:p>
          <w:p w:rsidR="001E6699" w:rsidRPr="00CF3CF9" w:rsidRDefault="001E6699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پس از این مرحله نام کاربری و کلمه عبور به کاربر نمایش داده خواهد شد.</w:t>
            </w:r>
          </w:p>
        </w:tc>
      </w:tr>
      <w:tr w:rsidR="00B27879" w:rsidRPr="00CF3CF9" w:rsidTr="00CF3CF9">
        <w:tc>
          <w:tcPr>
            <w:tcW w:w="8528" w:type="dxa"/>
            <w:gridSpan w:val="6"/>
          </w:tcPr>
          <w:p w:rsidR="00B27879" w:rsidRPr="00CF3CF9" w:rsidRDefault="00590ED1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FB4D6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5304EA" w:rsidRPr="00CF3CF9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FB4D6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B4D6E" w:rsidRPr="00CF3CF9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FB4D6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="008C5A92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</w:t>
            </w:r>
            <w:r w:rsidR="002E406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سیستم</w:t>
            </w:r>
            <w:r w:rsidR="00F15E6D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باشند که در هنگام ورود برای اولین بار به سیستم </w:t>
            </w:r>
            <w:r w:rsidR="004E3E0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اطلاعات کاربری خود را وارد می نمایند تا در هنگام انجام عملیات ، شرح عملیات انجام شده با نام کاربری آنها ثبت شود.</w:t>
            </w:r>
          </w:p>
        </w:tc>
      </w:tr>
      <w:tr w:rsidR="00B27879" w:rsidRPr="00CF3CF9" w:rsidTr="00CF3CF9">
        <w:tc>
          <w:tcPr>
            <w:tcW w:w="4264" w:type="dxa"/>
            <w:gridSpan w:val="3"/>
          </w:tcPr>
          <w:p w:rsidR="00B27879" w:rsidRPr="00CF3CF9" w:rsidRDefault="0027247C" w:rsidP="00CF3CF9">
            <w:pPr>
              <w:spacing w:line="192" w:lineRule="auto"/>
              <w:rPr>
                <w:rFonts w:cs="B Zar"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007F45" w:rsidRPr="00CF3CF9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  <w:tc>
          <w:tcPr>
            <w:tcW w:w="4264" w:type="dxa"/>
            <w:gridSpan w:val="3"/>
          </w:tcPr>
          <w:p w:rsidR="00B27879" w:rsidRPr="00CF3CF9" w:rsidRDefault="0027247C" w:rsidP="00CF3CF9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007F45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007F45" w:rsidRPr="00CF3CF9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</w:tr>
      <w:tr w:rsidR="00B27879" w:rsidRPr="00CF3CF9" w:rsidTr="00CF3CF9">
        <w:tc>
          <w:tcPr>
            <w:tcW w:w="8528" w:type="dxa"/>
            <w:gridSpan w:val="6"/>
          </w:tcPr>
          <w:p w:rsidR="00B27879" w:rsidRPr="00CF3CF9" w:rsidRDefault="00C53D42" w:rsidP="00CF3CF9">
            <w:pPr>
              <w:spacing w:line="192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9220EF"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9220EF" w:rsidRPr="00CF3CF9">
              <w:rPr>
                <w:rFonts w:cs="B Zar" w:hint="cs"/>
                <w:sz w:val="30"/>
                <w:szCs w:val="30"/>
                <w:rtl/>
                <w:lang w:bidi="fa-IR"/>
              </w:rPr>
              <w:t>کاربر برای ثبت نام به بخش ثبت نام مراجعه می نماید.</w:t>
            </w:r>
          </w:p>
        </w:tc>
      </w:tr>
      <w:tr w:rsidR="0032117F" w:rsidRPr="00CF3CF9" w:rsidTr="00CF3CF9">
        <w:tc>
          <w:tcPr>
            <w:tcW w:w="1400" w:type="dxa"/>
            <w:vMerge w:val="restart"/>
          </w:tcPr>
          <w:p w:rsidR="0032117F" w:rsidRPr="00CF3CF9" w:rsidRDefault="0032117F" w:rsidP="00CF3CF9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2117F" w:rsidRPr="00CF3CF9" w:rsidRDefault="0032117F" w:rsidP="00CF3CF9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2117F" w:rsidRPr="00CF3CF9" w:rsidRDefault="0032117F" w:rsidP="00CF3CF9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2117F" w:rsidRPr="00CF3CF9" w:rsidTr="00CF3CF9">
        <w:trPr>
          <w:trHeight w:val="910"/>
        </w:trPr>
        <w:tc>
          <w:tcPr>
            <w:tcW w:w="1400" w:type="dxa"/>
            <w:vMerge/>
          </w:tcPr>
          <w:p w:rsidR="0032117F" w:rsidRPr="00CF3CF9" w:rsidRDefault="0032117F" w:rsidP="00CF3CF9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CF3CF9" w:rsidRDefault="0032117F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ثبت نام از سیستم را می نماید.</w:t>
            </w:r>
          </w:p>
        </w:tc>
        <w:tc>
          <w:tcPr>
            <w:tcW w:w="3564" w:type="dxa"/>
            <w:gridSpan w:val="2"/>
          </w:tcPr>
          <w:p w:rsidR="0032117F" w:rsidRPr="00CF3CF9" w:rsidRDefault="0032117F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اطلاعات ثبت نام کاربر را نمایش می دهد.</w:t>
            </w:r>
          </w:p>
        </w:tc>
      </w:tr>
      <w:tr w:rsidR="0032117F" w:rsidRPr="00CF3CF9" w:rsidTr="00CF3CF9">
        <w:trPr>
          <w:trHeight w:val="1602"/>
        </w:trPr>
        <w:tc>
          <w:tcPr>
            <w:tcW w:w="1400" w:type="dxa"/>
            <w:vMerge/>
          </w:tcPr>
          <w:p w:rsidR="0032117F" w:rsidRPr="00CF3CF9" w:rsidRDefault="0032117F" w:rsidP="00CF3CF9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CF3CF9" w:rsidRDefault="0032117F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3- کاربر اطلاعات درخواستی را وارد می نماید. (اعم از اطلاعات شناسنامه ای ، اطلاعات تماس ، عکس و . . .) و کلید ثبت نام را فشار می دهد.</w:t>
            </w:r>
          </w:p>
        </w:tc>
        <w:tc>
          <w:tcPr>
            <w:tcW w:w="3564" w:type="dxa"/>
            <w:gridSpan w:val="2"/>
          </w:tcPr>
          <w:p w:rsidR="0032117F" w:rsidRPr="00CF3CF9" w:rsidRDefault="0032117F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02794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اطلاعات ثبت شده را برای تائید به کاربر نمایش می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 w:rsidR="0002794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هد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32117F" w:rsidRPr="00CF3CF9" w:rsidTr="00CF3CF9">
        <w:trPr>
          <w:trHeight w:val="1410"/>
        </w:trPr>
        <w:tc>
          <w:tcPr>
            <w:tcW w:w="1400" w:type="dxa"/>
            <w:vMerge/>
          </w:tcPr>
          <w:p w:rsidR="0032117F" w:rsidRPr="00CF3CF9" w:rsidRDefault="0032117F" w:rsidP="00CF3CF9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32117F" w:rsidRPr="00CF3CF9" w:rsidRDefault="0032117F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5-کاربر </w:t>
            </w:r>
            <w:r w:rsidR="0002794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با کلیک بر روی کلید تائید ، ثبت نام خ</w:t>
            </w:r>
            <w:r w:rsidR="00D07FB7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02794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 را تائید می نماید.</w:t>
            </w:r>
          </w:p>
        </w:tc>
        <w:tc>
          <w:tcPr>
            <w:tcW w:w="3564" w:type="dxa"/>
            <w:gridSpan w:val="2"/>
          </w:tcPr>
          <w:p w:rsidR="0032117F" w:rsidRPr="00CF3CF9" w:rsidRDefault="0032117F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6- عملیات کلیک بر روی </w:t>
            </w:r>
            <w:r w:rsidR="0002794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کلید تائید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ثبت نام در سیستم ثبت می گردد و مجوز فعالسازی حساب کاربری صادر می گردد.</w:t>
            </w:r>
          </w:p>
        </w:tc>
      </w:tr>
      <w:tr w:rsidR="0032117F" w:rsidRPr="00CF3CF9" w:rsidTr="00CF3CF9">
        <w:trPr>
          <w:trHeight w:val="315"/>
        </w:trPr>
        <w:tc>
          <w:tcPr>
            <w:tcW w:w="1400" w:type="dxa"/>
            <w:vMerge/>
          </w:tcPr>
          <w:p w:rsidR="0032117F" w:rsidRPr="00CF3CF9" w:rsidRDefault="0032117F" w:rsidP="00CF3CF9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/>
          </w:tcPr>
          <w:p w:rsidR="0032117F" w:rsidRPr="00CF3CF9" w:rsidRDefault="0032117F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2117F" w:rsidRPr="00CF3CF9" w:rsidRDefault="0032117F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7- نام کاربری و کلمه عبور به کاربر نمایش داده می شود.</w:t>
            </w:r>
          </w:p>
        </w:tc>
      </w:tr>
      <w:tr w:rsidR="00377D36" w:rsidRPr="00CF3CF9" w:rsidTr="00CF3CF9">
        <w:tc>
          <w:tcPr>
            <w:tcW w:w="8528" w:type="dxa"/>
            <w:gridSpan w:val="6"/>
          </w:tcPr>
          <w:p w:rsidR="00377D36" w:rsidRPr="00CF3CF9" w:rsidRDefault="00677CB0" w:rsidP="00CF3CF9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B26046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ورود نام کاربری برای ثبت نام در صورتی که نام وارد شده قبلا ثبت شده باشد به کاربر پیغام مناسبی مبنی بر انتخاب نام کاربری دیگر نمایش داده خواهد شد.</w:t>
            </w:r>
          </w:p>
        </w:tc>
      </w:tr>
      <w:tr w:rsidR="00B26046" w:rsidRPr="00CF3CF9" w:rsidTr="00CF3CF9">
        <w:trPr>
          <w:trHeight w:val="759"/>
        </w:trPr>
        <w:tc>
          <w:tcPr>
            <w:tcW w:w="8528" w:type="dxa"/>
            <w:gridSpan w:val="6"/>
          </w:tcPr>
          <w:p w:rsidR="00B26046" w:rsidRPr="00CF3CF9" w:rsidRDefault="00B26046" w:rsidP="00CF3CF9">
            <w:pPr>
              <w:spacing w:line="192" w:lineRule="auto"/>
              <w:jc w:val="lowKashida"/>
              <w:rPr>
                <w:rFonts w:cs="B Zar" w:hint="cs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کاربران ثبت نامی پس از تائید ثبت نام خود (پس کلیک بر روی </w:t>
            </w:r>
            <w:r w:rsidR="007011E0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کلید تائید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حساب کاریری) می توانند وارد سیستم شده و امکانات سیستم استفاده نمایند.</w:t>
            </w:r>
          </w:p>
        </w:tc>
      </w:tr>
      <w:tr w:rsidR="006207F0" w:rsidRPr="00CF3CF9" w:rsidTr="00CF3CF9">
        <w:trPr>
          <w:trHeight w:val="910"/>
        </w:trPr>
        <w:tc>
          <w:tcPr>
            <w:tcW w:w="8528" w:type="dxa"/>
            <w:gridSpan w:val="6"/>
          </w:tcPr>
          <w:p w:rsidR="006207F0" w:rsidRPr="00CF3CF9" w:rsidRDefault="006207F0" w:rsidP="00CF3CF9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</w:t>
            </w:r>
            <w:r w:rsidR="007011E0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نمی تواند بدون ثبت نام وارد سیستم شود. عملیات مجوز ثبت نام نیز باید توسط مدیر سیستم با سطوح دسترسی خاص انجام شود.</w:t>
            </w:r>
          </w:p>
        </w:tc>
      </w:tr>
    </w:tbl>
    <w:p w:rsidR="003222FF" w:rsidRPr="00A26B92" w:rsidRDefault="003222FF" w:rsidP="003222FF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89" w:name="_Toc212054244"/>
      <w:bookmarkStart w:id="90" w:name="_Toc215169940"/>
      <w:bookmarkStart w:id="91" w:name="_Toc216634737"/>
      <w:bookmarkStart w:id="92" w:name="_Toc216637920"/>
      <w:bookmarkStart w:id="93" w:name="_Toc361217342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 xml:space="preserve">In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89"/>
      <w:bookmarkEnd w:id="90"/>
      <w:bookmarkEnd w:id="91"/>
      <w:bookmarkEnd w:id="92"/>
      <w:bookmarkEnd w:id="93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942F74" w:rsidRDefault="0081269F" w:rsidP="00FC4B1F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1770" cy="7705090"/>
            <wp:effectExtent l="19050" t="0" r="5080" b="0"/>
            <wp:docPr id="62" name="Picture 62" descr="UseCase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UseCase10002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70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FCD" w:rsidRPr="00ED6366" w:rsidRDefault="00775FCD" w:rsidP="00775FCD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94" w:name="_Toc212054245"/>
      <w:bookmarkStart w:id="95" w:name="_Toc215169941"/>
      <w:bookmarkStart w:id="96" w:name="_Toc216637921"/>
      <w:bookmarkStart w:id="97" w:name="_Toc361217343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>In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94"/>
      <w:bookmarkEnd w:id="95"/>
      <w:bookmarkEnd w:id="96"/>
      <w:bookmarkEnd w:id="97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775FCD" w:rsidRPr="00CF3CF9" w:rsidTr="00CF3CF9">
        <w:tc>
          <w:tcPr>
            <w:tcW w:w="2842" w:type="dxa"/>
            <w:gridSpan w:val="2"/>
            <w:vAlign w:val="center"/>
          </w:tcPr>
          <w:p w:rsidR="00775FCD" w:rsidRPr="00CF3CF9" w:rsidRDefault="00775FCD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585D5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2</w:t>
            </w:r>
          </w:p>
        </w:tc>
        <w:tc>
          <w:tcPr>
            <w:tcW w:w="2843" w:type="dxa"/>
            <w:gridSpan w:val="3"/>
            <w:vAlign w:val="center"/>
          </w:tcPr>
          <w:p w:rsidR="00775FCD" w:rsidRPr="00CF3CF9" w:rsidRDefault="00F309D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474D3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</w:tc>
        <w:tc>
          <w:tcPr>
            <w:tcW w:w="2843" w:type="dxa"/>
            <w:vAlign w:val="center"/>
          </w:tcPr>
          <w:p w:rsidR="00775FCD" w:rsidRPr="00CF3CF9" w:rsidRDefault="00775FCD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1A3ABE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ورود به 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سیستم </w:t>
            </w:r>
            <w:r w:rsidR="001A3ABE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Sign </w:t>
            </w:r>
            <w:r w:rsidR="00585D5C"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In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775FCD" w:rsidRPr="00CF3CF9" w:rsidRDefault="00775FCD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2A304B" w:rsidRPr="00CF3CF9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مدیر ، </w:t>
            </w:r>
            <w:r w:rsidR="0060739C" w:rsidRPr="00CF3CF9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 معلم </w:t>
            </w:r>
            <w:r w:rsidR="002A304B" w:rsidRPr="00CF3CF9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 و دانش آموز</w:t>
            </w:r>
          </w:p>
        </w:tc>
      </w:tr>
      <w:tr w:rsidR="00775FCD" w:rsidRPr="00CF3CF9" w:rsidTr="00CF3CF9">
        <w:tc>
          <w:tcPr>
            <w:tcW w:w="8528" w:type="dxa"/>
            <w:gridSpan w:val="6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کاربر پس از </w:t>
            </w:r>
            <w:r w:rsidR="0060413B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وارد نمودن نام کاربری و کلمه عبور خود</w:t>
            </w:r>
            <w:r w:rsidR="00420A2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تائید صحت مشخصات از طرف سیستم</w:t>
            </w:r>
            <w:r w:rsidR="0060413B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وارد سیستم می شود و می تواند از امکانات کامل </w:t>
            </w:r>
            <w:r w:rsidR="005E2D57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سیستم آنلاین رزرو بلیط</w:t>
            </w:r>
            <w:r w:rsidR="00413952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0413B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استفاده نماید.</w:t>
            </w:r>
          </w:p>
        </w:tc>
      </w:tr>
      <w:tr w:rsidR="00775FCD" w:rsidRPr="00CF3CF9" w:rsidTr="00CF3CF9">
        <w:tc>
          <w:tcPr>
            <w:tcW w:w="8528" w:type="dxa"/>
            <w:gridSpan w:val="6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8B6BBB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8B6BBB" w:rsidRPr="00CF3CF9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8B6BBB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8B6BBB" w:rsidRPr="00CF3CF9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8B6BBB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8B6BBB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="008B6BBB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 سیستم می باشند که ثبت نام نموده و آماده استفاده از سیستم می باشند.</w:t>
            </w:r>
          </w:p>
        </w:tc>
      </w:tr>
      <w:tr w:rsidR="00775FCD" w:rsidRPr="00CF3CF9" w:rsidTr="00CF3CF9">
        <w:tc>
          <w:tcPr>
            <w:tcW w:w="4264" w:type="dxa"/>
            <w:gridSpan w:val="3"/>
          </w:tcPr>
          <w:p w:rsidR="00775FCD" w:rsidRPr="00CF3CF9" w:rsidRDefault="00775FCD" w:rsidP="00CF3CF9">
            <w:pPr>
              <w:spacing w:line="216" w:lineRule="auto"/>
              <w:rPr>
                <w:rFonts w:cs="B Zar"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CF3CF9">
              <w:rPr>
                <w:rFonts w:cs="B Zar"/>
                <w:sz w:val="28"/>
                <w:szCs w:val="28"/>
                <w:lang w:bidi="fa-IR"/>
              </w:rPr>
              <w:t xml:space="preserve">Sign </w:t>
            </w:r>
            <w:r w:rsidR="00381685" w:rsidRPr="00CF3CF9">
              <w:rPr>
                <w:rFonts w:cs="B Zar"/>
                <w:sz w:val="28"/>
                <w:szCs w:val="28"/>
                <w:lang w:bidi="fa-IR"/>
              </w:rPr>
              <w:t>Up</w:t>
            </w:r>
          </w:p>
        </w:tc>
        <w:tc>
          <w:tcPr>
            <w:tcW w:w="4264" w:type="dxa"/>
            <w:gridSpan w:val="3"/>
          </w:tcPr>
          <w:p w:rsidR="00775FCD" w:rsidRPr="00CF3CF9" w:rsidRDefault="00775FCD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</w:p>
        </w:tc>
      </w:tr>
      <w:tr w:rsidR="00775FCD" w:rsidRPr="00CF3CF9" w:rsidTr="00CF3CF9">
        <w:tc>
          <w:tcPr>
            <w:tcW w:w="8528" w:type="dxa"/>
            <w:gridSpan w:val="6"/>
          </w:tcPr>
          <w:p w:rsidR="00775FCD" w:rsidRPr="00CF3CF9" w:rsidRDefault="00775FCD" w:rsidP="00CF3CF9">
            <w:pPr>
              <w:spacing w:line="216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3275A5"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3275A5" w:rsidRPr="00CF3CF9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ثبت نام کاربر قبلا تکمیل شده </w:t>
            </w:r>
            <w:r w:rsidR="00C4015B" w:rsidRPr="00CF3CF9">
              <w:rPr>
                <w:rFonts w:cs="B Zar" w:hint="cs"/>
                <w:sz w:val="30"/>
                <w:szCs w:val="30"/>
                <w:rtl/>
                <w:lang w:bidi="fa-IR"/>
              </w:rPr>
              <w:t>و کاربر دارای کلمه عبور و نام کاربری می باشد.</w:t>
            </w:r>
          </w:p>
        </w:tc>
      </w:tr>
      <w:tr w:rsidR="00775FCD" w:rsidRPr="00CF3CF9" w:rsidTr="00CF3CF9">
        <w:tc>
          <w:tcPr>
            <w:tcW w:w="1400" w:type="dxa"/>
            <w:vMerge w:val="restart"/>
          </w:tcPr>
          <w:p w:rsidR="00775FCD" w:rsidRPr="00CF3CF9" w:rsidRDefault="00775FCD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775FCD" w:rsidRPr="00CF3CF9" w:rsidRDefault="00775FCD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775FCD" w:rsidRPr="00CF3CF9" w:rsidRDefault="00775FCD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775FCD" w:rsidRPr="00CF3CF9" w:rsidTr="00CF3CF9">
        <w:trPr>
          <w:trHeight w:val="910"/>
        </w:trPr>
        <w:tc>
          <w:tcPr>
            <w:tcW w:w="1400" w:type="dxa"/>
            <w:vMerge/>
          </w:tcPr>
          <w:p w:rsidR="00775FCD" w:rsidRPr="00CF3CF9" w:rsidRDefault="00775FCD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4B4257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 روی کلید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درخواست </w:t>
            </w:r>
            <w:r w:rsidR="004B4257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ورود کلیک می نماید.</w:t>
            </w:r>
          </w:p>
        </w:tc>
        <w:tc>
          <w:tcPr>
            <w:tcW w:w="3564" w:type="dxa"/>
            <w:gridSpan w:val="2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ورود </w:t>
            </w:r>
            <w:r w:rsidR="004B4257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775FCD" w:rsidRPr="00CF3CF9" w:rsidTr="00CF3CF9">
        <w:trPr>
          <w:trHeight w:val="1602"/>
        </w:trPr>
        <w:tc>
          <w:tcPr>
            <w:tcW w:w="1400" w:type="dxa"/>
            <w:vMerge/>
          </w:tcPr>
          <w:p w:rsidR="00775FCD" w:rsidRPr="00CF3CF9" w:rsidRDefault="00775FCD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4B4257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را </w:t>
            </w:r>
            <w:r w:rsidR="006266E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وارد می نماید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کلید </w:t>
            </w:r>
            <w:r w:rsidR="006266E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ورود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فشار می دهد.</w:t>
            </w:r>
          </w:p>
        </w:tc>
        <w:tc>
          <w:tcPr>
            <w:tcW w:w="3564" w:type="dxa"/>
            <w:gridSpan w:val="2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6266E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بررسی نام کاربری و کلمه عبور ، وارد صفحه اصلی </w:t>
            </w:r>
            <w:r w:rsidR="00F309D6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5448A2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گردد.</w:t>
            </w:r>
          </w:p>
        </w:tc>
      </w:tr>
      <w:tr w:rsidR="00775FCD" w:rsidRPr="00CF3CF9" w:rsidTr="00CF3CF9">
        <w:trPr>
          <w:trHeight w:val="733"/>
        </w:trPr>
        <w:tc>
          <w:tcPr>
            <w:tcW w:w="1400" w:type="dxa"/>
            <w:vMerge/>
          </w:tcPr>
          <w:p w:rsidR="00775FCD" w:rsidRPr="00CF3CF9" w:rsidRDefault="00775FCD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775FCD" w:rsidRPr="00CF3CF9" w:rsidRDefault="00477163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5448A2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لیست </w:t>
            </w:r>
            <w:r w:rsidR="00EA1B49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خدمات قابل ارائه به کاربر بر اساس سطوح دسترسی به وی نمایش داده می شود.</w:t>
            </w:r>
          </w:p>
        </w:tc>
      </w:tr>
      <w:tr w:rsidR="00775FCD" w:rsidRPr="00CF3CF9" w:rsidTr="00CF3CF9">
        <w:tc>
          <w:tcPr>
            <w:tcW w:w="8528" w:type="dxa"/>
            <w:gridSpan w:val="6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25728F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25728F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نام کاربری ترکیبی از حروف و ارقام است و نباید کمتر از 6 حرف باشد.</w:t>
            </w:r>
          </w:p>
        </w:tc>
      </w:tr>
      <w:tr w:rsidR="00775FCD" w:rsidRPr="00CF3CF9" w:rsidTr="00CF3CF9">
        <w:tc>
          <w:tcPr>
            <w:tcW w:w="8528" w:type="dxa"/>
            <w:gridSpan w:val="6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</w:t>
            </w:r>
            <w:r w:rsidR="00635B9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وارد صفحه اصلی </w:t>
            </w:r>
            <w:r w:rsidR="00F309D6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04CE1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35B9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می گردد و می تواند از تمامی امکانات </w:t>
            </w:r>
            <w:r w:rsidR="002D4C6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="00635B9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04CE1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 حسب سطح دسترسی خود </w:t>
            </w:r>
            <w:r w:rsidR="00635B9F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استفاده نماید.</w:t>
            </w:r>
          </w:p>
        </w:tc>
      </w:tr>
      <w:tr w:rsidR="00775FCD" w:rsidRPr="00CF3CF9" w:rsidTr="00CF3CF9">
        <w:trPr>
          <w:trHeight w:val="353"/>
        </w:trPr>
        <w:tc>
          <w:tcPr>
            <w:tcW w:w="8528" w:type="dxa"/>
            <w:gridSpan w:val="6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B2EA9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صورتی که نام </w:t>
            </w:r>
            <w:r w:rsidR="007B6A4B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</w:t>
            </w:r>
            <w:r w:rsidR="003B2EA9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اربری و کلمه عبور وارد شده معتبر نباشد </w:t>
            </w:r>
            <w:r w:rsidR="00104CE1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، پیغامی</w:t>
            </w:r>
            <w:r w:rsidR="007B6A4B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مبنی بر ورود مجدد اطلاعات از طرف سیستم صادر می گردد.</w:t>
            </w:r>
          </w:p>
        </w:tc>
      </w:tr>
      <w:tr w:rsidR="00775FCD" w:rsidRPr="00CF3CF9" w:rsidTr="00CF3CF9">
        <w:trPr>
          <w:trHeight w:val="910"/>
        </w:trPr>
        <w:tc>
          <w:tcPr>
            <w:tcW w:w="8528" w:type="dxa"/>
            <w:gridSpan w:val="6"/>
          </w:tcPr>
          <w:p w:rsidR="00775FCD" w:rsidRPr="00CF3CF9" w:rsidRDefault="00775FCD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7B6A4B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در صورتی که کاربر رمز عبور خود را فراموش کرده باشد بایستی درخواست کلمه عبور جدید و یا قبلی را از سیستم بنماید و سیستم باید بتواند کلمه عب</w:t>
            </w:r>
            <w:r w:rsidR="002D4C6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7B6A4B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ر را به </w:t>
            </w:r>
            <w:r w:rsidR="002D4C6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کاربر با پرسیدن برخی سوالات امنیتی ارائه دهد.</w:t>
            </w:r>
          </w:p>
        </w:tc>
      </w:tr>
    </w:tbl>
    <w:p w:rsidR="006C0937" w:rsidRPr="00A26B92" w:rsidRDefault="006C0937" w:rsidP="00B762B7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98" w:name="_Toc212054246"/>
      <w:bookmarkStart w:id="99" w:name="_Toc215169942"/>
      <w:bookmarkStart w:id="100" w:name="_Toc216634738"/>
      <w:bookmarkStart w:id="101" w:name="_Toc216637922"/>
      <w:bookmarkStart w:id="102" w:name="_Toc361217344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9C0F0B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B762B7">
        <w:rPr>
          <w:rFonts w:cs="B Zar"/>
          <w:b/>
          <w:bCs/>
          <w:sz w:val="30"/>
          <w:szCs w:val="30"/>
          <w:lang w:bidi="fa-IR"/>
        </w:rPr>
        <w:t>SignOut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98"/>
      <w:bookmarkEnd w:id="99"/>
      <w:bookmarkEnd w:id="100"/>
      <w:bookmarkEnd w:id="101"/>
      <w:bookmarkEnd w:id="102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3222FF" w:rsidRDefault="0081269F" w:rsidP="009C0F0B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790825" cy="7935595"/>
            <wp:effectExtent l="19050" t="0" r="9525" b="0"/>
            <wp:docPr id="63" name="Picture 63" descr="UseCase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UseCase10001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793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525" w:rsidRPr="00ED6366" w:rsidRDefault="00341525" w:rsidP="00B762B7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03" w:name="_Toc212054247"/>
      <w:bookmarkStart w:id="104" w:name="_Toc215169943"/>
      <w:bookmarkStart w:id="105" w:name="_Toc216637923"/>
      <w:bookmarkStart w:id="106" w:name="_Toc361217345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811DE8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B762B7">
        <w:rPr>
          <w:rFonts w:cs="B Zar"/>
          <w:b/>
          <w:bCs/>
          <w:sz w:val="30"/>
          <w:szCs w:val="30"/>
          <w:lang w:bidi="fa-IR"/>
        </w:rPr>
        <w:t>SignOut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03"/>
      <w:bookmarkEnd w:id="104"/>
      <w:bookmarkEnd w:id="105"/>
      <w:bookmarkEnd w:id="10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762B7" w:rsidRPr="00CF3CF9" w:rsidTr="00CF3CF9">
        <w:tc>
          <w:tcPr>
            <w:tcW w:w="2842" w:type="dxa"/>
            <w:gridSpan w:val="2"/>
            <w:vAlign w:val="center"/>
          </w:tcPr>
          <w:p w:rsidR="00B762B7" w:rsidRPr="00CF3CF9" w:rsidRDefault="00B762B7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3</w:t>
            </w:r>
          </w:p>
        </w:tc>
        <w:tc>
          <w:tcPr>
            <w:tcW w:w="2843" w:type="dxa"/>
            <w:gridSpan w:val="3"/>
            <w:vAlign w:val="center"/>
          </w:tcPr>
          <w:p w:rsidR="00B762B7" w:rsidRPr="00CF3CF9" w:rsidRDefault="00F309D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آموزشگاه </w:t>
            </w:r>
          </w:p>
        </w:tc>
        <w:tc>
          <w:tcPr>
            <w:tcW w:w="2843" w:type="dxa"/>
            <w:vAlign w:val="center"/>
          </w:tcPr>
          <w:p w:rsidR="00B762B7" w:rsidRPr="00CF3CF9" w:rsidRDefault="00B762B7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F943C3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خروج از 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سیستم (</w:t>
            </w: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Sign Out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762B7" w:rsidRPr="00CF3CF9" w:rsidRDefault="00B762B7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</w:tr>
      <w:tr w:rsidR="00341525" w:rsidRPr="00CF3CF9" w:rsidTr="00CF3CF9">
        <w:tc>
          <w:tcPr>
            <w:tcW w:w="8528" w:type="dxa"/>
            <w:gridSpan w:val="6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8D622E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کاربر پس از اتمام کار بر روی خروج از سیستم کلیک می نماید و از سیستم خارج می شود.</w:t>
            </w:r>
          </w:p>
        </w:tc>
      </w:tr>
      <w:tr w:rsidR="00341525" w:rsidRPr="00CF3CF9" w:rsidTr="00CF3CF9">
        <w:tc>
          <w:tcPr>
            <w:tcW w:w="8528" w:type="dxa"/>
            <w:gridSpan w:val="6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8D622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8D622E" w:rsidRPr="00CF3CF9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8D622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8D622E" w:rsidRPr="00CF3CF9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8D622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8D622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معلم </w:t>
            </w:r>
            <w:r w:rsidR="008D622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 سیستم می باشند که ثبت نام نموده و آماده استفاده از سیستم می باشند.</w:t>
            </w:r>
          </w:p>
        </w:tc>
      </w:tr>
      <w:tr w:rsidR="00341525" w:rsidRPr="00CF3CF9" w:rsidTr="00CF3CF9">
        <w:tc>
          <w:tcPr>
            <w:tcW w:w="4264" w:type="dxa"/>
            <w:gridSpan w:val="3"/>
          </w:tcPr>
          <w:p w:rsidR="00341525" w:rsidRPr="00CF3CF9" w:rsidRDefault="004E3543" w:rsidP="00CF3CF9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="00341525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8D622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،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معلم </w:t>
            </w:r>
            <w:r w:rsidR="008D622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  <w:tc>
          <w:tcPr>
            <w:tcW w:w="4264" w:type="dxa"/>
            <w:gridSpan w:val="3"/>
          </w:tcPr>
          <w:p w:rsidR="00341525" w:rsidRPr="00CF3CF9" w:rsidRDefault="00341525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1C1D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8D622E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341525" w:rsidRPr="00CF3CF9" w:rsidTr="00CF3CF9">
        <w:tc>
          <w:tcPr>
            <w:tcW w:w="8528" w:type="dxa"/>
            <w:gridSpan w:val="6"/>
          </w:tcPr>
          <w:p w:rsidR="00341525" w:rsidRPr="00CF3CF9" w:rsidRDefault="00341525" w:rsidP="00CF3CF9">
            <w:pPr>
              <w:spacing w:line="216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C54661" w:rsidRPr="00CF3CF9">
              <w:rPr>
                <w:rFonts w:cs="B Zar" w:hint="cs"/>
                <w:sz w:val="30"/>
                <w:szCs w:val="30"/>
                <w:rtl/>
                <w:lang w:bidi="fa-IR"/>
              </w:rPr>
              <w:t>این سرویس</w:t>
            </w:r>
            <w:r w:rsidR="00A55099" w:rsidRPr="00CF3CF9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وجود ندارد. (قبلا تعریف نشده است) </w:t>
            </w:r>
          </w:p>
        </w:tc>
      </w:tr>
      <w:tr w:rsidR="00341525" w:rsidRPr="00CF3CF9" w:rsidTr="00CF3CF9">
        <w:tc>
          <w:tcPr>
            <w:tcW w:w="1400" w:type="dxa"/>
            <w:vMerge w:val="restart"/>
          </w:tcPr>
          <w:p w:rsidR="00341525" w:rsidRPr="00CF3CF9" w:rsidRDefault="00341525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41525" w:rsidRPr="00CF3CF9" w:rsidRDefault="00341525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41525" w:rsidRPr="00CF3CF9" w:rsidRDefault="00341525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41525" w:rsidRPr="00CF3CF9" w:rsidTr="00CF3CF9">
        <w:trPr>
          <w:trHeight w:val="910"/>
        </w:trPr>
        <w:tc>
          <w:tcPr>
            <w:tcW w:w="1400" w:type="dxa"/>
            <w:vMerge/>
          </w:tcPr>
          <w:p w:rsidR="00341525" w:rsidRPr="00CF3CF9" w:rsidRDefault="00341525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110104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بر روی کلید خروج کلیک می نماید. </w:t>
            </w:r>
          </w:p>
        </w:tc>
        <w:tc>
          <w:tcPr>
            <w:tcW w:w="3564" w:type="dxa"/>
            <w:gridSpan w:val="2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 w:rsidR="0011010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پیغامی مبنی بر تائید درخواست صادر می نماید.</w:t>
            </w:r>
          </w:p>
        </w:tc>
      </w:tr>
      <w:tr w:rsidR="00341525" w:rsidRPr="00CF3CF9" w:rsidTr="00CF3CF9">
        <w:trPr>
          <w:trHeight w:val="1009"/>
        </w:trPr>
        <w:tc>
          <w:tcPr>
            <w:tcW w:w="1400" w:type="dxa"/>
            <w:vMerge/>
          </w:tcPr>
          <w:p w:rsidR="00341525" w:rsidRPr="00CF3CF9" w:rsidRDefault="00341525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11010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کاربر بر روی کلید تائید کلیک می نماید.</w:t>
            </w:r>
          </w:p>
        </w:tc>
        <w:tc>
          <w:tcPr>
            <w:tcW w:w="3564" w:type="dxa"/>
            <w:gridSpan w:val="2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11010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تغییرات انجام شده را ذخیره می نماید.</w:t>
            </w:r>
          </w:p>
        </w:tc>
      </w:tr>
      <w:tr w:rsidR="00341525" w:rsidRPr="00CF3CF9" w:rsidTr="00CF3CF9">
        <w:trPr>
          <w:trHeight w:val="733"/>
        </w:trPr>
        <w:tc>
          <w:tcPr>
            <w:tcW w:w="1400" w:type="dxa"/>
            <w:vMerge/>
          </w:tcPr>
          <w:p w:rsidR="00341525" w:rsidRPr="00CF3CF9" w:rsidRDefault="00341525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11010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سیستم فضای نام کاربری ایجاد شده را حذف می نماید.</w:t>
            </w:r>
          </w:p>
        </w:tc>
      </w:tr>
      <w:tr w:rsidR="00341525" w:rsidRPr="00CF3CF9" w:rsidTr="00CF3CF9">
        <w:tc>
          <w:tcPr>
            <w:tcW w:w="8528" w:type="dxa"/>
            <w:gridSpan w:val="6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55DC8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کاربر باید قیبل از زدن کلید تائید برای احتیاط بیشتر تمامی عملیات انجام شده را ذخیره نماید.</w:t>
            </w:r>
          </w:p>
        </w:tc>
      </w:tr>
      <w:tr w:rsidR="00341525" w:rsidRPr="00CF3CF9" w:rsidTr="00CF3CF9">
        <w:tc>
          <w:tcPr>
            <w:tcW w:w="8528" w:type="dxa"/>
            <w:gridSpan w:val="6"/>
          </w:tcPr>
          <w:p w:rsidR="00341525" w:rsidRPr="00CF3CF9" w:rsidRDefault="00341525" w:rsidP="00CF3CF9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</w:t>
            </w:r>
            <w:r w:rsidR="00D41E7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بعد از </w:t>
            </w:r>
            <w:r w:rsidR="00855DC8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فشردن کلید خروج ، کاربر می تواند مجددا با ورود نام کاربری و کلمه عبور از سیستم استفاده نماید.</w:t>
            </w:r>
          </w:p>
        </w:tc>
      </w:tr>
      <w:tr w:rsidR="00842E5F" w:rsidRPr="00CF3CF9" w:rsidTr="00CF3CF9">
        <w:trPr>
          <w:trHeight w:val="1478"/>
        </w:trPr>
        <w:tc>
          <w:tcPr>
            <w:tcW w:w="8528" w:type="dxa"/>
            <w:gridSpan w:val="6"/>
          </w:tcPr>
          <w:p w:rsidR="00842E5F" w:rsidRPr="00CF3CF9" w:rsidRDefault="00842E5F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صورتی </w:t>
            </w:r>
            <w:r w:rsidR="00B40FDB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که در هنگام خروج تغییرات به هر دیلی ثبت نشد باید به کاربر اخطار داده شود.</w:t>
            </w:r>
          </w:p>
        </w:tc>
      </w:tr>
    </w:tbl>
    <w:p w:rsidR="00341525" w:rsidRDefault="00341525" w:rsidP="00341525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3222FF" w:rsidRDefault="003222F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2B24C9" w:rsidRDefault="002B24C9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7938D8" w:rsidRPr="00A26B92" w:rsidRDefault="007938D8" w:rsidP="007C1903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07" w:name="_Toc215169944"/>
      <w:bookmarkStart w:id="108" w:name="_Toc216634739"/>
      <w:bookmarkStart w:id="109" w:name="_Toc216637924"/>
      <w:bookmarkStart w:id="110" w:name="_Toc361217346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7C1903">
        <w:rPr>
          <w:rFonts w:cs="B Zar"/>
          <w:b/>
          <w:bCs/>
          <w:sz w:val="30"/>
          <w:szCs w:val="30"/>
          <w:lang w:bidi="fa-IR"/>
        </w:rPr>
        <w:t>Teacher</w:t>
      </w:r>
      <w:r w:rsidR="00D01C70" w:rsidRPr="00D01C70">
        <w:rPr>
          <w:rFonts w:cs="B Zar"/>
          <w:b/>
          <w:bCs/>
          <w:sz w:val="30"/>
          <w:szCs w:val="30"/>
          <w:lang w:bidi="fa-IR"/>
        </w:rPr>
        <w:t xml:space="preserve"> </w:t>
      </w:r>
      <w:r w:rsidR="007C1903">
        <w:rPr>
          <w:rFonts w:cs="B Zar"/>
          <w:b/>
          <w:bCs/>
          <w:sz w:val="30"/>
          <w:szCs w:val="30"/>
          <w:lang w:bidi="fa-IR"/>
        </w:rPr>
        <w:t>Acception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07"/>
      <w:bookmarkEnd w:id="108"/>
      <w:bookmarkEnd w:id="109"/>
      <w:bookmarkEnd w:id="110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3222FF" w:rsidRDefault="0081269F" w:rsidP="007938D8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781175" cy="7807960"/>
            <wp:effectExtent l="19050" t="0" r="9525" b="0"/>
            <wp:docPr id="3" name="Picture 3" descr="UseCase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seCase1000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780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2E0" w:rsidRPr="00ED6366" w:rsidRDefault="00E822E0" w:rsidP="00F943C3">
      <w:pPr>
        <w:spacing w:line="192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11" w:name="_Toc215169945"/>
      <w:bookmarkStart w:id="112" w:name="_Toc216637925"/>
      <w:bookmarkStart w:id="113" w:name="_Toc361217347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F943C3">
        <w:rPr>
          <w:rFonts w:cs="B Zar"/>
          <w:b/>
          <w:bCs/>
          <w:sz w:val="30"/>
          <w:szCs w:val="30"/>
          <w:lang w:bidi="fa-IR"/>
        </w:rPr>
        <w:t>Teacher Acception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1"/>
      <w:bookmarkEnd w:id="112"/>
      <w:bookmarkEnd w:id="113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E822E0" w:rsidRPr="00CF3CF9" w:rsidTr="00CF3CF9">
        <w:tc>
          <w:tcPr>
            <w:tcW w:w="2842" w:type="dxa"/>
            <w:gridSpan w:val="2"/>
            <w:vAlign w:val="center"/>
          </w:tcPr>
          <w:p w:rsidR="00E822E0" w:rsidRPr="00CF3CF9" w:rsidRDefault="00E822E0" w:rsidP="00CF3CF9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62C3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4</w:t>
            </w:r>
          </w:p>
        </w:tc>
        <w:tc>
          <w:tcPr>
            <w:tcW w:w="2843" w:type="dxa"/>
            <w:gridSpan w:val="3"/>
            <w:vAlign w:val="center"/>
          </w:tcPr>
          <w:p w:rsidR="00E822E0" w:rsidRPr="00CF3CF9" w:rsidRDefault="00F309D6" w:rsidP="00CF3CF9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آموزشگاه </w:t>
            </w:r>
          </w:p>
        </w:tc>
        <w:tc>
          <w:tcPr>
            <w:tcW w:w="2843" w:type="dxa"/>
            <w:vAlign w:val="center"/>
          </w:tcPr>
          <w:p w:rsidR="00E822E0" w:rsidRPr="00CF3CF9" w:rsidRDefault="00E822E0" w:rsidP="00CF3CF9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526C6A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پذیرش کارمند 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F943C3"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Teacher Acception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E822E0" w:rsidRPr="00CF3CF9" w:rsidRDefault="00E822E0" w:rsidP="00CF3CF9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مدیر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آموزشگاه </w:t>
            </w:r>
          </w:p>
        </w:tc>
      </w:tr>
      <w:tr w:rsidR="00E822E0" w:rsidRPr="00CF3CF9" w:rsidTr="00CF3CF9">
        <w:tc>
          <w:tcPr>
            <w:tcW w:w="8528" w:type="dxa"/>
            <w:gridSpan w:val="6"/>
          </w:tcPr>
          <w:p w:rsidR="00E822E0" w:rsidRPr="00CF3CF9" w:rsidRDefault="00E822E0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9354F2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آموزشگاه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</w:t>
            </w:r>
            <w:r w:rsidR="003C651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خواست مشاهده لیست افراد متقتضی استخدام را می نماید. در صورت وجود لیستی از </w:t>
            </w:r>
            <w:r w:rsidR="000069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متقاضیان</w:t>
            </w:r>
            <w:r w:rsidR="003C651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نمایش داده می شود.</w:t>
            </w:r>
          </w:p>
        </w:tc>
      </w:tr>
      <w:tr w:rsidR="00E822E0" w:rsidRPr="00CF3CF9" w:rsidTr="00CF3CF9">
        <w:tc>
          <w:tcPr>
            <w:tcW w:w="8528" w:type="dxa"/>
            <w:gridSpan w:val="6"/>
          </w:tcPr>
          <w:p w:rsidR="00E822E0" w:rsidRPr="00CF3CF9" w:rsidRDefault="00E822E0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مدیر در این </w:t>
            </w:r>
            <w:r w:rsidRPr="00CF3CF9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</w:t>
            </w:r>
            <w:r w:rsidR="00532B4F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هد و بالاترین شخص از نظر سطوح دسترسی به اطلاعات می باشد</w:t>
            </w:r>
            <w:r w:rsidR="00FB347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می تواند هر گونه ویرایشی در اطلاعات درج شده انجام دهد.</w:t>
            </w:r>
          </w:p>
        </w:tc>
      </w:tr>
      <w:tr w:rsidR="00E822E0" w:rsidRPr="00CF3CF9" w:rsidTr="00CF3CF9">
        <w:tc>
          <w:tcPr>
            <w:tcW w:w="4264" w:type="dxa"/>
            <w:gridSpan w:val="3"/>
          </w:tcPr>
          <w:p w:rsidR="00E822E0" w:rsidRPr="00CF3CF9" w:rsidRDefault="00E822E0" w:rsidP="00CF3CF9">
            <w:pPr>
              <w:spacing w:line="192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آموزشگاه </w:t>
            </w:r>
          </w:p>
        </w:tc>
        <w:tc>
          <w:tcPr>
            <w:tcW w:w="4264" w:type="dxa"/>
            <w:gridSpan w:val="3"/>
          </w:tcPr>
          <w:p w:rsidR="00E822E0" w:rsidRPr="00CF3CF9" w:rsidRDefault="00E822E0" w:rsidP="00CF3CF9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1C1D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811C1D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F943C3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E822E0" w:rsidRPr="00CF3CF9" w:rsidTr="00CF3CF9">
        <w:tc>
          <w:tcPr>
            <w:tcW w:w="8528" w:type="dxa"/>
            <w:gridSpan w:val="6"/>
          </w:tcPr>
          <w:p w:rsidR="00E822E0" w:rsidRPr="00CF3CF9" w:rsidRDefault="00E822E0" w:rsidP="00CF3CF9">
            <w:pPr>
              <w:spacing w:line="192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CA469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کارمند جدید قبلا استخدام</w:t>
            </w:r>
            <w:r w:rsidR="004248BA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نشده ا</w:t>
            </w:r>
            <w:r w:rsidR="00CA469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ست</w:t>
            </w:r>
            <w:r w:rsidR="004248BA" w:rsidRPr="00CF3CF9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  <w:r w:rsidR="004248BA" w:rsidRPr="00CF3CF9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 </w:t>
            </w:r>
          </w:p>
        </w:tc>
      </w:tr>
      <w:tr w:rsidR="00E22C5F" w:rsidRPr="00CF3CF9" w:rsidTr="00CF3CF9">
        <w:tc>
          <w:tcPr>
            <w:tcW w:w="1400" w:type="dxa"/>
            <w:vMerge w:val="restart"/>
          </w:tcPr>
          <w:p w:rsidR="00E22C5F" w:rsidRPr="00CF3CF9" w:rsidRDefault="00E22C5F" w:rsidP="00CF3CF9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E22C5F" w:rsidRPr="00CF3CF9" w:rsidRDefault="00E22C5F" w:rsidP="00CF3CF9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E22C5F" w:rsidRPr="00CF3CF9" w:rsidRDefault="00E22C5F" w:rsidP="00CF3CF9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 w:rsidRPr="00CF3CF9" w:rsidTr="00CF3CF9">
        <w:trPr>
          <w:trHeight w:val="910"/>
        </w:trPr>
        <w:tc>
          <w:tcPr>
            <w:tcW w:w="1400" w:type="dxa"/>
            <w:vMerge/>
          </w:tcPr>
          <w:p w:rsidR="009B76CA" w:rsidRPr="00CF3CF9" w:rsidRDefault="009B76CA" w:rsidP="00CF3CF9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CF3CF9" w:rsidRDefault="009B76CA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</w:t>
            </w:r>
            <w:r w:rsidR="00CA469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 استخدامی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CF3CF9" w:rsidRDefault="009B76CA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</w:t>
            </w:r>
            <w:r w:rsidR="00CA469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9B76CA" w:rsidRPr="00CF3CF9" w:rsidTr="00CF3CF9">
        <w:trPr>
          <w:trHeight w:val="1009"/>
        </w:trPr>
        <w:tc>
          <w:tcPr>
            <w:tcW w:w="1400" w:type="dxa"/>
            <w:vMerge/>
          </w:tcPr>
          <w:p w:rsidR="009B76CA" w:rsidRPr="00CF3CF9" w:rsidRDefault="009B76CA" w:rsidP="00CF3CF9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CF3CF9" w:rsidRDefault="009B76CA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مدیر </w:t>
            </w:r>
            <w:r w:rsidR="00CA4694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شخص یا اشخاص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مورد نطر را انتخاب می نماید و بر روی کلید تائید کلیک می نماید.</w:t>
            </w:r>
          </w:p>
        </w:tc>
        <w:tc>
          <w:tcPr>
            <w:tcW w:w="3564" w:type="dxa"/>
            <w:gridSpan w:val="2"/>
          </w:tcPr>
          <w:p w:rsidR="009B76CA" w:rsidRPr="00CF3CF9" w:rsidRDefault="009B76CA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صفحه مربوط به </w:t>
            </w:r>
            <w:r w:rsidR="001F0A7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اطلاعات فرد / افراد انتخاب شده را نمایش می دهد.</w:t>
            </w:r>
          </w:p>
        </w:tc>
      </w:tr>
      <w:tr w:rsidR="009B76CA" w:rsidRPr="00CF3CF9" w:rsidTr="00CF3CF9">
        <w:trPr>
          <w:trHeight w:val="1139"/>
        </w:trPr>
        <w:tc>
          <w:tcPr>
            <w:tcW w:w="1400" w:type="dxa"/>
            <w:vMerge/>
          </w:tcPr>
          <w:p w:rsidR="009B76CA" w:rsidRPr="00CF3CF9" w:rsidRDefault="009B76CA" w:rsidP="00CF3CF9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CF3CF9" w:rsidRDefault="009B76CA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مدیر </w:t>
            </w:r>
            <w:r w:rsidR="001F0A7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پیامی مبنی بر تائید شخص ارسال می نماید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  <w:tc>
          <w:tcPr>
            <w:tcW w:w="3564" w:type="dxa"/>
            <w:gridSpan w:val="2"/>
          </w:tcPr>
          <w:p w:rsidR="009B76CA" w:rsidRPr="00CF3CF9" w:rsidRDefault="009B76CA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6- سیستم اطلاعات را اعتبار سنجی می نماید.</w:t>
            </w:r>
          </w:p>
        </w:tc>
      </w:tr>
      <w:tr w:rsidR="009B76CA" w:rsidRPr="00CF3CF9" w:rsidTr="00CF3CF9">
        <w:trPr>
          <w:trHeight w:val="113"/>
        </w:trPr>
        <w:tc>
          <w:tcPr>
            <w:tcW w:w="1400" w:type="dxa"/>
            <w:vMerge/>
          </w:tcPr>
          <w:p w:rsidR="009B76CA" w:rsidRPr="00CF3CF9" w:rsidRDefault="009B76CA" w:rsidP="00CF3CF9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CF3CF9" w:rsidRDefault="009B76CA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CF3CF9" w:rsidRDefault="009B76CA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7- سیستم پیغامی مبنی بر تائید</w:t>
            </w:r>
            <w:r w:rsidR="001F0A72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ارسال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اطلاعات </w:t>
            </w:r>
            <w:r w:rsidR="001F0A72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برای متقاضی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به مدیر نمایش می دهد.</w:t>
            </w:r>
          </w:p>
        </w:tc>
      </w:tr>
      <w:tr w:rsidR="00E822E0" w:rsidRPr="00CF3CF9" w:rsidTr="00CF3CF9">
        <w:tc>
          <w:tcPr>
            <w:tcW w:w="8528" w:type="dxa"/>
            <w:gridSpan w:val="6"/>
          </w:tcPr>
          <w:p w:rsidR="00E822E0" w:rsidRPr="00CF3CF9" w:rsidRDefault="00E822E0" w:rsidP="00CF3CF9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باید </w:t>
            </w:r>
            <w:r w:rsidR="004676F7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گروه </w:t>
            </w:r>
            <w:r w:rsidR="001F0A7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افراد</w:t>
            </w:r>
            <w:r w:rsidR="004676F7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مناسب </w:t>
            </w:r>
            <w:r w:rsidR="001F0A7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را انتخاب نماید.</w:t>
            </w:r>
          </w:p>
        </w:tc>
      </w:tr>
      <w:tr w:rsidR="00E822E0" w:rsidRPr="00CF3CF9" w:rsidTr="00CF3CF9">
        <w:tc>
          <w:tcPr>
            <w:tcW w:w="8528" w:type="dxa"/>
            <w:gridSpan w:val="6"/>
          </w:tcPr>
          <w:p w:rsidR="00915E6A" w:rsidRPr="00CF3CF9" w:rsidRDefault="00E822E0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</w:t>
            </w:r>
            <w:r w:rsidR="00915E6A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بعد از مشاهده و بررسی پروفایل کاربران ، مدیر می تواند در مورد تائید و یا عدم تائید متقاضیان تصمیم گیری نماید.</w:t>
            </w:r>
          </w:p>
        </w:tc>
      </w:tr>
      <w:tr w:rsidR="00E822E0" w:rsidRPr="00CF3CF9" w:rsidTr="00CF3CF9">
        <w:trPr>
          <w:trHeight w:val="984"/>
        </w:trPr>
        <w:tc>
          <w:tcPr>
            <w:tcW w:w="8528" w:type="dxa"/>
            <w:gridSpan w:val="6"/>
          </w:tcPr>
          <w:p w:rsidR="00E822E0" w:rsidRPr="00CF3CF9" w:rsidRDefault="00E822E0" w:rsidP="00CF3CF9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B4E4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</w:t>
            </w:r>
            <w:r w:rsidR="00915E6A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ارسال تائیدیه استخدام به متقاضیان ، اطلاعات سایر کاربران باید به صورت آرشیو دائمی برای دسترسی در آینده ، در سیستم ذخیره شود.</w:t>
            </w:r>
          </w:p>
        </w:tc>
      </w:tr>
    </w:tbl>
    <w:p w:rsidR="00E822E0" w:rsidRDefault="00E822E0" w:rsidP="008A0C10">
      <w:pPr>
        <w:spacing w:line="192" w:lineRule="auto"/>
        <w:rPr>
          <w:rFonts w:cs="B Zar" w:hint="cs"/>
          <w:sz w:val="30"/>
          <w:szCs w:val="30"/>
          <w:rtl/>
          <w:lang w:bidi="fa-IR"/>
        </w:rPr>
      </w:pPr>
    </w:p>
    <w:p w:rsidR="009B76CA" w:rsidRDefault="009B76CA" w:rsidP="009B76C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915E6A" w:rsidRDefault="00915E6A" w:rsidP="009B76C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4248BA" w:rsidRDefault="004248BA" w:rsidP="009B76C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0510BC" w:rsidRPr="00A26B92" w:rsidRDefault="000510BC" w:rsidP="006D1A78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14" w:name="_Toc215169946"/>
      <w:bookmarkStart w:id="115" w:name="_Toc216634740"/>
      <w:bookmarkStart w:id="116" w:name="_Toc216637926"/>
      <w:bookmarkStart w:id="117" w:name="_Toc361217348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180FB7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6D1A78">
        <w:rPr>
          <w:rFonts w:cs="B Zar"/>
          <w:b/>
          <w:bCs/>
          <w:sz w:val="30"/>
          <w:szCs w:val="30"/>
          <w:lang w:bidi="fa-IR"/>
        </w:rPr>
        <w:t>Teacher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="008C3214">
        <w:rPr>
          <w:rFonts w:cs="B Zar"/>
          <w:b/>
          <w:bCs/>
          <w:sz w:val="30"/>
          <w:szCs w:val="30"/>
          <w:lang w:bidi="fa-IR"/>
        </w:rPr>
        <w:t xml:space="preserve">&amp; </w:t>
      </w:r>
      <w:r w:rsidR="006D1A78">
        <w:rPr>
          <w:rFonts w:cs="B Zar"/>
          <w:b/>
          <w:bCs/>
          <w:sz w:val="30"/>
          <w:szCs w:val="30"/>
          <w:lang w:bidi="fa-IR"/>
        </w:rPr>
        <w:t>Boss</w:t>
      </w:r>
      <w:r w:rsidR="008C3214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Mailbox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14"/>
      <w:bookmarkEnd w:id="115"/>
      <w:bookmarkEnd w:id="116"/>
      <w:bookmarkEnd w:id="117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6936A6" w:rsidRDefault="0081269F" w:rsidP="00180FB7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415415" cy="8062595"/>
            <wp:effectExtent l="19050" t="0" r="0" b="0"/>
            <wp:docPr id="4" name="Picture 4" descr="UseCase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seCase10004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806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3A5" w:rsidRPr="00ED6366" w:rsidRDefault="009213A5" w:rsidP="008A0C10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18" w:name="_Toc215169947"/>
      <w:bookmarkStart w:id="119" w:name="_Toc216637927"/>
      <w:bookmarkStart w:id="120" w:name="_Toc361217349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8A0C10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Boss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8"/>
      <w:bookmarkEnd w:id="119"/>
      <w:bookmarkEnd w:id="120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9213A5" w:rsidRPr="00CF3CF9" w:rsidTr="00CF3CF9">
        <w:tc>
          <w:tcPr>
            <w:tcW w:w="2842" w:type="dxa"/>
            <w:gridSpan w:val="2"/>
            <w:vAlign w:val="center"/>
          </w:tcPr>
          <w:p w:rsidR="009213A5" w:rsidRPr="00CF3CF9" w:rsidRDefault="009213A5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0C10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5</w:t>
            </w:r>
            <w:r w:rsidR="007A67FA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-1</w:t>
            </w:r>
          </w:p>
        </w:tc>
        <w:tc>
          <w:tcPr>
            <w:tcW w:w="2843" w:type="dxa"/>
            <w:gridSpan w:val="3"/>
            <w:vAlign w:val="center"/>
          </w:tcPr>
          <w:p w:rsidR="009213A5" w:rsidRPr="00CF3CF9" w:rsidRDefault="00F309D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آموزشگاه </w:t>
            </w:r>
          </w:p>
        </w:tc>
        <w:tc>
          <w:tcPr>
            <w:tcW w:w="2843" w:type="dxa"/>
            <w:vAlign w:val="center"/>
          </w:tcPr>
          <w:p w:rsidR="009213A5" w:rsidRPr="00CF3CF9" w:rsidRDefault="009213A5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9744F7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ایمیل باکس مدیر 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="009744F7"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Boss Mailbox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9213A5" w:rsidRPr="00CF3CF9" w:rsidRDefault="009213A5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مدیر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آموزشگاه </w:t>
            </w:r>
          </w:p>
        </w:tc>
      </w:tr>
      <w:tr w:rsidR="009213A5" w:rsidRPr="00CF3CF9" w:rsidTr="00CF3CF9">
        <w:tc>
          <w:tcPr>
            <w:tcW w:w="8528" w:type="dxa"/>
            <w:gridSpan w:val="6"/>
          </w:tcPr>
          <w:p w:rsidR="009213A5" w:rsidRPr="00CF3CF9" w:rsidRDefault="009213A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مدیر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</w:t>
            </w:r>
            <w:r w:rsidR="00774CC8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</w:t>
            </w:r>
            <w:r w:rsidR="00376F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774CC8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خود می شود و نسبت به ارسال پیامها و بررسی پیامهای رسیده اقدام می نماید.</w:t>
            </w:r>
          </w:p>
        </w:tc>
      </w:tr>
      <w:tr w:rsidR="009213A5" w:rsidRPr="00CF3CF9" w:rsidTr="00CF3CF9">
        <w:tc>
          <w:tcPr>
            <w:tcW w:w="8528" w:type="dxa"/>
            <w:gridSpan w:val="6"/>
          </w:tcPr>
          <w:p w:rsidR="009213A5" w:rsidRPr="00CF3CF9" w:rsidRDefault="009213A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مدیر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CF3CF9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9213A5" w:rsidRPr="00CF3CF9" w:rsidTr="00CF3CF9">
        <w:tc>
          <w:tcPr>
            <w:tcW w:w="4264" w:type="dxa"/>
            <w:gridSpan w:val="3"/>
          </w:tcPr>
          <w:p w:rsidR="009213A5" w:rsidRPr="00CF3CF9" w:rsidRDefault="009213A5" w:rsidP="00CF3CF9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  <w:tc>
          <w:tcPr>
            <w:tcW w:w="4264" w:type="dxa"/>
            <w:gridSpan w:val="3"/>
          </w:tcPr>
          <w:p w:rsidR="009213A5" w:rsidRPr="00CF3CF9" w:rsidRDefault="009213A5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376F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9213A5" w:rsidRPr="00CF3CF9" w:rsidTr="00CF3CF9">
        <w:tc>
          <w:tcPr>
            <w:tcW w:w="8528" w:type="dxa"/>
            <w:gridSpan w:val="6"/>
          </w:tcPr>
          <w:p w:rsidR="009213A5" w:rsidRPr="00CF3CF9" w:rsidRDefault="009213A5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4248BA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بروز رسانی ، از طریق ارسال پیغام به </w:t>
            </w:r>
            <w:r w:rsidR="00376F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اعضا ، به آنها اطلاعات داده می شود. در صورتی که ایمیل جدیدی در </w:t>
            </w:r>
            <w:r w:rsidR="00376F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موجود باشد به آن پاسخ داده خواهد شد.</w:t>
            </w:r>
            <w:r w:rsidRPr="00CF3CF9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9213A5" w:rsidRPr="00CF3CF9" w:rsidTr="00CF3CF9">
        <w:tc>
          <w:tcPr>
            <w:tcW w:w="1400" w:type="dxa"/>
            <w:vMerge w:val="restart"/>
          </w:tcPr>
          <w:p w:rsidR="009213A5" w:rsidRPr="00CF3CF9" w:rsidRDefault="009213A5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9213A5" w:rsidRPr="00CF3CF9" w:rsidRDefault="009213A5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9213A5" w:rsidRPr="00CF3CF9" w:rsidRDefault="009213A5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 w:rsidRPr="00CF3CF9" w:rsidTr="00CF3CF9">
        <w:trPr>
          <w:trHeight w:val="910"/>
        </w:trPr>
        <w:tc>
          <w:tcPr>
            <w:tcW w:w="1400" w:type="dxa"/>
            <w:vMerge/>
          </w:tcPr>
          <w:p w:rsidR="009B76CA" w:rsidRPr="00CF3CF9" w:rsidRDefault="009B76CA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CF3CF9" w:rsidRDefault="009B76C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ورود به </w:t>
            </w:r>
            <w:r w:rsidR="00376F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CF3CF9" w:rsidRDefault="009B76C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376F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صندوق پستی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9B76CA" w:rsidRPr="00CF3CF9" w:rsidTr="00CF3CF9">
        <w:trPr>
          <w:trHeight w:val="1009"/>
        </w:trPr>
        <w:tc>
          <w:tcPr>
            <w:tcW w:w="1400" w:type="dxa"/>
            <w:vMerge/>
          </w:tcPr>
          <w:p w:rsidR="009B76CA" w:rsidRPr="00CF3CF9" w:rsidRDefault="009B76CA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CF3CF9" w:rsidRDefault="009B76C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CF3CF9" w:rsidRDefault="009B76C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9B76CA" w:rsidRPr="00CF3CF9" w:rsidTr="00CF3CF9">
        <w:trPr>
          <w:trHeight w:val="1139"/>
        </w:trPr>
        <w:tc>
          <w:tcPr>
            <w:tcW w:w="1400" w:type="dxa"/>
            <w:vMerge/>
          </w:tcPr>
          <w:p w:rsidR="009B76CA" w:rsidRPr="00CF3CF9" w:rsidRDefault="009B76CA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CF3CF9" w:rsidRDefault="009B76C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4- مدیر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9B76CA" w:rsidRPr="00CF3CF9" w:rsidRDefault="009B76C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9B76CA" w:rsidRPr="00CF3CF9" w:rsidTr="00CF3CF9">
        <w:trPr>
          <w:trHeight w:val="113"/>
        </w:trPr>
        <w:tc>
          <w:tcPr>
            <w:tcW w:w="1400" w:type="dxa"/>
            <w:vMerge/>
          </w:tcPr>
          <w:p w:rsidR="009B76CA" w:rsidRPr="00CF3CF9" w:rsidRDefault="009B76CA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CF3CF9" w:rsidRDefault="009B76C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CF3CF9" w:rsidRDefault="009B76C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9213A5" w:rsidRPr="00CF3CF9" w:rsidTr="00CF3CF9">
        <w:tc>
          <w:tcPr>
            <w:tcW w:w="8528" w:type="dxa"/>
            <w:gridSpan w:val="6"/>
          </w:tcPr>
          <w:p w:rsidR="009213A5" w:rsidRPr="00CF3CF9" w:rsidRDefault="009213A5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B4755F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مدت زمان</w:t>
            </w:r>
            <w:r w:rsidR="00AC05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مشاهده هر یک از </w:t>
            </w:r>
            <w:r w:rsidR="00952EC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نامه ها و جواب دادن</w:t>
            </w:r>
            <w:r w:rsidR="00AC05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توسط مدی</w:t>
            </w:r>
            <w:r w:rsidR="00B4755F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ر  مشخص می گردد.</w:t>
            </w:r>
          </w:p>
        </w:tc>
      </w:tr>
      <w:tr w:rsidR="009213A5" w:rsidRPr="00CF3CF9" w:rsidTr="00CF3CF9">
        <w:tc>
          <w:tcPr>
            <w:tcW w:w="8528" w:type="dxa"/>
            <w:gridSpan w:val="6"/>
          </w:tcPr>
          <w:p w:rsidR="009213A5" w:rsidRPr="00CF3CF9" w:rsidRDefault="009213A5" w:rsidP="00CF3CF9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</w:t>
            </w:r>
            <w:r w:rsidR="00B4755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معلم </w:t>
            </w:r>
            <w:r w:rsidR="00952EC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="00952EC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ثبت نامی باید بتوانند به </w:t>
            </w:r>
            <w:r w:rsidR="00AC05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اطلاعات جدید دسترسی داشته باشند</w:t>
            </w:r>
            <w:r w:rsidR="00B4755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.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="00952EC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گونه ای باید از دریافت ایمیل در ایمیل باکس خود در هنگام </w:t>
            </w:r>
            <w:r w:rsidR="00952EC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ورود به </w:t>
            </w:r>
            <w:r w:rsidR="00AC057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B4755F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آگاه شوند.</w:t>
            </w:r>
          </w:p>
        </w:tc>
      </w:tr>
      <w:tr w:rsidR="009213A5" w:rsidRPr="00CF3CF9" w:rsidTr="00CF3CF9">
        <w:trPr>
          <w:trHeight w:val="984"/>
        </w:trPr>
        <w:tc>
          <w:tcPr>
            <w:tcW w:w="8528" w:type="dxa"/>
            <w:gridSpan w:val="6"/>
          </w:tcPr>
          <w:p w:rsidR="009213A5" w:rsidRPr="00CF3CF9" w:rsidRDefault="009213A5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750A6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درصورتی که ایمیل به هر دلیلی ارسال نشد باید از طرف سیستم پیغام مناسبی صادر شود.</w:t>
            </w:r>
          </w:p>
        </w:tc>
      </w:tr>
    </w:tbl>
    <w:p w:rsidR="007A67FA" w:rsidRDefault="007A67FA" w:rsidP="007A67FA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1" w:name="_Toc215169948"/>
      <w:bookmarkStart w:id="122" w:name="_Toc216637928"/>
      <w:bookmarkStart w:id="123" w:name="_Toc361217350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User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1"/>
      <w:bookmarkEnd w:id="122"/>
      <w:bookmarkEnd w:id="123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0E56F4" w:rsidRPr="00CF3CF9" w:rsidTr="00CF3CF9">
        <w:tc>
          <w:tcPr>
            <w:tcW w:w="2842" w:type="dxa"/>
            <w:gridSpan w:val="2"/>
            <w:vAlign w:val="center"/>
          </w:tcPr>
          <w:p w:rsidR="000E56F4" w:rsidRPr="00CF3CF9" w:rsidRDefault="000E56F4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5-2</w:t>
            </w:r>
          </w:p>
        </w:tc>
        <w:tc>
          <w:tcPr>
            <w:tcW w:w="2843" w:type="dxa"/>
            <w:gridSpan w:val="3"/>
            <w:vAlign w:val="center"/>
          </w:tcPr>
          <w:p w:rsidR="000E56F4" w:rsidRPr="00CF3CF9" w:rsidRDefault="00F309D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474D3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</w:tc>
        <w:tc>
          <w:tcPr>
            <w:tcW w:w="2843" w:type="dxa"/>
            <w:vAlign w:val="center"/>
          </w:tcPr>
          <w:p w:rsidR="000E56F4" w:rsidRPr="00CF3CF9" w:rsidRDefault="000E56F4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ایمیل باکس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Teacher Mailbox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0E56F4" w:rsidRPr="00CF3CF9" w:rsidRDefault="000E56F4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معلم </w:t>
            </w:r>
          </w:p>
        </w:tc>
      </w:tr>
      <w:tr w:rsidR="000E56F4" w:rsidRPr="00CF3CF9" w:rsidTr="00CF3CF9">
        <w:tc>
          <w:tcPr>
            <w:tcW w:w="8528" w:type="dxa"/>
            <w:gridSpan w:val="6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وارد صندوق پستی خود می شود و نسبت به ارسال پیامها و بررسی پیامهای رسیده اقدام می نماید.</w:t>
            </w:r>
          </w:p>
        </w:tc>
      </w:tr>
      <w:tr w:rsidR="000E56F4" w:rsidRPr="00CF3CF9" w:rsidTr="00CF3CF9">
        <w:tc>
          <w:tcPr>
            <w:tcW w:w="8528" w:type="dxa"/>
            <w:gridSpan w:val="6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="00FC2D0A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C2D0A" w:rsidRPr="00CF3CF9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FC2D0A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شخصی است که </w:t>
            </w:r>
            <w:r w:rsidR="0061117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برای تدریس در </w:t>
            </w:r>
            <w:r w:rsidR="002B19A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آموزشگاه </w:t>
            </w:r>
            <w:r w:rsidR="0061117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استخدام شده و از نظر سطح دسترسی بعد از مدیر قرار دارد.</w:t>
            </w:r>
          </w:p>
        </w:tc>
      </w:tr>
      <w:tr w:rsidR="000E56F4" w:rsidRPr="00CF3CF9" w:rsidTr="00CF3CF9">
        <w:tc>
          <w:tcPr>
            <w:tcW w:w="4264" w:type="dxa"/>
            <w:gridSpan w:val="3"/>
          </w:tcPr>
          <w:p w:rsidR="000E56F4" w:rsidRPr="00CF3CF9" w:rsidRDefault="000E56F4" w:rsidP="00CF3CF9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</w:p>
        </w:tc>
        <w:tc>
          <w:tcPr>
            <w:tcW w:w="4264" w:type="dxa"/>
            <w:gridSpan w:val="3"/>
          </w:tcPr>
          <w:p w:rsidR="000E56F4" w:rsidRPr="00CF3CF9" w:rsidRDefault="000E56F4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0E56F4" w:rsidRPr="00CF3CF9" w:rsidTr="00CF3CF9">
        <w:tc>
          <w:tcPr>
            <w:tcW w:w="8528" w:type="dxa"/>
            <w:gridSpan w:val="6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پس از بروز رسانی ، از طریق ارسال پیغام به صندوق پستی اعضا ، به آنها اطلاعات داده می شود. در صورتی که ایمیل جدیدی در صندوق پستی موجود باشد به آن پاسخ داده خواهد شد.</w:t>
            </w:r>
            <w:r w:rsidRPr="00CF3CF9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0E56F4" w:rsidRPr="00CF3CF9" w:rsidTr="00CF3CF9">
        <w:tc>
          <w:tcPr>
            <w:tcW w:w="1400" w:type="dxa"/>
            <w:vMerge w:val="restart"/>
          </w:tcPr>
          <w:p w:rsidR="000E56F4" w:rsidRPr="00CF3CF9" w:rsidRDefault="000E56F4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0E56F4" w:rsidRPr="00CF3CF9" w:rsidRDefault="000E56F4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0E56F4" w:rsidRPr="00CF3CF9" w:rsidRDefault="000E56F4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0E56F4" w:rsidRPr="00CF3CF9" w:rsidTr="00CF3CF9">
        <w:trPr>
          <w:trHeight w:val="910"/>
        </w:trPr>
        <w:tc>
          <w:tcPr>
            <w:tcW w:w="1400" w:type="dxa"/>
            <w:vMerge/>
          </w:tcPr>
          <w:p w:rsidR="000E56F4" w:rsidRPr="00CF3CF9" w:rsidRDefault="000E56F4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بر روی کلید ورود به صندوق پستی کلیک می نماید.</w:t>
            </w:r>
          </w:p>
        </w:tc>
        <w:tc>
          <w:tcPr>
            <w:tcW w:w="3564" w:type="dxa"/>
            <w:gridSpan w:val="2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2- سیستم صفحه مربوط به صندوق پستی را نمایش می دهد.</w:t>
            </w:r>
          </w:p>
        </w:tc>
      </w:tr>
      <w:tr w:rsidR="000E56F4" w:rsidRPr="00CF3CF9" w:rsidTr="00CF3CF9">
        <w:trPr>
          <w:trHeight w:val="1009"/>
        </w:trPr>
        <w:tc>
          <w:tcPr>
            <w:tcW w:w="1400" w:type="dxa"/>
            <w:vMerge/>
          </w:tcPr>
          <w:p w:rsidR="000E56F4" w:rsidRPr="00CF3CF9" w:rsidRDefault="000E56F4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0E56F4" w:rsidRPr="00CF3CF9" w:rsidTr="00CF3CF9">
        <w:trPr>
          <w:trHeight w:val="1139"/>
        </w:trPr>
        <w:tc>
          <w:tcPr>
            <w:tcW w:w="1400" w:type="dxa"/>
            <w:vMerge/>
          </w:tcPr>
          <w:p w:rsidR="000E56F4" w:rsidRPr="00CF3CF9" w:rsidRDefault="000E56F4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0E56F4" w:rsidRPr="00CF3CF9" w:rsidTr="00CF3CF9">
        <w:trPr>
          <w:trHeight w:val="113"/>
        </w:trPr>
        <w:tc>
          <w:tcPr>
            <w:tcW w:w="1400" w:type="dxa"/>
            <w:vMerge/>
          </w:tcPr>
          <w:p w:rsidR="000E56F4" w:rsidRPr="00CF3CF9" w:rsidRDefault="000E56F4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0E56F4" w:rsidRPr="00CF3CF9" w:rsidTr="00CF3CF9">
        <w:tc>
          <w:tcPr>
            <w:tcW w:w="8528" w:type="dxa"/>
            <w:gridSpan w:val="6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مدت زمان مشاهده هر یک از نامه ها و جواب دادن توسط</w:t>
            </w:r>
            <w:r w:rsidR="000A1996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مشخص می گردد.</w:t>
            </w:r>
          </w:p>
        </w:tc>
      </w:tr>
      <w:tr w:rsidR="000E56F4" w:rsidRPr="00CF3CF9" w:rsidTr="00CF3CF9">
        <w:tc>
          <w:tcPr>
            <w:tcW w:w="8528" w:type="dxa"/>
            <w:gridSpan w:val="6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ین و دانش آموزان ،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ین و دانش آموزان ثبت نامی باید بتوانند به اطلاعات جدید دسترسی داشته باشند.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 به گونه ای باید از دریافت ایمیل در ایمیل باکس خود در هنگام ورود به سیستم آگاه شوند.</w:t>
            </w:r>
          </w:p>
        </w:tc>
      </w:tr>
      <w:tr w:rsidR="000E56F4" w:rsidRPr="00CF3CF9" w:rsidTr="00CF3CF9">
        <w:trPr>
          <w:trHeight w:val="984"/>
        </w:trPr>
        <w:tc>
          <w:tcPr>
            <w:tcW w:w="8528" w:type="dxa"/>
            <w:gridSpan w:val="6"/>
          </w:tcPr>
          <w:p w:rsidR="000E56F4" w:rsidRPr="00CF3CF9" w:rsidRDefault="000E56F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درصورتی که ایمیل به هر دلیلی ارسال نشد باید از طرف سیستم پیغام مناسبی صادر شود.</w:t>
            </w:r>
          </w:p>
        </w:tc>
      </w:tr>
    </w:tbl>
    <w:p w:rsidR="003114E5" w:rsidRDefault="003114E5" w:rsidP="001E2EF6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4" w:name="_Toc216637929"/>
      <w:bookmarkStart w:id="125" w:name="_Toc361217351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1E2EF6">
        <w:rPr>
          <w:rFonts w:cs="B Zar"/>
          <w:b/>
          <w:bCs/>
          <w:sz w:val="30"/>
          <w:szCs w:val="30"/>
          <w:lang w:bidi="fa-IR"/>
        </w:rPr>
        <w:t>Lesson Definition</w:t>
      </w:r>
      <w:r w:rsidR="001E2EF6"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 w:rsidR="001E2EF6">
        <w:rPr>
          <w:rFonts w:cs="B Zar"/>
          <w:b/>
          <w:bCs/>
          <w:sz w:val="30"/>
          <w:szCs w:val="30"/>
          <w:lang w:bidi="fa-IR"/>
        </w:rPr>
        <w:t xml:space="preserve">&amp; Exam Definition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25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124"/>
      <w:r w:rsidR="001E2EF6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C03E86" w:rsidRDefault="0081269F" w:rsidP="001E2EF6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275965" cy="7696835"/>
            <wp:effectExtent l="19050" t="0" r="635" b="0"/>
            <wp:docPr id="5" name="Picture 5" descr="UseCase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seCase1000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965" cy="7696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EF6" w:rsidRDefault="001E2EF6" w:rsidP="001E2EF6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6" w:name="_Toc361217352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Lesson Definision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522F1" w:rsidRPr="00CF3CF9" w:rsidTr="00CF3CF9">
        <w:tc>
          <w:tcPr>
            <w:tcW w:w="2842" w:type="dxa"/>
            <w:gridSpan w:val="2"/>
            <w:vAlign w:val="center"/>
          </w:tcPr>
          <w:p w:rsidR="00C522F1" w:rsidRPr="00CF3CF9" w:rsidRDefault="00C522F1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6317EA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6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-</w:t>
            </w:r>
            <w:r w:rsidR="006317EA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</w:t>
            </w:r>
          </w:p>
        </w:tc>
        <w:tc>
          <w:tcPr>
            <w:tcW w:w="2843" w:type="dxa"/>
            <w:gridSpan w:val="3"/>
            <w:vAlign w:val="center"/>
          </w:tcPr>
          <w:p w:rsidR="00C522F1" w:rsidRPr="00CF3CF9" w:rsidRDefault="00F309D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474D3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</w:tc>
        <w:tc>
          <w:tcPr>
            <w:tcW w:w="2843" w:type="dxa"/>
            <w:vAlign w:val="center"/>
          </w:tcPr>
          <w:p w:rsidR="00C522F1" w:rsidRPr="00CF3CF9" w:rsidRDefault="00C522F1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7666D5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تعریف دروس جدید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7666D5"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Lesson definition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C522F1" w:rsidRPr="00CF3CF9" w:rsidRDefault="00C522F1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7666D5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مدیر</w:t>
            </w:r>
          </w:p>
        </w:tc>
      </w:tr>
      <w:tr w:rsidR="00C522F1" w:rsidRPr="00CF3CF9" w:rsidTr="00CF3CF9">
        <w:tc>
          <w:tcPr>
            <w:tcW w:w="8528" w:type="dxa"/>
            <w:gridSpan w:val="6"/>
          </w:tcPr>
          <w:p w:rsidR="00C522F1" w:rsidRPr="00CF3CF9" w:rsidRDefault="00C522F1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7666D5" w:rsidRPr="00CF3CF9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7666D5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آموزشگاه ، درس یا دروسی را </w:t>
            </w:r>
            <w:r w:rsidR="00E1482C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می تواند تعریف کند. برای تعریف درس باید نام درس و کد درس را وارد کند.</w:t>
            </w:r>
          </w:p>
        </w:tc>
      </w:tr>
      <w:tr w:rsidR="00C522F1" w:rsidRPr="00CF3CF9" w:rsidTr="00CF3CF9">
        <w:tc>
          <w:tcPr>
            <w:tcW w:w="8528" w:type="dxa"/>
            <w:gridSpan w:val="6"/>
          </w:tcPr>
          <w:p w:rsidR="00C522F1" w:rsidRPr="00CF3CF9" w:rsidRDefault="00C522F1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E1482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مدیر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1482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E1482C" w:rsidRPr="00CF3CF9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E1482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</w:t>
            </w:r>
            <w:r w:rsidR="002474D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1482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C522F1" w:rsidRPr="00CF3CF9" w:rsidTr="00CF3CF9">
        <w:tc>
          <w:tcPr>
            <w:tcW w:w="4264" w:type="dxa"/>
            <w:gridSpan w:val="3"/>
          </w:tcPr>
          <w:p w:rsidR="00C522F1" w:rsidRPr="00CF3CF9" w:rsidRDefault="00C522F1" w:rsidP="00CF3CF9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1482C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C522F1" w:rsidRPr="00CF3CF9" w:rsidRDefault="00C522F1" w:rsidP="00CF3CF9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="00E1482C" w:rsidRPr="00CF3CF9">
              <w:rPr>
                <w:rFonts w:cs="B Zar"/>
                <w:sz w:val="28"/>
                <w:szCs w:val="28"/>
                <w:lang w:bidi="fa-IR"/>
              </w:rPr>
              <w:t>Lesson Definition</w:t>
            </w:r>
          </w:p>
        </w:tc>
      </w:tr>
      <w:tr w:rsidR="00C522F1" w:rsidRPr="00CF3CF9" w:rsidTr="00CF3CF9">
        <w:tc>
          <w:tcPr>
            <w:tcW w:w="8528" w:type="dxa"/>
            <w:gridSpan w:val="6"/>
          </w:tcPr>
          <w:p w:rsidR="00C522F1" w:rsidRPr="00CF3CF9" w:rsidRDefault="00C522F1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2212F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درسی با نام مشابه درس مورد نظر قبلا وارد نشده است.</w:t>
            </w:r>
            <w:r w:rsidRPr="00CF3CF9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C522F1" w:rsidRPr="00CF3CF9" w:rsidTr="00CF3CF9">
        <w:tc>
          <w:tcPr>
            <w:tcW w:w="1400" w:type="dxa"/>
            <w:vMerge w:val="restart"/>
          </w:tcPr>
          <w:p w:rsidR="00C522F1" w:rsidRPr="00CF3CF9" w:rsidRDefault="00C522F1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C522F1" w:rsidRPr="00CF3CF9" w:rsidRDefault="00C522F1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C522F1" w:rsidRPr="00CF3CF9" w:rsidRDefault="00C522F1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C522F1" w:rsidRPr="00CF3CF9" w:rsidTr="00CF3CF9">
        <w:trPr>
          <w:trHeight w:val="910"/>
        </w:trPr>
        <w:tc>
          <w:tcPr>
            <w:tcW w:w="1400" w:type="dxa"/>
            <w:vMerge/>
          </w:tcPr>
          <w:p w:rsidR="00C522F1" w:rsidRPr="00CF3CF9" w:rsidRDefault="00C522F1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CF3CF9" w:rsidRDefault="00C522F1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0F494F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کاربر ثبت درس جدید را انتخاب می نماید.</w:t>
            </w:r>
          </w:p>
        </w:tc>
        <w:tc>
          <w:tcPr>
            <w:tcW w:w="3564" w:type="dxa"/>
            <w:gridSpan w:val="2"/>
          </w:tcPr>
          <w:p w:rsidR="00C522F1" w:rsidRPr="00CF3CF9" w:rsidRDefault="00C522F1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0F494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ثبت درس جدید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C522F1" w:rsidRPr="00CF3CF9" w:rsidTr="00CF3CF9">
        <w:trPr>
          <w:trHeight w:val="1009"/>
        </w:trPr>
        <w:tc>
          <w:tcPr>
            <w:tcW w:w="1400" w:type="dxa"/>
            <w:vMerge/>
          </w:tcPr>
          <w:p w:rsidR="00C522F1" w:rsidRPr="00CF3CF9" w:rsidRDefault="00C522F1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CF3CF9" w:rsidRDefault="000F494F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3- کاربر کد و نام درس جدید را وارد می نماید.</w:t>
            </w:r>
          </w:p>
        </w:tc>
        <w:tc>
          <w:tcPr>
            <w:tcW w:w="3564" w:type="dxa"/>
            <w:gridSpan w:val="2"/>
          </w:tcPr>
          <w:p w:rsidR="00C522F1" w:rsidRPr="00CF3CF9" w:rsidRDefault="000F494F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4- سیستم منحصر بودن مد را بررسی می کند.</w:t>
            </w:r>
          </w:p>
        </w:tc>
      </w:tr>
      <w:tr w:rsidR="00C522F1" w:rsidRPr="00CF3CF9" w:rsidTr="00CF3CF9">
        <w:trPr>
          <w:trHeight w:val="301"/>
        </w:trPr>
        <w:tc>
          <w:tcPr>
            <w:tcW w:w="1400" w:type="dxa"/>
            <w:vMerge/>
          </w:tcPr>
          <w:p w:rsidR="00C522F1" w:rsidRPr="00CF3CF9" w:rsidRDefault="00C522F1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CF3CF9" w:rsidRDefault="00C522F1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522F1" w:rsidRPr="00CF3CF9" w:rsidRDefault="000F494F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5- سیستم نام درس را ثبت می کند.</w:t>
            </w:r>
          </w:p>
        </w:tc>
      </w:tr>
      <w:tr w:rsidR="00C522F1" w:rsidRPr="00CF3CF9" w:rsidTr="00CF3CF9">
        <w:trPr>
          <w:trHeight w:val="113"/>
        </w:trPr>
        <w:tc>
          <w:tcPr>
            <w:tcW w:w="1400" w:type="dxa"/>
            <w:vMerge/>
          </w:tcPr>
          <w:p w:rsidR="00C522F1" w:rsidRPr="00CF3CF9" w:rsidRDefault="00C522F1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CF3CF9" w:rsidRDefault="00C522F1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522F1" w:rsidRPr="00CF3CF9" w:rsidRDefault="0017100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6- سیستم پیغام ثبت درس جدید را به کاربر نمایش می دهد.</w:t>
            </w:r>
          </w:p>
        </w:tc>
      </w:tr>
      <w:tr w:rsidR="00C522F1" w:rsidRPr="00CF3CF9" w:rsidTr="00CF3CF9">
        <w:tc>
          <w:tcPr>
            <w:tcW w:w="8528" w:type="dxa"/>
            <w:gridSpan w:val="6"/>
          </w:tcPr>
          <w:p w:rsidR="00C522F1" w:rsidRPr="00CF3CF9" w:rsidRDefault="00C522F1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171004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کاربر باید تمام اطلاعات درخواستی سیستم را وارد نماید. </w:t>
            </w:r>
            <w:r w:rsidR="003C739A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کاربر نباید کد درس تکراری وارد نماید. کد درس باید 4 رقمی باشد.</w:t>
            </w:r>
          </w:p>
        </w:tc>
      </w:tr>
      <w:tr w:rsidR="00C522F1" w:rsidRPr="00CF3CF9" w:rsidTr="00CF3CF9">
        <w:tc>
          <w:tcPr>
            <w:tcW w:w="8528" w:type="dxa"/>
            <w:gridSpan w:val="6"/>
          </w:tcPr>
          <w:p w:rsidR="00C522F1" w:rsidRPr="00CF3CF9" w:rsidRDefault="00C522F1" w:rsidP="00CF3CF9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</w:t>
            </w:r>
            <w:r w:rsidR="003C739A" w:rsidRPr="00CF3CF9">
              <w:rPr>
                <w:rFonts w:cs="B Zar" w:hint="cs"/>
                <w:rtl/>
                <w:lang w:bidi="fa-IR"/>
              </w:rPr>
              <w:t xml:space="preserve"> </w:t>
            </w:r>
            <w:r w:rsidR="00022213" w:rsidRPr="00CF3CF9">
              <w:rPr>
                <w:rFonts w:cs="B Zar" w:hint="cs"/>
                <w:rtl/>
                <w:lang w:bidi="fa-IR"/>
              </w:rPr>
              <w:t>بعد از ثبت درس ، کاربر می تواند آزمونی با نام درس ثبت شده برگزار نماید.</w:t>
            </w:r>
          </w:p>
        </w:tc>
      </w:tr>
      <w:tr w:rsidR="00C522F1" w:rsidRPr="00CF3CF9" w:rsidTr="00CF3CF9">
        <w:trPr>
          <w:trHeight w:val="984"/>
        </w:trPr>
        <w:tc>
          <w:tcPr>
            <w:tcW w:w="8528" w:type="dxa"/>
            <w:gridSpan w:val="6"/>
          </w:tcPr>
          <w:p w:rsidR="00C522F1" w:rsidRPr="00CF3CF9" w:rsidRDefault="00FE543C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="00C522F1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C522F1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در صورت تعریف درس همنام ، سیستم پیغام مناسب می دهد.</w:t>
            </w:r>
          </w:p>
        </w:tc>
      </w:tr>
    </w:tbl>
    <w:p w:rsidR="00C55C72" w:rsidRDefault="00C55C72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AC3992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7" w:name="_Toc361217353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AC3992">
        <w:rPr>
          <w:rFonts w:cs="B Zar"/>
          <w:b/>
          <w:bCs/>
          <w:sz w:val="30"/>
          <w:szCs w:val="30"/>
          <w:lang w:bidi="fa-IR"/>
        </w:rPr>
        <w:t>Exam</w:t>
      </w:r>
      <w:r>
        <w:rPr>
          <w:rFonts w:cs="B Zar"/>
          <w:b/>
          <w:bCs/>
          <w:sz w:val="30"/>
          <w:szCs w:val="30"/>
          <w:lang w:bidi="fa-IR"/>
        </w:rPr>
        <w:t xml:space="preserve"> Definision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7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37A4A" w:rsidRPr="00CF3CF9" w:rsidTr="00CF3CF9">
        <w:tc>
          <w:tcPr>
            <w:tcW w:w="2842" w:type="dxa"/>
            <w:gridSpan w:val="2"/>
            <w:vAlign w:val="center"/>
          </w:tcPr>
          <w:p w:rsidR="00B37A4A" w:rsidRPr="00CF3CF9" w:rsidRDefault="00B37A4A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6-2</w:t>
            </w:r>
          </w:p>
        </w:tc>
        <w:tc>
          <w:tcPr>
            <w:tcW w:w="2843" w:type="dxa"/>
            <w:gridSpan w:val="3"/>
            <w:vAlign w:val="center"/>
          </w:tcPr>
          <w:p w:rsidR="00B37A4A" w:rsidRPr="00CF3CF9" w:rsidRDefault="00F309D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474D3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</w:tc>
        <w:tc>
          <w:tcPr>
            <w:tcW w:w="2843" w:type="dxa"/>
            <w:vAlign w:val="center"/>
          </w:tcPr>
          <w:p w:rsidR="00B37A4A" w:rsidRPr="00CF3CF9" w:rsidRDefault="00B37A4A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تعریف </w:t>
            </w:r>
            <w:r w:rsidR="00C446C0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امتحان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جدید (</w:t>
            </w:r>
            <w:r w:rsidR="00AC3992"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Exam</w:t>
            </w: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 definition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37A4A" w:rsidRPr="00CF3CF9" w:rsidRDefault="00B37A4A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مدیر</w:t>
            </w:r>
          </w:p>
        </w:tc>
      </w:tr>
      <w:tr w:rsidR="00B37A4A" w:rsidRPr="00CF3CF9" w:rsidTr="00CF3CF9">
        <w:tc>
          <w:tcPr>
            <w:tcW w:w="8528" w:type="dxa"/>
            <w:gridSpan w:val="6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CF3CF9">
              <w:rPr>
                <w:rFonts w:cs="B Zar"/>
                <w:sz w:val="28"/>
                <w:szCs w:val="28"/>
                <w:lang w:bidi="fa-IR"/>
              </w:rPr>
              <w:t>UseCase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8C54B6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سیستم درخواست برگزاری آزمون می کند . سیستم لیست گروه های درسی را نمایش می دهد و با انتخاب گروه مورد نظر لیست </w:t>
            </w:r>
            <w:r w:rsidR="00116ED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دروس گروه مورد نظر نمایش داده می شود. کاربر با انتخاب درس مورد نظر لیست اساتید مربوط به گروه درسی انتخاب شده را مشاهده می کند و با انتخاب استاد پیغامی به استاد مبنی بر طرح سوالات ارسال می شود. آزمون برای اجرا تنها نیاز به وارد کردن سوالات توسط استاد مربوطه و در نهایت تائید مدیر دارد.</w:t>
            </w:r>
          </w:p>
        </w:tc>
      </w:tr>
      <w:tr w:rsidR="00B37A4A" w:rsidRPr="00CF3CF9" w:rsidTr="00CF3CF9">
        <w:tc>
          <w:tcPr>
            <w:tcW w:w="8528" w:type="dxa"/>
            <w:gridSpan w:val="6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785AC2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در این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CF3CF9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785AC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مدیر می باشد.</w:t>
            </w:r>
          </w:p>
        </w:tc>
      </w:tr>
      <w:tr w:rsidR="00B37A4A" w:rsidRPr="00CF3CF9" w:rsidTr="00CF3CF9">
        <w:tc>
          <w:tcPr>
            <w:tcW w:w="4264" w:type="dxa"/>
            <w:gridSpan w:val="3"/>
          </w:tcPr>
          <w:p w:rsidR="00B37A4A" w:rsidRPr="00CF3CF9" w:rsidRDefault="00B37A4A" w:rsidP="00CF3CF9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B37A4A" w:rsidRPr="00CF3CF9" w:rsidRDefault="00B37A4A" w:rsidP="00CF3CF9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CF3CF9">
              <w:rPr>
                <w:rFonts w:cs="B Zar"/>
                <w:sz w:val="28"/>
                <w:szCs w:val="28"/>
                <w:lang w:bidi="fa-IR"/>
              </w:rPr>
              <w:t>Lesson Definition</w:t>
            </w:r>
            <w:r w:rsidR="00785AC2" w:rsidRPr="00CF3CF9">
              <w:rPr>
                <w:rFonts w:cs="B Zar"/>
                <w:sz w:val="28"/>
                <w:szCs w:val="28"/>
                <w:lang w:bidi="fa-IR"/>
              </w:rPr>
              <w:t>, Teacher Acceptance</w:t>
            </w:r>
          </w:p>
        </w:tc>
      </w:tr>
      <w:tr w:rsidR="00B37A4A" w:rsidRPr="00CF3CF9" w:rsidTr="00CF3CF9">
        <w:tc>
          <w:tcPr>
            <w:tcW w:w="8528" w:type="dxa"/>
            <w:gridSpan w:val="6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785AC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درس و استاد قبلا تعریف شده اند.</w:t>
            </w:r>
            <w:r w:rsidRPr="00CF3CF9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B37A4A" w:rsidRPr="00CF3CF9" w:rsidTr="00CF3CF9">
        <w:tc>
          <w:tcPr>
            <w:tcW w:w="1400" w:type="dxa"/>
            <w:vMerge w:val="restart"/>
          </w:tcPr>
          <w:p w:rsidR="00B37A4A" w:rsidRPr="00CF3CF9" w:rsidRDefault="00B37A4A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B37A4A" w:rsidRPr="00CF3CF9" w:rsidRDefault="00B37A4A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B37A4A" w:rsidRPr="00CF3CF9" w:rsidRDefault="00B37A4A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B37A4A" w:rsidRPr="00CF3CF9" w:rsidTr="00CF3CF9">
        <w:trPr>
          <w:trHeight w:val="910"/>
        </w:trPr>
        <w:tc>
          <w:tcPr>
            <w:tcW w:w="1400" w:type="dxa"/>
            <w:vMerge/>
          </w:tcPr>
          <w:p w:rsidR="00B37A4A" w:rsidRPr="00CF3CF9" w:rsidRDefault="00B37A4A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535E4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برگزاری </w:t>
            </w:r>
            <w:r w:rsidR="000E2DF0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آزمون را درخواست می نماید.</w:t>
            </w:r>
          </w:p>
        </w:tc>
        <w:tc>
          <w:tcPr>
            <w:tcW w:w="3564" w:type="dxa"/>
            <w:gridSpan w:val="2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</w:t>
            </w:r>
            <w:r w:rsidR="0044260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سیستم لیست گروه های درسی را نمایش می دهد.</w:t>
            </w:r>
          </w:p>
        </w:tc>
      </w:tr>
      <w:tr w:rsidR="00B37A4A" w:rsidRPr="00CF3CF9" w:rsidTr="00CF3CF9">
        <w:trPr>
          <w:trHeight w:val="1009"/>
        </w:trPr>
        <w:tc>
          <w:tcPr>
            <w:tcW w:w="1400" w:type="dxa"/>
            <w:vMerge/>
          </w:tcPr>
          <w:p w:rsidR="00B37A4A" w:rsidRPr="00CF3CF9" w:rsidRDefault="00B37A4A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44260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کاربر گروه درسی مورد نظر را انتخاب می نماید.</w:t>
            </w:r>
          </w:p>
        </w:tc>
        <w:tc>
          <w:tcPr>
            <w:tcW w:w="3564" w:type="dxa"/>
            <w:gridSpan w:val="2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442602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سیستم دروس گروه انتخابی را نمایش می دهد.</w:t>
            </w:r>
          </w:p>
        </w:tc>
      </w:tr>
      <w:tr w:rsidR="00B37A4A" w:rsidRPr="00CF3CF9" w:rsidTr="00CF3CF9">
        <w:trPr>
          <w:trHeight w:val="301"/>
        </w:trPr>
        <w:tc>
          <w:tcPr>
            <w:tcW w:w="1400" w:type="dxa"/>
            <w:vMerge/>
          </w:tcPr>
          <w:p w:rsidR="00B37A4A" w:rsidRPr="00CF3CF9" w:rsidRDefault="00B37A4A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CF3CF9" w:rsidRDefault="00442602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5- کاربر درس پیشنهادی برای آزمون را انتخاب می نماید.</w:t>
            </w:r>
          </w:p>
        </w:tc>
        <w:tc>
          <w:tcPr>
            <w:tcW w:w="3564" w:type="dxa"/>
            <w:gridSpan w:val="2"/>
          </w:tcPr>
          <w:p w:rsidR="00B37A4A" w:rsidRPr="00CF3CF9" w:rsidRDefault="000B71C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6- سیستم لیست اساتید گروه انتخابی را نمایش می دهد.</w:t>
            </w:r>
          </w:p>
        </w:tc>
      </w:tr>
      <w:tr w:rsidR="00B37A4A" w:rsidRPr="00CF3CF9" w:rsidTr="00CF3CF9">
        <w:trPr>
          <w:trHeight w:val="113"/>
        </w:trPr>
        <w:tc>
          <w:tcPr>
            <w:tcW w:w="1400" w:type="dxa"/>
            <w:vMerge/>
          </w:tcPr>
          <w:p w:rsidR="00B37A4A" w:rsidRPr="00CF3CF9" w:rsidRDefault="00B37A4A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CF3CF9" w:rsidRDefault="00E96296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7- کاربر پس از انتخاب استاد کلید ثبت را فشار می دهد.</w:t>
            </w:r>
          </w:p>
        </w:tc>
        <w:tc>
          <w:tcPr>
            <w:tcW w:w="3564" w:type="dxa"/>
            <w:gridSpan w:val="2"/>
          </w:tcPr>
          <w:p w:rsidR="00B37A4A" w:rsidRPr="00CF3CF9" w:rsidRDefault="00E96296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8- سیستم برگزاری آزمون را ثبت می کند.</w:t>
            </w:r>
          </w:p>
        </w:tc>
      </w:tr>
      <w:tr w:rsidR="00E96296" w:rsidRPr="00CF3CF9" w:rsidTr="00CF3CF9">
        <w:trPr>
          <w:trHeight w:val="113"/>
        </w:trPr>
        <w:tc>
          <w:tcPr>
            <w:tcW w:w="1400" w:type="dxa"/>
          </w:tcPr>
          <w:p w:rsidR="00E96296" w:rsidRPr="00CF3CF9" w:rsidRDefault="00E96296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E96296" w:rsidRPr="00CF3CF9" w:rsidRDefault="00E96296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E96296" w:rsidRPr="00CF3CF9" w:rsidRDefault="00C535F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9- سیستم پیغامی مبنی بر درخواست ثبت سوالات به استاد مربوطه ارسال می کند.</w:t>
            </w:r>
          </w:p>
        </w:tc>
      </w:tr>
      <w:tr w:rsidR="00B37A4A" w:rsidRPr="00CF3CF9" w:rsidTr="00CF3CF9">
        <w:tc>
          <w:tcPr>
            <w:tcW w:w="8528" w:type="dxa"/>
            <w:gridSpan w:val="6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535F0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رای تعریف آزمون نمتوان استادی غیر از اساتید تائید شده را تعیین کرد. درس نیز از لیست دروس تعیین می شود.</w:t>
            </w:r>
          </w:p>
        </w:tc>
      </w:tr>
      <w:tr w:rsidR="00B37A4A" w:rsidRPr="00CF3CF9" w:rsidTr="00CF3CF9">
        <w:tc>
          <w:tcPr>
            <w:tcW w:w="8528" w:type="dxa"/>
            <w:gridSpan w:val="6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 </w:t>
            </w:r>
            <w:r w:rsidR="008F05B1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پس از عملیات برگزاری آزمون پیغامی به استاد مربوطه مبنی بر ایجاد بانک سوالات و ثبت سوالات ارسال می شود.</w:t>
            </w:r>
          </w:p>
        </w:tc>
      </w:tr>
      <w:tr w:rsidR="00B37A4A" w:rsidRPr="00CF3CF9" w:rsidTr="00CF3CF9">
        <w:trPr>
          <w:trHeight w:val="565"/>
        </w:trPr>
        <w:tc>
          <w:tcPr>
            <w:tcW w:w="8528" w:type="dxa"/>
            <w:gridSpan w:val="6"/>
          </w:tcPr>
          <w:p w:rsidR="00B37A4A" w:rsidRPr="00CF3CF9" w:rsidRDefault="00B37A4A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B37A4A" w:rsidRDefault="00B37A4A" w:rsidP="00B37A4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4F14C3" w:rsidRDefault="004F14C3" w:rsidP="00D16ED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8" w:name="_Toc361217354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D16ED0">
        <w:rPr>
          <w:rFonts w:cs="B Zar"/>
          <w:b/>
          <w:bCs/>
          <w:sz w:val="30"/>
          <w:szCs w:val="30"/>
          <w:lang w:bidi="fa-IR"/>
        </w:rPr>
        <w:t>Teacher Marks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&amp; </w:t>
      </w:r>
      <w:r w:rsidR="00D16ED0">
        <w:rPr>
          <w:rFonts w:cs="B Zar"/>
          <w:b/>
          <w:bCs/>
          <w:sz w:val="30"/>
          <w:szCs w:val="30"/>
          <w:lang w:bidi="fa-IR"/>
        </w:rPr>
        <w:t>Marks View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28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B37A4A" w:rsidRDefault="0081269F" w:rsidP="00D16ED0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454785" cy="7895590"/>
            <wp:effectExtent l="19050" t="0" r="0" b="0"/>
            <wp:docPr id="1" name="Picture 1" descr="UseCase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seCase10012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785" cy="789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6C0" w:rsidRDefault="00C446C0" w:rsidP="00C446C0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9" w:name="_Toc361217355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Teacher Mark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9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446C0" w:rsidRPr="00CF3CF9" w:rsidTr="00CF3CF9">
        <w:tc>
          <w:tcPr>
            <w:tcW w:w="2842" w:type="dxa"/>
            <w:gridSpan w:val="2"/>
            <w:vAlign w:val="center"/>
          </w:tcPr>
          <w:p w:rsidR="00C446C0" w:rsidRPr="00CF3CF9" w:rsidRDefault="00C446C0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7-1</w:t>
            </w:r>
          </w:p>
        </w:tc>
        <w:tc>
          <w:tcPr>
            <w:tcW w:w="2843" w:type="dxa"/>
            <w:gridSpan w:val="3"/>
            <w:vAlign w:val="center"/>
          </w:tcPr>
          <w:p w:rsidR="00C446C0" w:rsidRPr="00CF3CF9" w:rsidRDefault="00F309D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474D3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</w:tc>
        <w:tc>
          <w:tcPr>
            <w:tcW w:w="2843" w:type="dxa"/>
            <w:vAlign w:val="center"/>
          </w:tcPr>
          <w:p w:rsidR="00C446C0" w:rsidRPr="00CF3CF9" w:rsidRDefault="00C446C0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درج نمرات استاد (</w:t>
            </w: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Teacher Marks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C446C0" w:rsidRPr="00CF3CF9" w:rsidRDefault="00C446C0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معلم </w:t>
            </w:r>
          </w:p>
        </w:tc>
      </w:tr>
      <w:tr w:rsidR="00C446C0" w:rsidRPr="00CF3CF9" w:rsidTr="00CF3CF9">
        <w:tc>
          <w:tcPr>
            <w:tcW w:w="8528" w:type="dxa"/>
            <w:gridSpan w:val="6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CF3CF9">
              <w:rPr>
                <w:rFonts w:cs="B Zar"/>
                <w:sz w:val="28"/>
                <w:szCs w:val="28"/>
                <w:lang w:bidi="fa-IR"/>
              </w:rPr>
              <w:t>UseCase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5629A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لیست آزمونهایی را که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="0025629A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مربوطه طراح آن بوده را نمایش می دهد و با انتخاب هر آزمون ، دانشجویانی که در آن شرکت کرده اند </w:t>
            </w:r>
            <w:r w:rsidR="003B3336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و کارنامه صادر شده است نشان داده می شود.</w:t>
            </w:r>
          </w:p>
        </w:tc>
      </w:tr>
      <w:tr w:rsidR="00C446C0" w:rsidRPr="00CF3CF9" w:rsidTr="00CF3CF9">
        <w:tc>
          <w:tcPr>
            <w:tcW w:w="8528" w:type="dxa"/>
            <w:gridSpan w:val="6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BD32C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="00BD32C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BD32CE" w:rsidRPr="00CF3CF9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BD32C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شخصی است که برای تدریس در </w:t>
            </w:r>
            <w:r w:rsidR="002B19A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آموزشگاه </w:t>
            </w:r>
            <w:r w:rsidR="00BD32CE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استخدام شده و از نظر سطح دسترسی بعد از مدیر قرار دارد.</w:t>
            </w:r>
          </w:p>
        </w:tc>
      </w:tr>
      <w:tr w:rsidR="00C446C0" w:rsidRPr="00CF3CF9" w:rsidTr="00CF3CF9">
        <w:tc>
          <w:tcPr>
            <w:tcW w:w="4264" w:type="dxa"/>
            <w:gridSpan w:val="3"/>
          </w:tcPr>
          <w:p w:rsidR="00C446C0" w:rsidRPr="00CF3CF9" w:rsidRDefault="00C446C0" w:rsidP="00CF3CF9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</w:p>
        </w:tc>
        <w:tc>
          <w:tcPr>
            <w:tcW w:w="4264" w:type="dxa"/>
            <w:gridSpan w:val="3"/>
          </w:tcPr>
          <w:p w:rsidR="00C446C0" w:rsidRPr="00CF3CF9" w:rsidRDefault="00C446C0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="00BD32CE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C446C0" w:rsidRPr="00CF3CF9" w:rsidTr="00CF3CF9">
        <w:tc>
          <w:tcPr>
            <w:tcW w:w="8528" w:type="dxa"/>
            <w:gridSpan w:val="6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AB726D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کاربر مورد نظر (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="00AB726D" w:rsidRPr="00CF3CF9">
              <w:rPr>
                <w:rFonts w:cs="B Zar" w:hint="cs"/>
                <w:sz w:val="28"/>
                <w:szCs w:val="28"/>
                <w:rtl/>
                <w:lang w:bidi="fa-IR"/>
              </w:rPr>
              <w:t>) قبلا مسئول سوال برا آزمون بوده است و آزمون برگزار شده و کارنامه ای در زمان مشاهده کارنامه ثبت شده است.</w:t>
            </w:r>
            <w:r w:rsidRPr="00CF3CF9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C446C0" w:rsidRPr="00CF3CF9" w:rsidTr="00CF3CF9">
        <w:tc>
          <w:tcPr>
            <w:tcW w:w="1400" w:type="dxa"/>
            <w:vMerge w:val="restart"/>
          </w:tcPr>
          <w:p w:rsidR="00C446C0" w:rsidRPr="00CF3CF9" w:rsidRDefault="00C446C0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C446C0" w:rsidRPr="00CF3CF9" w:rsidRDefault="00C446C0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C446C0" w:rsidRPr="00CF3CF9" w:rsidRDefault="00C446C0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C446C0" w:rsidRPr="00CF3CF9" w:rsidTr="00CF3CF9">
        <w:trPr>
          <w:trHeight w:val="910"/>
        </w:trPr>
        <w:tc>
          <w:tcPr>
            <w:tcW w:w="1400" w:type="dxa"/>
            <w:vMerge/>
          </w:tcPr>
          <w:p w:rsidR="00C446C0" w:rsidRPr="00CF3CF9" w:rsidRDefault="00C446C0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AE56E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درخواست مشاهده لیست نمرات را می نماید.</w:t>
            </w:r>
          </w:p>
        </w:tc>
        <w:tc>
          <w:tcPr>
            <w:tcW w:w="3564" w:type="dxa"/>
            <w:gridSpan w:val="2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</w:t>
            </w:r>
            <w:r w:rsidR="00AE56E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سیستم لیست آزمونهایی را که استاد مربوطه مسئول طرح سوالات آن بوده را نشان می دهد.</w:t>
            </w:r>
          </w:p>
        </w:tc>
      </w:tr>
      <w:tr w:rsidR="00C446C0" w:rsidRPr="00CF3CF9" w:rsidTr="00CF3CF9">
        <w:trPr>
          <w:trHeight w:val="1009"/>
        </w:trPr>
        <w:tc>
          <w:tcPr>
            <w:tcW w:w="1400" w:type="dxa"/>
            <w:vMerge/>
          </w:tcPr>
          <w:p w:rsidR="00C446C0" w:rsidRPr="00CF3CF9" w:rsidRDefault="00C446C0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AE56E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آزمون مورد نظر را انتخاب می کند.</w:t>
            </w:r>
          </w:p>
        </w:tc>
        <w:tc>
          <w:tcPr>
            <w:tcW w:w="3564" w:type="dxa"/>
            <w:gridSpan w:val="2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AE56E5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لیست دانشجویانی را که در آزمون مورد نظر ظرکت کرده اند و کارنامه صادر شده است را نمایش می دهد.</w:t>
            </w:r>
          </w:p>
        </w:tc>
      </w:tr>
      <w:tr w:rsidR="00C446C0" w:rsidRPr="00CF3CF9" w:rsidTr="00CF3CF9">
        <w:trPr>
          <w:trHeight w:val="301"/>
        </w:trPr>
        <w:tc>
          <w:tcPr>
            <w:tcW w:w="1400" w:type="dxa"/>
            <w:vMerge/>
          </w:tcPr>
          <w:p w:rsidR="00C446C0" w:rsidRPr="00CF3CF9" w:rsidRDefault="00C446C0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C446C0" w:rsidRPr="00CF3CF9" w:rsidTr="00CF3CF9">
        <w:trPr>
          <w:trHeight w:val="113"/>
        </w:trPr>
        <w:tc>
          <w:tcPr>
            <w:tcW w:w="1400" w:type="dxa"/>
            <w:vMerge/>
          </w:tcPr>
          <w:p w:rsidR="00C446C0" w:rsidRPr="00CF3CF9" w:rsidRDefault="00C446C0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C446C0" w:rsidRPr="00CF3CF9" w:rsidTr="00CF3CF9">
        <w:tc>
          <w:tcPr>
            <w:tcW w:w="8528" w:type="dxa"/>
            <w:gridSpan w:val="6"/>
          </w:tcPr>
          <w:p w:rsidR="001A3723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A3723" w:rsidRPr="00CF3CF9">
              <w:rPr>
                <w:rFonts w:cs="B Zar" w:hint="cs"/>
                <w:sz w:val="28"/>
                <w:szCs w:val="28"/>
                <w:rtl/>
                <w:lang w:bidi="fa-IR"/>
              </w:rPr>
              <w:t>استاد فقط به نمرات آزمونهای ارائه شده توسط خودش درسترسی دارد. استاد نمی تواند نمرات را تغییر دهد.</w:t>
            </w:r>
          </w:p>
        </w:tc>
      </w:tr>
      <w:tr w:rsidR="00C446C0" w:rsidRPr="00CF3CF9" w:rsidTr="00CF3CF9">
        <w:tc>
          <w:tcPr>
            <w:tcW w:w="8528" w:type="dxa"/>
            <w:gridSpan w:val="6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 </w:t>
            </w:r>
          </w:p>
        </w:tc>
      </w:tr>
      <w:tr w:rsidR="00C446C0" w:rsidRPr="00CF3CF9" w:rsidTr="00CF3CF9">
        <w:trPr>
          <w:trHeight w:val="984"/>
        </w:trPr>
        <w:tc>
          <w:tcPr>
            <w:tcW w:w="8528" w:type="dxa"/>
            <w:gridSpan w:val="6"/>
          </w:tcPr>
          <w:p w:rsidR="00C446C0" w:rsidRPr="00CF3CF9" w:rsidRDefault="00C446C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C446C0" w:rsidRDefault="00C446C0" w:rsidP="00C446C0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C446C0" w:rsidRDefault="00C446C0" w:rsidP="00C446C0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6297D" w:rsidRDefault="00B6297D" w:rsidP="00B6297D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0" w:name="_Toc361217356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View Marks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0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6297D" w:rsidRPr="00CF3CF9" w:rsidTr="00CF3CF9">
        <w:tc>
          <w:tcPr>
            <w:tcW w:w="2842" w:type="dxa"/>
            <w:gridSpan w:val="2"/>
            <w:vAlign w:val="center"/>
          </w:tcPr>
          <w:p w:rsidR="00B6297D" w:rsidRPr="00CF3CF9" w:rsidRDefault="00B6297D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7-2</w:t>
            </w:r>
          </w:p>
        </w:tc>
        <w:tc>
          <w:tcPr>
            <w:tcW w:w="2843" w:type="dxa"/>
            <w:gridSpan w:val="3"/>
            <w:vAlign w:val="center"/>
          </w:tcPr>
          <w:p w:rsidR="00B6297D" w:rsidRPr="00CF3CF9" w:rsidRDefault="00F309D6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2474D3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آموزشگاه </w:t>
            </w:r>
            <w:r w:rsidR="0060739C"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</w:tc>
        <w:tc>
          <w:tcPr>
            <w:tcW w:w="2843" w:type="dxa"/>
            <w:vAlign w:val="center"/>
          </w:tcPr>
          <w:p w:rsidR="00B6297D" w:rsidRPr="00CF3CF9" w:rsidRDefault="00B6297D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مشاهده نمرات  (</w:t>
            </w: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View Marks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6297D" w:rsidRPr="00CF3CF9" w:rsidRDefault="00B6297D" w:rsidP="00CF3CF9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دانش آموز</w:t>
            </w:r>
          </w:p>
        </w:tc>
      </w:tr>
      <w:tr w:rsidR="00B6297D" w:rsidRPr="00CF3CF9" w:rsidTr="00CF3CF9">
        <w:tc>
          <w:tcPr>
            <w:tcW w:w="8528" w:type="dxa"/>
            <w:gridSpan w:val="6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CF3CF9">
              <w:rPr>
                <w:rFonts w:cs="B Zar"/>
                <w:sz w:val="28"/>
                <w:szCs w:val="28"/>
                <w:lang w:bidi="fa-IR"/>
              </w:rPr>
              <w:t>UseCase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سیستم لیست آزمونهایی را که </w:t>
            </w:r>
            <w:r w:rsidR="0060739C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معلم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مربوطه طراح آن بوده را نمایش می دهد و با انتخاب هر آزمون ، دانشجویانی که در آن شرکت کرده اند و کارنامه صادر شده است نشان داده می شود.</w:t>
            </w:r>
          </w:p>
        </w:tc>
      </w:tr>
      <w:tr w:rsidR="00B6297D" w:rsidRPr="00CF3CF9" w:rsidTr="00CF3CF9">
        <w:tc>
          <w:tcPr>
            <w:tcW w:w="8528" w:type="dxa"/>
            <w:gridSpan w:val="6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BA024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BA0243" w:rsidRPr="00CF3CF9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BA024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BA0243" w:rsidRPr="00CF3CF9">
              <w:rPr>
                <w:rFonts w:cs="B Zar"/>
                <w:sz w:val="28"/>
                <w:szCs w:val="28"/>
                <w:lang w:bidi="fa-IR"/>
              </w:rPr>
              <w:t>U.C</w:t>
            </w:r>
            <w:r w:rsidR="00BA0243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همان دانش آموزان و محصلین هستند.</w:t>
            </w:r>
          </w:p>
        </w:tc>
      </w:tr>
      <w:tr w:rsidR="00B6297D" w:rsidRPr="00CF3CF9" w:rsidTr="00CF3CF9">
        <w:tc>
          <w:tcPr>
            <w:tcW w:w="4264" w:type="dxa"/>
            <w:gridSpan w:val="3"/>
          </w:tcPr>
          <w:p w:rsidR="00B6297D" w:rsidRPr="00CF3CF9" w:rsidRDefault="00B6297D" w:rsidP="00CF3CF9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AA58CF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دانش آموز</w:t>
            </w:r>
          </w:p>
        </w:tc>
        <w:tc>
          <w:tcPr>
            <w:tcW w:w="4264" w:type="dxa"/>
            <w:gridSpan w:val="3"/>
          </w:tcPr>
          <w:p w:rsidR="00B6297D" w:rsidRPr="00CF3CF9" w:rsidRDefault="00B6297D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B6297D" w:rsidRPr="00CF3CF9" w:rsidTr="00CF3CF9">
        <w:tc>
          <w:tcPr>
            <w:tcW w:w="8528" w:type="dxa"/>
            <w:gridSpan w:val="6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CF3CF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CF3CF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مورد نظر </w:t>
            </w:r>
            <w:r w:rsidR="002B3DC0" w:rsidRPr="00CF3CF9">
              <w:rPr>
                <w:rFonts w:cs="B Zar" w:hint="cs"/>
                <w:sz w:val="28"/>
                <w:szCs w:val="28"/>
                <w:rtl/>
                <w:lang w:bidi="fa-IR"/>
              </w:rPr>
              <w:t>(دانش آموز) قبلا در آزمون شرکت کرده و درخواست مشاهده نمرات را نموده است.</w:t>
            </w:r>
          </w:p>
        </w:tc>
      </w:tr>
      <w:tr w:rsidR="00B6297D" w:rsidRPr="00CF3CF9" w:rsidTr="00CF3CF9">
        <w:tc>
          <w:tcPr>
            <w:tcW w:w="1400" w:type="dxa"/>
            <w:vMerge w:val="restart"/>
          </w:tcPr>
          <w:p w:rsidR="00B6297D" w:rsidRPr="00CF3CF9" w:rsidRDefault="00B6297D" w:rsidP="00CF3CF9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B6297D" w:rsidRPr="00CF3CF9" w:rsidRDefault="00B6297D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B6297D" w:rsidRPr="00CF3CF9" w:rsidRDefault="00B6297D" w:rsidP="00CF3CF9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B6297D" w:rsidRPr="00CF3CF9" w:rsidTr="00CF3CF9">
        <w:trPr>
          <w:trHeight w:val="910"/>
        </w:trPr>
        <w:tc>
          <w:tcPr>
            <w:tcW w:w="1400" w:type="dxa"/>
            <w:vMerge/>
          </w:tcPr>
          <w:p w:rsidR="00B6297D" w:rsidRPr="00CF3CF9" w:rsidRDefault="00B6297D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CF3CF9" w:rsidRDefault="00625A7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مشاده نمرات را می نماید.</w:t>
            </w:r>
          </w:p>
        </w:tc>
        <w:tc>
          <w:tcPr>
            <w:tcW w:w="3564" w:type="dxa"/>
            <w:gridSpan w:val="2"/>
          </w:tcPr>
          <w:p w:rsidR="00B6297D" w:rsidRPr="00CF3CF9" w:rsidRDefault="00625A7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2- سیستم درخواست انتخاب گروه را می نماید.</w:t>
            </w:r>
          </w:p>
        </w:tc>
      </w:tr>
      <w:tr w:rsidR="00B6297D" w:rsidRPr="00CF3CF9" w:rsidTr="00CF3CF9">
        <w:trPr>
          <w:trHeight w:val="1009"/>
        </w:trPr>
        <w:tc>
          <w:tcPr>
            <w:tcW w:w="1400" w:type="dxa"/>
            <w:vMerge/>
          </w:tcPr>
          <w:p w:rsidR="00B6297D" w:rsidRPr="00CF3CF9" w:rsidRDefault="00B6297D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CF3CF9" w:rsidRDefault="00625A74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A41FF0" w:rsidRPr="00CF3CF9">
              <w:rPr>
                <w:rFonts w:cs="B Zar" w:hint="cs"/>
                <w:sz w:val="28"/>
                <w:szCs w:val="28"/>
                <w:rtl/>
                <w:lang w:bidi="fa-IR"/>
              </w:rPr>
              <w:t>گروه درسی مورد نظر خود را انتخاب می نماید.</w:t>
            </w:r>
          </w:p>
        </w:tc>
        <w:tc>
          <w:tcPr>
            <w:tcW w:w="3564" w:type="dxa"/>
            <w:gridSpan w:val="2"/>
          </w:tcPr>
          <w:p w:rsidR="00B6297D" w:rsidRPr="00CF3CF9" w:rsidRDefault="00A41FF0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>3- سیستم فهرست نمرات درس دانشجو را به همراه نمرات نمایش می دهد.</w:t>
            </w:r>
          </w:p>
        </w:tc>
      </w:tr>
      <w:tr w:rsidR="00B6297D" w:rsidRPr="00CF3CF9" w:rsidTr="00CF3CF9">
        <w:trPr>
          <w:trHeight w:val="301"/>
        </w:trPr>
        <w:tc>
          <w:tcPr>
            <w:tcW w:w="1400" w:type="dxa"/>
            <w:vMerge/>
          </w:tcPr>
          <w:p w:rsidR="00B6297D" w:rsidRPr="00CF3CF9" w:rsidRDefault="00B6297D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B6297D" w:rsidRPr="00CF3CF9" w:rsidTr="00CF3CF9">
        <w:trPr>
          <w:trHeight w:val="113"/>
        </w:trPr>
        <w:tc>
          <w:tcPr>
            <w:tcW w:w="1400" w:type="dxa"/>
            <w:vMerge/>
          </w:tcPr>
          <w:p w:rsidR="00B6297D" w:rsidRPr="00CF3CF9" w:rsidRDefault="00B6297D" w:rsidP="00CF3CF9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B6297D" w:rsidRPr="00CF3CF9" w:rsidTr="00CF3CF9">
        <w:tc>
          <w:tcPr>
            <w:tcW w:w="8528" w:type="dxa"/>
            <w:gridSpan w:val="6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A41FF0"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دانشجو فقط می تواند نمرات را مشاهده نماید. دانشجو نمی تواند </w:t>
            </w:r>
            <w:r w:rsidR="004F02A7" w:rsidRPr="00CF3CF9">
              <w:rPr>
                <w:rFonts w:cs="B Zar" w:hint="cs"/>
                <w:sz w:val="28"/>
                <w:szCs w:val="28"/>
                <w:rtl/>
                <w:lang w:bidi="fa-IR"/>
              </w:rPr>
              <w:t>لیست نمرات سایر دانشجویان را ببیند.</w:t>
            </w:r>
          </w:p>
        </w:tc>
      </w:tr>
      <w:tr w:rsidR="00B6297D" w:rsidRPr="00CF3CF9" w:rsidTr="00CF3CF9">
        <w:tc>
          <w:tcPr>
            <w:tcW w:w="8528" w:type="dxa"/>
            <w:gridSpan w:val="6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rtl/>
                <w:lang w:bidi="fa-IR"/>
              </w:rPr>
              <w:t xml:space="preserve">  </w:t>
            </w:r>
          </w:p>
        </w:tc>
      </w:tr>
      <w:tr w:rsidR="00B6297D" w:rsidRPr="00CF3CF9" w:rsidTr="00CF3CF9">
        <w:trPr>
          <w:trHeight w:val="984"/>
        </w:trPr>
        <w:tc>
          <w:tcPr>
            <w:tcW w:w="8528" w:type="dxa"/>
            <w:gridSpan w:val="6"/>
          </w:tcPr>
          <w:p w:rsidR="00B6297D" w:rsidRPr="00CF3CF9" w:rsidRDefault="00B6297D" w:rsidP="00CF3CF9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CF3CF9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CF3CF9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CF3CF9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B6297D" w:rsidRDefault="00B6297D" w:rsidP="00B6297D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6A58E2" w:rsidRDefault="006A58E2" w:rsidP="006A58E2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1" w:name="_Toc361217357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8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</w:t>
      </w:r>
      <w:bookmarkEnd w:id="131"/>
    </w:p>
    <w:p w:rsidR="00B37A4A" w:rsidRDefault="0081269F" w:rsidP="00182CC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62120" cy="8070850"/>
            <wp:effectExtent l="19050" t="0" r="5080" b="0"/>
            <wp:docPr id="6" name="Picture 6" descr="UseCase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seCase10006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120" cy="807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90045C" w:rsidRP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rPr>
          <w:rFonts w:cs="B Zar" w:hint="cs"/>
          <w:sz w:val="30"/>
          <w:szCs w:val="30"/>
          <w:rtl/>
          <w:lang w:bidi="fa-IR"/>
        </w:rPr>
      </w:pPr>
    </w:p>
    <w:p w:rsidR="0090045C" w:rsidRP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C55C72" w:rsidRDefault="00C55C72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Pr="0006094A" w:rsidRDefault="0090045C" w:rsidP="0090045C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32" w:name="_Toc361217358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دوم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Class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bookmarkEnd w:id="132"/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3" w:name="_Toc36121735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 نمودار </w:t>
      </w:r>
      <w:r>
        <w:rPr>
          <w:rFonts w:cs="B Zar"/>
          <w:b/>
          <w:bCs/>
          <w:sz w:val="30"/>
          <w:szCs w:val="30"/>
          <w:lang w:bidi="fa-IR"/>
        </w:rPr>
        <w:t>Class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</w:t>
      </w:r>
      <w:bookmarkEnd w:id="133"/>
    </w:p>
    <w:p w:rsidR="0090045C" w:rsidRDefault="0081269F" w:rsidP="007C5465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858385" cy="8070850"/>
            <wp:effectExtent l="19050" t="0" r="0" b="0"/>
            <wp:docPr id="7" name="Picture 7" descr="Class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lass100014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385" cy="807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4" w:name="_Toc36121736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2-1-1- کلاس کاربر</w:t>
      </w:r>
      <w:bookmarkEnd w:id="134"/>
    </w:p>
    <w:p w:rsidR="0090045C" w:rsidRDefault="0081269F" w:rsidP="00792E99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645920" cy="1955800"/>
            <wp:effectExtent l="19050" t="0" r="0" b="0"/>
            <wp:docPr id="8" name="Picture 8" descr="Class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lass1000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95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00836" w:rsidRDefault="00A00836" w:rsidP="00AA7B7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5" w:name="_Toc361217361"/>
      <w:r>
        <w:rPr>
          <w:rFonts w:cs="B Zar" w:hint="cs"/>
          <w:b/>
          <w:bCs/>
          <w:sz w:val="30"/>
          <w:szCs w:val="30"/>
          <w:rtl/>
          <w:lang w:bidi="fa-IR"/>
        </w:rPr>
        <w:t>2-1-</w:t>
      </w:r>
      <w:r w:rsidR="00AA7B70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>- کلاس مدیر</w:t>
      </w:r>
      <w:bookmarkEnd w:id="135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0E676F" w:rsidRPr="004F590B" w:rsidRDefault="0081269F" w:rsidP="00A00836">
      <w:pPr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2576195" cy="25044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195" cy="250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AA7B7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6" w:name="_Toc361217362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2-1-3- کلاس </w:t>
      </w:r>
      <w:r w:rsidR="0060739C">
        <w:rPr>
          <w:rFonts w:cs="B Zar" w:hint="cs"/>
          <w:b/>
          <w:bCs/>
          <w:sz w:val="30"/>
          <w:szCs w:val="30"/>
          <w:rtl/>
          <w:lang w:bidi="fa-IR"/>
        </w:rPr>
        <w:t xml:space="preserve"> معلم</w:t>
      </w:r>
      <w:bookmarkEnd w:id="136"/>
      <w:r w:rsidR="0060739C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0E676F" w:rsidRPr="004F590B" w:rsidRDefault="0081269F" w:rsidP="00AA7B70">
      <w:pPr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2417445" cy="217043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217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02F" w:rsidRDefault="0093102F" w:rsidP="00FE3F4E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7" w:name="_Toc36121736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2-1-4- </w:t>
      </w:r>
      <w:r w:rsidR="00433A00">
        <w:rPr>
          <w:rFonts w:cs="B Zar" w:hint="cs"/>
          <w:b/>
          <w:bCs/>
          <w:sz w:val="30"/>
          <w:szCs w:val="30"/>
          <w:rtl/>
          <w:lang w:bidi="fa-IR"/>
        </w:rPr>
        <w:t xml:space="preserve">کلاس </w:t>
      </w:r>
      <w:r w:rsidR="00FE3F4E">
        <w:rPr>
          <w:rFonts w:cs="B Zar" w:hint="cs"/>
          <w:b/>
          <w:bCs/>
          <w:sz w:val="30"/>
          <w:szCs w:val="30"/>
          <w:rtl/>
          <w:lang w:bidi="fa-IR"/>
        </w:rPr>
        <w:t>صندوق پستی کاربران</w:t>
      </w:r>
      <w:bookmarkEnd w:id="137"/>
    </w:p>
    <w:p w:rsidR="000E676F" w:rsidRDefault="0081269F" w:rsidP="00FE3F4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725295" cy="2122805"/>
            <wp:effectExtent l="19050" t="0" r="8255" b="0"/>
            <wp:docPr id="11" name="Picture 11" descr="Class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lass1000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212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E778C" w:rsidRDefault="00DE778C" w:rsidP="00A733E9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8" w:name="_Toc361217364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2-1-5- </w:t>
      </w:r>
      <w:r w:rsidR="00A733E9">
        <w:rPr>
          <w:rFonts w:cs="B Zar" w:hint="cs"/>
          <w:b/>
          <w:bCs/>
          <w:sz w:val="30"/>
          <w:szCs w:val="30"/>
          <w:rtl/>
          <w:lang w:bidi="fa-IR"/>
        </w:rPr>
        <w:t>کلاس تعریف امتحانات</w:t>
      </w:r>
      <w:bookmarkEnd w:id="138"/>
    </w:p>
    <w:p w:rsidR="00AA7B70" w:rsidRDefault="0081269F" w:rsidP="00433A0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790825" cy="2711450"/>
            <wp:effectExtent l="19050" t="0" r="9525" b="0"/>
            <wp:docPr id="12" name="Picture 12" descr="Class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lass10006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33A00" w:rsidRDefault="00433A00" w:rsidP="00EA56AB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9" w:name="_Toc361217365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2-1-6- کلاس </w:t>
      </w:r>
      <w:r w:rsidR="00EA56AB">
        <w:rPr>
          <w:rFonts w:cs="B Zar" w:hint="cs"/>
          <w:b/>
          <w:bCs/>
          <w:sz w:val="30"/>
          <w:szCs w:val="30"/>
          <w:rtl/>
          <w:lang w:bidi="fa-IR"/>
        </w:rPr>
        <w:t>گزارش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امتحانات</w:t>
      </w:r>
      <w:bookmarkEnd w:id="139"/>
    </w:p>
    <w:p w:rsidR="00AA7B70" w:rsidRDefault="0081269F" w:rsidP="00EA56AB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630045" cy="1788795"/>
            <wp:effectExtent l="19050" t="0" r="8255" b="0"/>
            <wp:docPr id="13" name="Picture 13" descr="Class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lass1000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178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6B167A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0" w:name="_Toc36121736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2-1-7- کلاس تعریف </w:t>
      </w:r>
      <w:r w:rsidR="006B167A">
        <w:rPr>
          <w:rFonts w:cs="B Zar" w:hint="cs"/>
          <w:b/>
          <w:bCs/>
          <w:sz w:val="30"/>
          <w:szCs w:val="30"/>
          <w:rtl/>
          <w:lang w:bidi="fa-IR"/>
        </w:rPr>
        <w:t xml:space="preserve">دروس </w:t>
      </w:r>
      <w:r w:rsidR="002B19A3">
        <w:rPr>
          <w:rFonts w:cs="B Zar" w:hint="cs"/>
          <w:b/>
          <w:bCs/>
          <w:sz w:val="30"/>
          <w:szCs w:val="30"/>
          <w:rtl/>
          <w:lang w:bidi="fa-IR"/>
        </w:rPr>
        <w:t xml:space="preserve"> آموزشگاه</w:t>
      </w:r>
      <w:bookmarkEnd w:id="140"/>
      <w:r w:rsidR="002B19A3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AA7B70" w:rsidRPr="004F590B" w:rsidRDefault="0081269F" w:rsidP="00EA56AB">
      <w:pPr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2719070" cy="21228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212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695F07" w:rsidRDefault="00695F07" w:rsidP="009F67D4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1" w:name="_Toc361217367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2-1-8- کلاس </w:t>
      </w:r>
      <w:r w:rsidR="009F67D4">
        <w:rPr>
          <w:rFonts w:cs="B Zar" w:hint="cs"/>
          <w:b/>
          <w:bCs/>
          <w:sz w:val="30"/>
          <w:szCs w:val="30"/>
          <w:rtl/>
          <w:lang w:bidi="fa-IR"/>
        </w:rPr>
        <w:t>بانک سوالات</w:t>
      </w:r>
      <w:bookmarkEnd w:id="141"/>
    </w:p>
    <w:p w:rsidR="00EA56AB" w:rsidRDefault="0081269F" w:rsidP="00695F07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558290" cy="1621790"/>
            <wp:effectExtent l="19050" t="0" r="3810" b="0"/>
            <wp:docPr id="15" name="Picture 15" descr="Class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lass1000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62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352E49" w:rsidRDefault="00352E49" w:rsidP="0082408A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2" w:name="_Toc361217368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2-1-9- کلاس </w:t>
      </w:r>
      <w:r w:rsidR="0082408A">
        <w:rPr>
          <w:rFonts w:cs="B Zar" w:hint="cs"/>
          <w:b/>
          <w:bCs/>
          <w:sz w:val="30"/>
          <w:szCs w:val="30"/>
          <w:rtl/>
          <w:lang w:bidi="fa-IR"/>
        </w:rPr>
        <w:t>درخواست شرکت در آزمون</w:t>
      </w:r>
      <w:bookmarkEnd w:id="142"/>
    </w:p>
    <w:p w:rsidR="00EA56AB" w:rsidRDefault="0081269F" w:rsidP="0082408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202815" cy="1637665"/>
            <wp:effectExtent l="19050" t="0" r="6985" b="0"/>
            <wp:docPr id="16" name="Picture 16" descr="Class1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lass1001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81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B22E1F" w:rsidRPr="0006094A" w:rsidRDefault="00B22E1F" w:rsidP="00B22E1F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43" w:name="_Toc361217369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سوم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Sequence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bookmarkEnd w:id="143"/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F200E" w:rsidRDefault="009F200E" w:rsidP="00D9665E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4" w:name="_Toc36121737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3-1- نمودار </w:t>
      </w:r>
      <w:r w:rsidR="00D9665E">
        <w:rPr>
          <w:rFonts w:cs="B Zar" w:hint="cs"/>
          <w:b/>
          <w:bCs/>
          <w:sz w:val="30"/>
          <w:szCs w:val="30"/>
          <w:rtl/>
          <w:lang w:bidi="fa-IR"/>
        </w:rPr>
        <w:t xml:space="preserve">توالی </w:t>
      </w:r>
      <w:r w:rsidR="00FC057E">
        <w:rPr>
          <w:rFonts w:cs="B Zar"/>
          <w:b/>
          <w:bCs/>
          <w:sz w:val="30"/>
          <w:szCs w:val="30"/>
          <w:lang w:bidi="fa-IR"/>
        </w:rPr>
        <w:t>SignIn</w:t>
      </w:r>
      <w:bookmarkEnd w:id="144"/>
    </w:p>
    <w:p w:rsidR="00956617" w:rsidRDefault="00B746A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71.6pt;margin-top:0;width:2in;height:2in;z-index:251656192">
            <v:textbox>
              <w:txbxContent>
                <w:p w:rsidR="00C416FA" w:rsidRPr="00142AD3" w:rsidRDefault="0081269F" w:rsidP="00BD704C">
                  <w:pPr>
                    <w:jc w:val="lowKashida"/>
                    <w:rPr>
                      <w:rFonts w:cs="B Zar"/>
                      <w:sz w:val="30"/>
                      <w:szCs w:val="30"/>
                      <w:lang w:bidi="fa-IR"/>
                    </w:rPr>
                  </w:pPr>
                  <w:r>
                    <w:rPr>
                      <w:rFonts w:cs="B Zar" w:hint="cs"/>
                      <w:noProof/>
                      <w:sz w:val="30"/>
                      <w:szCs w:val="30"/>
                      <w:lang w:bidi="fa-IR"/>
                    </w:rPr>
                    <w:drawing>
                      <wp:inline distT="0" distB="0" distL="0" distR="0">
                        <wp:extent cx="5271770" cy="7967345"/>
                        <wp:effectExtent l="19050" t="0" r="5080" b="0"/>
                        <wp:docPr id="17" name="Picture 17" descr="sequnce100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sequnce100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71770" cy="79673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:rsidR="00D40DA5" w:rsidRDefault="00D40DA5" w:rsidP="00E25423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5" w:name="_Toc361217371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3-2- نمودار توالی </w:t>
      </w:r>
      <w:r>
        <w:rPr>
          <w:rFonts w:cs="B Zar"/>
          <w:b/>
          <w:bCs/>
          <w:sz w:val="30"/>
          <w:szCs w:val="30"/>
          <w:lang w:bidi="fa-IR"/>
        </w:rPr>
        <w:t>Sign</w:t>
      </w:r>
      <w:r w:rsidR="00E25423">
        <w:rPr>
          <w:rFonts w:cs="B Zar"/>
          <w:b/>
          <w:bCs/>
          <w:sz w:val="30"/>
          <w:szCs w:val="30"/>
          <w:lang w:bidi="fa-IR"/>
        </w:rPr>
        <w:t>Up</w:t>
      </w:r>
      <w:bookmarkEnd w:id="145"/>
    </w:p>
    <w:p w:rsidR="00956617" w:rsidRDefault="00B746AC" w:rsidP="00C6780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pict>
          <v:shape id="_x0000_s1030" type="#_x0000_t202" style="position:absolute;left:0;text-align:left;margin-left:358.6pt;margin-top:23.15pt;width:9pt;height:11.8pt;z-index:251657216" stroked="f">
            <v:textbox>
              <w:txbxContent>
                <w:p w:rsidR="00C416FA" w:rsidRDefault="00C416FA"/>
              </w:txbxContent>
            </v:textbox>
            <w10:wrap anchorx="page"/>
          </v:shape>
        </w:pict>
      </w:r>
      <w:r w:rsidR="0081269F"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1770" cy="8070850"/>
            <wp:effectExtent l="19050" t="0" r="5080" b="0"/>
            <wp:docPr id="18" name="Picture 18" descr="Sequnce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equnce10002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807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1C7" w:rsidRDefault="002B01C7" w:rsidP="00C6780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6780C" w:rsidRDefault="00C6780C" w:rsidP="00C6780C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6" w:name="_Toc36121737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3-3- نمودار توالی </w:t>
      </w:r>
      <w:r>
        <w:rPr>
          <w:rFonts w:cs="B Zar"/>
          <w:b/>
          <w:bCs/>
          <w:sz w:val="30"/>
          <w:szCs w:val="30"/>
          <w:lang w:bidi="fa-IR"/>
        </w:rPr>
        <w:t>SignOut</w:t>
      </w:r>
      <w:bookmarkEnd w:id="146"/>
    </w:p>
    <w:p w:rsidR="00035CE2" w:rsidRDefault="00035CE2" w:rsidP="00035CE2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035CE2" w:rsidRDefault="00035CE2" w:rsidP="00035CE2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D40DA5" w:rsidRDefault="0081269F" w:rsidP="00035CE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832225" cy="6432550"/>
            <wp:effectExtent l="19050" t="0" r="0" b="0"/>
            <wp:docPr id="19" name="Picture 19" descr="Sequnce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equnce1000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225" cy="643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35CE2" w:rsidRDefault="00035CE2" w:rsidP="002E63B8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7" w:name="_Toc36121737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3-</w:t>
      </w:r>
      <w:r w:rsidR="002E63B8">
        <w:rPr>
          <w:rFonts w:cs="B Zar" w:hint="cs"/>
          <w:b/>
          <w:bCs/>
          <w:sz w:val="30"/>
          <w:szCs w:val="30"/>
          <w:rtl/>
          <w:lang w:bidi="fa-IR"/>
        </w:rPr>
        <w:t>4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نمودار توالی </w:t>
      </w:r>
      <w:r w:rsidR="002E63B8">
        <w:rPr>
          <w:rFonts w:cs="B Zar"/>
          <w:b/>
          <w:bCs/>
          <w:sz w:val="30"/>
          <w:szCs w:val="30"/>
          <w:lang w:bidi="fa-IR"/>
        </w:rPr>
        <w:t>Question Bank</w:t>
      </w:r>
      <w:bookmarkEnd w:id="147"/>
    </w:p>
    <w:p w:rsidR="00D40DA5" w:rsidRDefault="0081269F" w:rsidP="00975A94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1770" cy="7140575"/>
            <wp:effectExtent l="19050" t="0" r="5080" b="0"/>
            <wp:docPr id="20" name="Picture 20" descr="Sequnce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equnce10004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14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387E" w:rsidRDefault="00D0387E" w:rsidP="00B42EDF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8" w:name="_Toc36121737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3-5- نمودار توالی </w:t>
      </w:r>
      <w:r w:rsidR="00B42EDF">
        <w:rPr>
          <w:rFonts w:cs="B Zar"/>
          <w:b/>
          <w:bCs/>
          <w:sz w:val="30"/>
          <w:szCs w:val="30"/>
          <w:lang w:bidi="fa-IR"/>
        </w:rPr>
        <w:t>Exam</w:t>
      </w:r>
      <w:bookmarkEnd w:id="148"/>
    </w:p>
    <w:p w:rsidR="00D40DA5" w:rsidRDefault="0081269F" w:rsidP="00D0387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63515" cy="7974965"/>
            <wp:effectExtent l="19050" t="0" r="0" b="0"/>
            <wp:docPr id="21" name="Picture 21" descr="Sequnce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equnce10005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7974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AD2" w:rsidRDefault="003F2AD2" w:rsidP="00C9008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9" w:name="_Toc36121737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3-6- نمودار توالی </w:t>
      </w:r>
      <w:r w:rsidR="00C90081">
        <w:rPr>
          <w:rFonts w:cs="B Zar"/>
          <w:b/>
          <w:bCs/>
          <w:sz w:val="30"/>
          <w:szCs w:val="30"/>
          <w:lang w:bidi="fa-IR"/>
        </w:rPr>
        <w:t>Exam Definition</w:t>
      </w:r>
      <w:bookmarkEnd w:id="149"/>
    </w:p>
    <w:p w:rsidR="00D40DA5" w:rsidRDefault="0081269F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897755" cy="7951470"/>
            <wp:effectExtent l="19050" t="0" r="0" b="0"/>
            <wp:docPr id="22" name="Picture 22" descr="Sequnce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equnce10006"/>
                    <pic:cNvPicPr>
                      <a:picLocks noChangeAspect="1" noChangeArrowheads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55" cy="795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081" w:rsidRDefault="00C90081" w:rsidP="00481FA1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50" w:name="_Toc36121737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3-7- نمودار توالی </w:t>
      </w:r>
      <w:r w:rsidR="00481FA1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50"/>
    </w:p>
    <w:p w:rsidR="00D40DA5" w:rsidRDefault="002B01C7" w:rsidP="0005392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pict>
          <v:shape id="_x0000_s1033" type="#_x0000_t202" style="position:absolute;left:0;text-align:left;margin-left:326.35pt;margin-top:21.35pt;width:18pt;height:27pt;z-index:251658240" stroked="f">
            <v:textbox>
              <w:txbxContent>
                <w:p w:rsidR="00C416FA" w:rsidRDefault="00C416FA"/>
              </w:txbxContent>
            </v:textbox>
            <w10:wrap anchorx="page"/>
          </v:shape>
        </w:pict>
      </w:r>
      <w:r w:rsidR="0081269F"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1770" cy="8070850"/>
            <wp:effectExtent l="19050" t="0" r="5080" b="0"/>
            <wp:docPr id="23" name="Picture 23" descr="teacherAccep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teacherAcception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807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EAB" w:rsidRDefault="00045EAB" w:rsidP="00C138C7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1" w:name="_Toc36121737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3-8- نمودار توالی </w:t>
      </w:r>
      <w:r w:rsidR="00C138C7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51"/>
    </w:p>
    <w:p w:rsidR="00D0387E" w:rsidRDefault="0081269F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1770" cy="8110220"/>
            <wp:effectExtent l="19050" t="0" r="5080" b="0"/>
            <wp:docPr id="24" name="Picture 24" descr="Sequnce1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equnce10008"/>
                    <pic:cNvPicPr>
                      <a:picLocks noChangeAspect="1" noChangeArrowheads="1"/>
                    </pic:cNvPicPr>
                  </pic:nvPicPr>
                  <pic:blipFill>
                    <a:blip r:embed="rId3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811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26" w:rsidRDefault="00BD1626" w:rsidP="00AE07A2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2" w:name="_Toc36121737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3-9- نمودار توالی </w:t>
      </w:r>
      <w:r w:rsidR="00AE07A2">
        <w:rPr>
          <w:rFonts w:cs="B Zar"/>
          <w:b/>
          <w:bCs/>
          <w:sz w:val="30"/>
          <w:szCs w:val="30"/>
          <w:lang w:bidi="fa-IR"/>
        </w:rPr>
        <w:t>Be In Exam Request</w:t>
      </w:r>
      <w:bookmarkEnd w:id="152"/>
    </w:p>
    <w:p w:rsidR="00D0387E" w:rsidRDefault="0081269F" w:rsidP="002D6CE9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63515" cy="7974965"/>
            <wp:effectExtent l="19050" t="0" r="0" b="0"/>
            <wp:docPr id="25" name="Picture 25" descr="Sequnce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equnce10009"/>
                    <pic:cNvPicPr>
                      <a:picLocks noChangeAspect="1" noChangeArrowheads="1"/>
                    </pic:cNvPicPr>
                  </pic:nvPicPr>
                  <pic:blipFill>
                    <a:blip r:embed="rId3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7974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ADC" w:rsidRDefault="00A61ADC" w:rsidP="00AE07A2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3" w:name="_Toc36121737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3-10- نمودار توالی </w:t>
      </w:r>
      <w:r w:rsidR="00AE07A2">
        <w:rPr>
          <w:rFonts w:cs="B Zar"/>
          <w:b/>
          <w:bCs/>
          <w:sz w:val="30"/>
          <w:szCs w:val="30"/>
          <w:lang w:bidi="fa-IR"/>
        </w:rPr>
        <w:t>Boss MailBox</w:t>
      </w:r>
      <w:bookmarkEnd w:id="153"/>
      <w:r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D0387E" w:rsidRDefault="002B01C7" w:rsidP="00281B6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rtl/>
        </w:rPr>
        <w:pict>
          <v:shape id="_x0000_s1035" type="#_x0000_t202" style="position:absolute;left:0;text-align:left;margin-left:283.25pt;margin-top:29.85pt;width:18pt;height:27pt;z-index:251659264" stroked="f">
            <v:textbox>
              <w:txbxContent>
                <w:p w:rsidR="00C416FA" w:rsidRDefault="00C416FA" w:rsidP="002B01C7"/>
              </w:txbxContent>
            </v:textbox>
            <w10:wrap anchorx="page"/>
          </v:shape>
        </w:pict>
      </w:r>
      <w:r w:rsidR="0081269F"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023360" cy="7506335"/>
            <wp:effectExtent l="19050" t="0" r="0" b="0"/>
            <wp:docPr id="26" name="Picture 26" descr="bossmail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bossmailBox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360" cy="7506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62A" w:rsidRDefault="00C2562A" w:rsidP="00281B60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AC6AA5" w:rsidRDefault="00AC6AA5" w:rsidP="001C52C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4" w:name="_Toc36121738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3-11- نمودار توالی </w:t>
      </w:r>
      <w:r w:rsidR="001C52C1">
        <w:rPr>
          <w:rFonts w:cs="B Zar"/>
          <w:b/>
          <w:bCs/>
          <w:sz w:val="30"/>
          <w:szCs w:val="30"/>
          <w:lang w:bidi="fa-IR"/>
        </w:rPr>
        <w:t>Teacher MailBox</w:t>
      </w:r>
      <w:bookmarkEnd w:id="154"/>
    </w:p>
    <w:p w:rsidR="00D0387E" w:rsidRDefault="0081269F" w:rsidP="001C52C1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93870" cy="7689215"/>
            <wp:effectExtent l="19050" t="0" r="0" b="0"/>
            <wp:docPr id="27" name="Picture 27" descr="Sequnce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equnce1001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7689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1C52C1" w:rsidRDefault="001C52C1" w:rsidP="00D44D46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5" w:name="_Toc36121738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3-1</w:t>
      </w:r>
      <w:r w:rsidR="000E314A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نمودار توالی </w:t>
      </w:r>
      <w:r w:rsidR="00D44D46">
        <w:rPr>
          <w:rFonts w:cs="B Zar"/>
          <w:b/>
          <w:bCs/>
          <w:sz w:val="30"/>
          <w:szCs w:val="30"/>
          <w:lang w:bidi="fa-IR"/>
        </w:rPr>
        <w:t>Marks View</w:t>
      </w:r>
      <w:bookmarkEnd w:id="155"/>
    </w:p>
    <w:p w:rsidR="00AC6AA5" w:rsidRDefault="0081269F" w:rsidP="007617B6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707255" cy="8062595"/>
            <wp:effectExtent l="19050" t="0" r="0" b="0"/>
            <wp:docPr id="28" name="Picture 28" descr="Sequnce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equnce10012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55" cy="806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34962" w:rsidRDefault="00E3496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Pr="0006094A" w:rsidRDefault="00483632" w:rsidP="00D5050A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56" w:name="_Toc361217382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چهارم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D5050A">
        <w:rPr>
          <w:rFonts w:cs="B Titr"/>
          <w:b/>
          <w:bCs/>
          <w:sz w:val="44"/>
          <w:szCs w:val="44"/>
          <w:lang w:bidi="fa-IR"/>
        </w:rPr>
        <w:t>Collaboration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bookmarkEnd w:id="156"/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5050A" w:rsidRPr="00D5050A" w:rsidRDefault="00D5050A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57" w:name="_Toc36121738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Pr="00D5050A">
        <w:rPr>
          <w:rFonts w:cs="B Zar"/>
          <w:b/>
          <w:bCs/>
          <w:sz w:val="30"/>
          <w:szCs w:val="30"/>
          <w:rtl/>
          <w:lang w:bidi="fa-IR"/>
        </w:rPr>
        <w:t xml:space="preserve">-1- 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D5050A">
        <w:rPr>
          <w:rFonts w:cs="B Zar"/>
          <w:b/>
          <w:bCs/>
          <w:sz w:val="30"/>
          <w:szCs w:val="30"/>
          <w:lang w:bidi="fa-IR"/>
        </w:rPr>
        <w:t>SignIn</w:t>
      </w:r>
      <w:bookmarkEnd w:id="157"/>
    </w:p>
    <w:p w:rsidR="00D5050A" w:rsidRDefault="0081269F" w:rsidP="00D5050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142740" cy="8078470"/>
            <wp:effectExtent l="19050" t="0" r="0" b="0"/>
            <wp:docPr id="29" name="Picture 29" descr="Collaboration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ollaboration10001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40" cy="807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58" w:name="_Toc36121738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-2-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A552C1" w:rsidRPr="00D5050A">
        <w:rPr>
          <w:rFonts w:cs="B Zar"/>
          <w:b/>
          <w:bCs/>
          <w:sz w:val="30"/>
          <w:szCs w:val="30"/>
          <w:lang w:bidi="fa-IR"/>
        </w:rPr>
        <w:t xml:space="preserve">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SignUp</w:t>
      </w:r>
      <w:bookmarkEnd w:id="158"/>
    </w:p>
    <w:p w:rsidR="00D5050A" w:rsidRDefault="0081269F" w:rsidP="00EE0A46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77995" cy="8070850"/>
            <wp:effectExtent l="19050" t="0" r="8255" b="0"/>
            <wp:docPr id="30" name="Picture 30" descr="Collaboration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ollaboration10002"/>
                    <pic:cNvPicPr>
                      <a:picLocks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995" cy="807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59" w:name="_Toc36121738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-3-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SignOut</w:t>
      </w:r>
      <w:bookmarkEnd w:id="159"/>
    </w:p>
    <w:p w:rsidR="00D5050A" w:rsidRDefault="0081269F" w:rsidP="00156D9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928110" cy="7752715"/>
            <wp:effectExtent l="19050" t="0" r="0" b="0"/>
            <wp:docPr id="31" name="Picture 31" descr="Collaboration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ollaboration1000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110" cy="7752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D5050A" w:rsidP="00D5050A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0" w:name="_Toc36121738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-4-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Question Bank</w:t>
      </w:r>
      <w:bookmarkEnd w:id="160"/>
    </w:p>
    <w:p w:rsidR="00D5050A" w:rsidRPr="00D5050A" w:rsidRDefault="0081269F" w:rsidP="00C757E0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4055110" cy="8078470"/>
            <wp:effectExtent l="19050" t="0" r="2540" b="0"/>
            <wp:docPr id="32" name="Picture 32" descr="Collaboration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ollaboration10004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110" cy="807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1" w:name="_Toc36121738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-5-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B94C81">
        <w:rPr>
          <w:rFonts w:cs="B Zar"/>
          <w:b/>
          <w:bCs/>
          <w:sz w:val="30"/>
          <w:szCs w:val="30"/>
          <w:lang w:bidi="fa-IR"/>
        </w:rPr>
        <w:t xml:space="preserve">Be In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Exam</w:t>
      </w:r>
      <w:r w:rsidR="00B94C81">
        <w:rPr>
          <w:rFonts w:cs="B Zar"/>
          <w:b/>
          <w:bCs/>
          <w:sz w:val="30"/>
          <w:szCs w:val="30"/>
          <w:lang w:bidi="fa-IR"/>
        </w:rPr>
        <w:t xml:space="preserve"> Request</w:t>
      </w:r>
      <w:bookmarkEnd w:id="161"/>
    </w:p>
    <w:p w:rsidR="00D5050A" w:rsidRDefault="0081269F" w:rsidP="00B94C81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142740" cy="8070850"/>
            <wp:effectExtent l="19050" t="0" r="0" b="0"/>
            <wp:docPr id="33" name="Picture 33" descr="Collaboration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ollaboration10005"/>
                    <pic:cNvPicPr>
                      <a:picLocks noChangeAspect="1" noChangeArrowheads="1"/>
                    </pic:cNvPicPr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40" cy="807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2" w:name="_Toc36121738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-6-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Exam Definition</w:t>
      </w:r>
      <w:bookmarkEnd w:id="162"/>
    </w:p>
    <w:p w:rsidR="00D5050A" w:rsidRDefault="0081269F" w:rsidP="00151653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413250" cy="7943215"/>
            <wp:effectExtent l="19050" t="0" r="6350" b="0"/>
            <wp:docPr id="34" name="Picture 34" descr="Collaboration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ollaboration10006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0" cy="7943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132EAF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3" w:name="_Toc36121738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 w:rsidR="00132EAF"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Exam R</w:t>
      </w:r>
      <w:r w:rsidR="00F4231A">
        <w:rPr>
          <w:rFonts w:cs="B Zar"/>
          <w:b/>
          <w:bCs/>
          <w:sz w:val="30"/>
          <w:szCs w:val="30"/>
          <w:lang w:bidi="fa-IR"/>
        </w:rPr>
        <w:t>egisteration</w:t>
      </w:r>
      <w:bookmarkEnd w:id="163"/>
    </w:p>
    <w:p w:rsidR="00D5050A" w:rsidRDefault="0081269F" w:rsidP="00935AE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779010" cy="8054975"/>
            <wp:effectExtent l="19050" t="0" r="2540" b="0"/>
            <wp:docPr id="35" name="Picture 35" descr="Collaboration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ollaboration10009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10" cy="805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132EAF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4" w:name="_Toc36121739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 w:rsidR="00132EAF">
        <w:rPr>
          <w:rFonts w:cs="B Zar" w:hint="cs"/>
          <w:b/>
          <w:bCs/>
          <w:sz w:val="30"/>
          <w:szCs w:val="30"/>
          <w:rtl/>
          <w:lang w:bidi="fa-IR"/>
        </w:rPr>
        <w:t>8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Teacher MailBox</w:t>
      </w:r>
      <w:bookmarkEnd w:id="164"/>
    </w:p>
    <w:p w:rsidR="00D5050A" w:rsidRDefault="0081269F" w:rsidP="00E34F4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1487170" cy="7306945"/>
            <wp:effectExtent l="19050" t="0" r="0" b="0"/>
            <wp:docPr id="36" name="Picture 36" descr="Collaboration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ollaboration1001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7306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C69" w:rsidRDefault="008E2C69" w:rsidP="00D5050A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E2C69" w:rsidRDefault="008E2C69" w:rsidP="00D5050A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5050A" w:rsidRPr="008E2C69" w:rsidRDefault="00687ED4" w:rsidP="00132EAF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5" w:name="_Toc36121739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 w:rsidR="00132EAF">
        <w:rPr>
          <w:rFonts w:cs="B Zar" w:hint="cs"/>
          <w:b/>
          <w:bCs/>
          <w:sz w:val="30"/>
          <w:szCs w:val="30"/>
          <w:rtl/>
          <w:lang w:bidi="fa-IR"/>
        </w:rPr>
        <w:t>9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 نمودار توال</w:t>
      </w:r>
      <w:r w:rsidR="00D5050A" w:rsidRPr="008E2C69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Teacher Marks</w:t>
      </w:r>
      <w:bookmarkEnd w:id="165"/>
    </w:p>
    <w:p w:rsidR="00483632" w:rsidRPr="00D5050A" w:rsidRDefault="0081269F" w:rsidP="00334D46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047490" cy="8070850"/>
            <wp:effectExtent l="19050" t="0" r="0" b="0"/>
            <wp:docPr id="37" name="Picture 37" descr="Collaboration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ollaboration10012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490" cy="807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Pr="0006094A" w:rsidRDefault="005A7FA6" w:rsidP="00687ED4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66" w:name="_Toc361217392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پنجم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687ED4">
        <w:rPr>
          <w:rFonts w:cs="B Titr"/>
          <w:b/>
          <w:bCs/>
          <w:sz w:val="44"/>
          <w:szCs w:val="44"/>
          <w:lang w:bidi="fa-IR"/>
        </w:rPr>
        <w:t>Activity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bookmarkEnd w:id="166"/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687ED4" w:rsidRPr="008E2C69" w:rsidRDefault="00687ED4" w:rsidP="00687ED4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67" w:name="_Toc36121739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-1-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9D7213">
        <w:rPr>
          <w:rFonts w:cs="B Zar"/>
          <w:b/>
          <w:bCs/>
          <w:sz w:val="30"/>
          <w:szCs w:val="30"/>
          <w:lang w:bidi="fa-IR"/>
        </w:rPr>
        <w:t>SignUp</w:t>
      </w:r>
      <w:bookmarkEnd w:id="167"/>
    </w:p>
    <w:p w:rsidR="005A7FA6" w:rsidRDefault="0081269F" w:rsidP="007C2D3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776980" cy="8078470"/>
            <wp:effectExtent l="19050" t="0" r="0" b="0"/>
            <wp:docPr id="38" name="Picture 38" descr="Activity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Activity10001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80" cy="807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213" w:rsidRPr="008E2C69" w:rsidRDefault="009D7213" w:rsidP="009B77D5">
      <w:pPr>
        <w:spacing w:line="336" w:lineRule="auto"/>
        <w:outlineLvl w:val="1"/>
        <w:rPr>
          <w:rFonts w:cs="B Zar" w:hint="cs"/>
          <w:b/>
          <w:bCs/>
          <w:sz w:val="30"/>
          <w:szCs w:val="30"/>
          <w:lang w:bidi="fa-IR"/>
        </w:rPr>
      </w:pPr>
      <w:bookmarkStart w:id="168" w:name="_Toc36121739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9B77D5">
        <w:rPr>
          <w:rFonts w:cs="B Zar" w:hint="cs"/>
          <w:b/>
          <w:bCs/>
          <w:sz w:val="30"/>
          <w:szCs w:val="30"/>
          <w:rtl/>
          <w:lang w:bidi="fa-IR"/>
        </w:rPr>
        <w:t>برگذاری امتحانات</w:t>
      </w:r>
      <w:bookmarkEnd w:id="168"/>
    </w:p>
    <w:p w:rsidR="007C2D3E" w:rsidRDefault="0081269F" w:rsidP="009B77D5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973705" cy="7012940"/>
            <wp:effectExtent l="19050" t="0" r="0" b="0"/>
            <wp:docPr id="39" name="Picture 39" descr="Activity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Activity10002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7012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D3E" w:rsidRDefault="007C2D3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Pr="008E2C69" w:rsidRDefault="009B77D5" w:rsidP="000734DE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69" w:name="_Toc36121739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0734DE">
        <w:rPr>
          <w:rFonts w:cs="B Zar"/>
          <w:b/>
          <w:bCs/>
          <w:sz w:val="30"/>
          <w:szCs w:val="30"/>
          <w:lang w:bidi="fa-IR"/>
        </w:rPr>
        <w:t>Exam Definition</w:t>
      </w:r>
      <w:bookmarkEnd w:id="169"/>
    </w:p>
    <w:p w:rsidR="005A7FA6" w:rsidRDefault="0081269F" w:rsidP="000734D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253865" cy="7967345"/>
            <wp:effectExtent l="19050" t="0" r="0" b="0"/>
            <wp:docPr id="40" name="Picture 40" descr="Activity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Activity10003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865" cy="796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4DE" w:rsidRPr="008E2C69" w:rsidRDefault="000734DE" w:rsidP="00AE1E2B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70" w:name="_Toc36121739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AE1E2B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70"/>
    </w:p>
    <w:p w:rsidR="005A7FA6" w:rsidRDefault="0081269F" w:rsidP="00E5398D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1770" cy="6511925"/>
            <wp:effectExtent l="19050" t="0" r="5080" b="0"/>
            <wp:docPr id="41" name="Picture 41" descr="Activity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Activity10004"/>
                    <pic:cNvPicPr>
                      <a:picLocks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651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E1E2B" w:rsidRPr="008E2C69" w:rsidRDefault="00AE1E2B" w:rsidP="000D069B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71" w:name="_Toc36121739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0D069B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71"/>
    </w:p>
    <w:p w:rsidR="009B77D5" w:rsidRPr="00AE1E2B" w:rsidRDefault="0081269F" w:rsidP="000D069B">
      <w:pPr>
        <w:jc w:val="center"/>
        <w:rPr>
          <w:rFonts w:cs="B Zar" w:hint="cs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lang w:bidi="fa-IR"/>
        </w:rPr>
        <w:drawing>
          <wp:inline distT="0" distB="0" distL="0" distR="0">
            <wp:extent cx="2719070" cy="7466330"/>
            <wp:effectExtent l="19050" t="0" r="5080" b="0"/>
            <wp:docPr id="42" name="Picture 42" descr="Activity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Activity1000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746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6A50" w:rsidRPr="008E2C69" w:rsidRDefault="00276A50" w:rsidP="004E1657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72" w:name="_Toc36121739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4E1657">
        <w:rPr>
          <w:rFonts w:cs="B Zar"/>
          <w:b/>
          <w:bCs/>
          <w:sz w:val="30"/>
          <w:szCs w:val="30"/>
          <w:lang w:bidi="fa-IR"/>
        </w:rPr>
        <w:t>Exam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="004E1657">
        <w:rPr>
          <w:rFonts w:cs="B Zar"/>
          <w:b/>
          <w:bCs/>
          <w:sz w:val="30"/>
          <w:szCs w:val="30"/>
          <w:lang w:bidi="fa-IR"/>
        </w:rPr>
        <w:t>Registration</w:t>
      </w:r>
      <w:bookmarkEnd w:id="172"/>
    </w:p>
    <w:p w:rsidR="009B77D5" w:rsidRDefault="0081269F" w:rsidP="004E1657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2783205" cy="8070850"/>
            <wp:effectExtent l="19050" t="0" r="0" b="0"/>
            <wp:docPr id="43" name="Picture 43" descr="Activity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Activity10006"/>
                    <pic:cNvPicPr>
                      <a:picLocks noChangeAspect="1" noChangeArrowheads="1"/>
                    </pic:cNvPicPr>
                  </pic:nvPicPr>
                  <pic:blipFill>
                    <a:blip r:embed="rId5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205" cy="807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7C8" w:rsidRPr="008E2C69" w:rsidRDefault="000E57C8" w:rsidP="00B67048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73" w:name="_Toc36121739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B67048">
        <w:rPr>
          <w:rFonts w:cs="B Zar"/>
          <w:b/>
          <w:bCs/>
          <w:sz w:val="30"/>
          <w:szCs w:val="30"/>
          <w:lang w:bidi="fa-IR"/>
        </w:rPr>
        <w:t>Boss Mailbox</w:t>
      </w:r>
      <w:bookmarkEnd w:id="173"/>
    </w:p>
    <w:p w:rsidR="009B77D5" w:rsidRDefault="0081269F" w:rsidP="00B67048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3108960" cy="7124065"/>
            <wp:effectExtent l="19050" t="0" r="0" b="0"/>
            <wp:docPr id="44" name="Picture 44" descr="Activity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Activity10007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712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85452" w:rsidRPr="00585452" w:rsidRDefault="00585452" w:rsidP="00736FFE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174" w:name="_Toc189992927"/>
      <w:bookmarkStart w:id="175" w:name="_Toc361217400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ششم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 w:rsidRPr="00585452">
        <w:rPr>
          <w:rFonts w:cs="B Titr" w:hint="cs"/>
          <w:b/>
          <w:bCs/>
          <w:sz w:val="36"/>
          <w:szCs w:val="36"/>
          <w:rtl/>
          <w:lang w:bidi="fa-IR"/>
        </w:rPr>
        <w:t>نیاز</w:t>
      </w:r>
      <w:r w:rsidRPr="00C542CC">
        <w:rPr>
          <w:rFonts w:cs="B Zar" w:hint="cs"/>
          <w:b/>
          <w:bCs/>
          <w:sz w:val="36"/>
          <w:szCs w:val="36"/>
          <w:rtl/>
          <w:lang w:bidi="fa-IR"/>
        </w:rPr>
        <w:t xml:space="preserve">مندیهای </w:t>
      </w:r>
      <w:bookmarkEnd w:id="174"/>
      <w:r w:rsidR="00F309D6">
        <w:rPr>
          <w:rFonts w:cs="B Zar" w:hint="cs"/>
          <w:b/>
          <w:bCs/>
          <w:sz w:val="36"/>
          <w:szCs w:val="36"/>
          <w:rtl/>
          <w:lang w:bidi="fa-IR"/>
        </w:rPr>
        <w:t>سیستم</w:t>
      </w:r>
      <w:r w:rsidR="002474D3">
        <w:rPr>
          <w:rFonts w:cs="B Zar" w:hint="cs"/>
          <w:b/>
          <w:bCs/>
          <w:sz w:val="36"/>
          <w:szCs w:val="36"/>
          <w:rtl/>
          <w:lang w:bidi="fa-IR"/>
        </w:rPr>
        <w:t xml:space="preserve"> آموزشگاه</w:t>
      </w:r>
      <w:bookmarkEnd w:id="175"/>
      <w:r w:rsidR="002474D3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  <w:r w:rsidR="0060739C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585452" w:rsidRDefault="00585452" w:rsidP="00585452">
      <w:pPr>
        <w:rPr>
          <w:rFonts w:cs="B Titr" w:hint="cs"/>
          <w:b/>
          <w:bCs/>
          <w:sz w:val="48"/>
          <w:szCs w:val="48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48"/>
          <w:szCs w:val="48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48"/>
          <w:szCs w:val="48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345724" w:rsidRDefault="00585452" w:rsidP="00585452">
      <w:pPr>
        <w:spacing w:line="312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76" w:name="_Toc189992928"/>
      <w:bookmarkStart w:id="177" w:name="_Toc361217401"/>
      <w:r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6</w:t>
      </w:r>
      <w:r w:rsidRPr="00345724">
        <w:rPr>
          <w:rFonts w:cs="B Zar" w:hint="cs"/>
          <w:b/>
          <w:bCs/>
          <w:sz w:val="28"/>
          <w:szCs w:val="28"/>
          <w:rtl/>
          <w:lang w:bidi="fa-IR"/>
        </w:rPr>
        <w:t xml:space="preserve">-1- </w:t>
      </w:r>
      <w:r w:rsidRPr="00345724">
        <w:rPr>
          <w:rFonts w:cs="B Zar"/>
          <w:b/>
          <w:bCs/>
          <w:sz w:val="28"/>
          <w:szCs w:val="28"/>
          <w:rtl/>
          <w:lang w:bidi="fa-IR"/>
        </w:rPr>
        <w:t>نيازمنديهاي مساله جهت طراحي نرم افزار</w:t>
      </w:r>
      <w:bookmarkEnd w:id="176"/>
      <w:bookmarkEnd w:id="177"/>
    </w:p>
    <w:p w:rsidR="00585452" w:rsidRPr="00345724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rtl/>
          <w:lang w:bidi="fa-IR"/>
        </w:rPr>
      </w:pPr>
      <w:bookmarkStart w:id="178" w:name="_Toc189992929"/>
      <w:bookmarkStart w:id="179" w:name="_Toc361217402"/>
      <w:r>
        <w:rPr>
          <w:rFonts w:cs="B Zar" w:hint="cs"/>
          <w:b/>
          <w:bCs/>
          <w:rtl/>
          <w:lang w:bidi="fa-IR"/>
        </w:rPr>
        <w:t>6</w:t>
      </w:r>
      <w:r w:rsidRPr="00345724">
        <w:rPr>
          <w:rFonts w:cs="B Zar" w:hint="cs"/>
          <w:b/>
          <w:bCs/>
          <w:rtl/>
          <w:lang w:bidi="fa-IR"/>
        </w:rPr>
        <w:t>-1-1-</w:t>
      </w:r>
      <w:r w:rsidRPr="00345724">
        <w:rPr>
          <w:rFonts w:cs="B Zar"/>
          <w:b/>
          <w:bCs/>
          <w:rtl/>
          <w:lang w:bidi="fa-IR"/>
        </w:rPr>
        <w:t>اطلاعات پايه</w:t>
      </w:r>
      <w:bookmarkEnd w:id="178"/>
      <w:bookmarkEnd w:id="179"/>
      <w:r w:rsidRPr="00345724">
        <w:rPr>
          <w:rFonts w:cs="B Zar"/>
          <w:b/>
          <w:bCs/>
          <w:rtl/>
          <w:lang w:bidi="fa-IR"/>
        </w:rPr>
        <w:t xml:space="preserve"> </w:t>
      </w:r>
    </w:p>
    <w:p w:rsidR="00585452" w:rsidRDefault="00585452" w:rsidP="00C3357E">
      <w:pPr>
        <w:numPr>
          <w:ilvl w:val="0"/>
          <w:numId w:val="10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 w:rsidR="0060739C">
        <w:rPr>
          <w:rFonts w:cs="B Zar" w:hint="cs"/>
          <w:sz w:val="28"/>
          <w:szCs w:val="28"/>
          <w:rtl/>
          <w:lang w:bidi="fa-IR"/>
        </w:rPr>
        <w:t xml:space="preserve"> معلم </w:t>
      </w:r>
    </w:p>
    <w:p w:rsidR="0058545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کارمندان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دانش آموزان</w:t>
      </w:r>
    </w:p>
    <w:p w:rsidR="0058545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انواع </w:t>
      </w:r>
      <w:r>
        <w:rPr>
          <w:rFonts w:cs="B Zar" w:hint="cs"/>
          <w:sz w:val="28"/>
          <w:szCs w:val="28"/>
          <w:rtl/>
          <w:lang w:bidi="fa-IR"/>
        </w:rPr>
        <w:t>رشته های درسی مختلف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تمکتن تعریف انواع واحدهای درسی مختلف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</w:t>
      </w:r>
      <w:r>
        <w:rPr>
          <w:rFonts w:cs="B Zar" w:hint="cs"/>
          <w:sz w:val="28"/>
          <w:szCs w:val="28"/>
          <w:rtl/>
          <w:lang w:bidi="fa-IR"/>
        </w:rPr>
        <w:t>واحد های</w:t>
      </w:r>
      <w:r w:rsidRPr="007114B2">
        <w:rPr>
          <w:rFonts w:cs="B Zar"/>
          <w:sz w:val="28"/>
          <w:szCs w:val="28"/>
          <w:rtl/>
          <w:lang w:bidi="fa-IR"/>
        </w:rPr>
        <w:t xml:space="preserve"> مختلف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رشته ها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كارمندان و مشخصات شخصي و شغلي آنها 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منابع تهيه </w:t>
      </w:r>
      <w:r w:rsidR="0060739C">
        <w:rPr>
          <w:rFonts w:cs="B Zar" w:hint="cs"/>
          <w:sz w:val="28"/>
          <w:szCs w:val="28"/>
          <w:rtl/>
          <w:lang w:bidi="fa-IR"/>
        </w:rPr>
        <w:t xml:space="preserve"> معلم </w:t>
      </w:r>
      <w:r>
        <w:rPr>
          <w:rFonts w:cs="B Zar" w:hint="cs"/>
          <w:sz w:val="28"/>
          <w:szCs w:val="28"/>
          <w:rtl/>
          <w:lang w:bidi="fa-IR"/>
        </w:rPr>
        <w:t>ین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اطلاعات </w:t>
      </w:r>
      <w:r>
        <w:rPr>
          <w:rFonts w:cs="B Zar" w:hint="cs"/>
          <w:sz w:val="28"/>
          <w:szCs w:val="28"/>
          <w:rtl/>
          <w:lang w:bidi="fa-IR"/>
        </w:rPr>
        <w:t>بر اساس</w:t>
      </w:r>
      <w:r w:rsidRPr="007114B2">
        <w:rPr>
          <w:rFonts w:cs="B Zar"/>
          <w:sz w:val="28"/>
          <w:szCs w:val="28"/>
          <w:rtl/>
          <w:lang w:bidi="fa-IR"/>
        </w:rPr>
        <w:t xml:space="preserve"> : نام ، </w:t>
      </w:r>
      <w:r>
        <w:rPr>
          <w:rFonts w:cs="B Zar" w:hint="cs"/>
          <w:sz w:val="28"/>
          <w:szCs w:val="28"/>
          <w:rtl/>
          <w:lang w:bidi="fa-IR"/>
        </w:rPr>
        <w:t xml:space="preserve">نام خانوادگی ، نام پدر ، کد ملی و </w:t>
      </w:r>
      <w:r w:rsidRPr="007114B2">
        <w:rPr>
          <w:rFonts w:cs="B Zar"/>
          <w:sz w:val="28"/>
          <w:szCs w:val="28"/>
          <w:rtl/>
          <w:lang w:bidi="fa-IR"/>
        </w:rPr>
        <w:t xml:space="preserve"> ... </w:t>
      </w:r>
      <w:r>
        <w:rPr>
          <w:rFonts w:cs="B Zar" w:hint="cs"/>
          <w:sz w:val="28"/>
          <w:szCs w:val="28"/>
          <w:rtl/>
          <w:lang w:bidi="fa-IR"/>
        </w:rPr>
        <w:t>(اطلاعات شناسنامه ای و اطلاعات تماس)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سال مالي براي انجام عمليات مختلف و گزارش گيريهاي مختلف</w:t>
      </w:r>
    </w:p>
    <w:p w:rsidR="00585452" w:rsidRPr="007114B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E47B85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180" w:name="_Toc189992930"/>
      <w:bookmarkStart w:id="181" w:name="_Toc361217403"/>
      <w:r>
        <w:rPr>
          <w:rFonts w:cs="B Zar" w:hint="cs"/>
          <w:b/>
          <w:bCs/>
          <w:rtl/>
          <w:lang w:bidi="fa-IR"/>
        </w:rPr>
        <w:t>6</w:t>
      </w:r>
      <w:r w:rsidRPr="00E47B85">
        <w:rPr>
          <w:rFonts w:cs="B Zar" w:hint="cs"/>
          <w:b/>
          <w:bCs/>
          <w:rtl/>
          <w:lang w:bidi="fa-IR"/>
        </w:rPr>
        <w:t xml:space="preserve">-1-2- </w:t>
      </w:r>
      <w:r w:rsidRPr="00E47B85">
        <w:rPr>
          <w:rFonts w:cs="B Zar"/>
          <w:b/>
          <w:bCs/>
          <w:sz w:val="28"/>
          <w:szCs w:val="28"/>
          <w:rtl/>
          <w:lang w:bidi="fa-IR"/>
        </w:rPr>
        <w:t>عمليات مربوط به جستجو</w:t>
      </w:r>
      <w:bookmarkEnd w:id="181"/>
      <w:r w:rsidRPr="00E47B85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  <w:bookmarkEnd w:id="180"/>
    </w:p>
    <w:p w:rsidR="00585452" w:rsidRPr="007114B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مشخصات </w:t>
      </w:r>
      <w:r>
        <w:rPr>
          <w:rFonts w:cs="B Zar" w:hint="cs"/>
          <w:sz w:val="28"/>
          <w:szCs w:val="28"/>
          <w:rtl/>
          <w:lang w:bidi="fa-IR"/>
        </w:rPr>
        <w:t>واحدها و کنترل تعداد نفراتی که واحدها را انتخاب نموده اند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سند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F403A8">
        <w:rPr>
          <w:rFonts w:cs="B Zar" w:hint="cs"/>
          <w:sz w:val="28"/>
          <w:szCs w:val="28"/>
          <w:rtl/>
          <w:lang w:bidi="fa-IR"/>
        </w:rPr>
        <w:t>درسهای</w:t>
      </w:r>
      <w:r>
        <w:rPr>
          <w:rFonts w:cs="B Zar" w:hint="cs"/>
          <w:sz w:val="28"/>
          <w:szCs w:val="28"/>
          <w:rtl/>
          <w:lang w:bidi="fa-IR"/>
        </w:rPr>
        <w:t xml:space="preserve"> حذف شده</w:t>
      </w:r>
    </w:p>
    <w:p w:rsidR="0058545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سند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F403A8">
        <w:rPr>
          <w:rFonts w:cs="B Zar" w:hint="cs"/>
          <w:sz w:val="28"/>
          <w:szCs w:val="28"/>
          <w:rtl/>
          <w:lang w:bidi="fa-IR"/>
        </w:rPr>
        <w:t>درسهای</w:t>
      </w:r>
      <w:r>
        <w:rPr>
          <w:rFonts w:cs="B Zar" w:hint="cs"/>
          <w:sz w:val="28"/>
          <w:szCs w:val="28"/>
          <w:rtl/>
          <w:lang w:bidi="fa-IR"/>
        </w:rPr>
        <w:t xml:space="preserve"> اضافه شده</w:t>
      </w:r>
    </w:p>
    <w:p w:rsidR="00585452" w:rsidRPr="007114B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كنترل </w:t>
      </w:r>
      <w:r>
        <w:rPr>
          <w:rFonts w:cs="B Zar" w:hint="cs"/>
          <w:sz w:val="28"/>
          <w:szCs w:val="28"/>
          <w:rtl/>
          <w:lang w:bidi="fa-IR"/>
        </w:rPr>
        <w:t xml:space="preserve">تعداد ساعات خالی </w:t>
      </w:r>
      <w:r w:rsidR="0060739C">
        <w:rPr>
          <w:rFonts w:cs="B Zar" w:hint="cs"/>
          <w:sz w:val="28"/>
          <w:szCs w:val="28"/>
          <w:rtl/>
          <w:lang w:bidi="fa-IR"/>
        </w:rPr>
        <w:t xml:space="preserve"> معلم </w:t>
      </w:r>
      <w:r w:rsidR="00F403A8">
        <w:rPr>
          <w:rFonts w:cs="B Zar" w:hint="cs"/>
          <w:sz w:val="28"/>
          <w:szCs w:val="28"/>
          <w:rtl/>
          <w:lang w:bidi="fa-IR"/>
        </w:rPr>
        <w:t>ین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93772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اعلام </w:t>
      </w:r>
      <w:r w:rsidR="00937728">
        <w:rPr>
          <w:rFonts w:cs="B Zar" w:hint="cs"/>
          <w:sz w:val="28"/>
          <w:szCs w:val="28"/>
          <w:rtl/>
          <w:lang w:bidi="fa-IR"/>
        </w:rPr>
        <w:t>دروسی</w:t>
      </w:r>
      <w:r w:rsidRPr="007114B2">
        <w:rPr>
          <w:rFonts w:cs="B Zar"/>
          <w:sz w:val="28"/>
          <w:szCs w:val="28"/>
          <w:rtl/>
          <w:lang w:bidi="fa-IR"/>
        </w:rPr>
        <w:t xml:space="preserve"> که تازه به </w:t>
      </w:r>
      <w:r w:rsidR="002474D3">
        <w:rPr>
          <w:rFonts w:cs="B Zar" w:hint="cs"/>
          <w:sz w:val="28"/>
          <w:szCs w:val="28"/>
          <w:rtl/>
          <w:lang w:bidi="fa-IR"/>
        </w:rPr>
        <w:t xml:space="preserve">  آموزشگاه </w:t>
      </w:r>
      <w:r w:rsidR="0060739C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 جهت ارائه</w:t>
      </w:r>
      <w:r w:rsidRPr="007114B2">
        <w:rPr>
          <w:rFonts w:cs="B Zar"/>
          <w:sz w:val="28"/>
          <w:szCs w:val="28"/>
          <w:rtl/>
          <w:lang w:bidi="fa-IR"/>
        </w:rPr>
        <w:t xml:space="preserve"> اضافه شده اند.</w:t>
      </w:r>
    </w:p>
    <w:p w:rsidR="00585452" w:rsidRDefault="00585452" w:rsidP="00937728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و نگهداري نتايج </w:t>
      </w:r>
      <w:r w:rsidR="00937728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احذ شده توسط دانش</w:t>
      </w:r>
      <w:r w:rsidR="00937728">
        <w:rPr>
          <w:rFonts w:cs="B Zar" w:hint="cs"/>
          <w:sz w:val="28"/>
          <w:szCs w:val="28"/>
          <w:rtl/>
          <w:lang w:bidi="fa-IR"/>
        </w:rPr>
        <w:t xml:space="preserve"> آموزان</w:t>
      </w:r>
      <w:r w:rsidRPr="007114B2">
        <w:rPr>
          <w:rFonts w:cs="B Zar"/>
          <w:sz w:val="28"/>
          <w:szCs w:val="28"/>
          <w:rtl/>
          <w:lang w:bidi="fa-IR"/>
        </w:rPr>
        <w:t>.</w:t>
      </w:r>
    </w:p>
    <w:p w:rsidR="00585452" w:rsidRPr="007114B2" w:rsidRDefault="00585452" w:rsidP="00683BD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و نگهداري نتايج </w:t>
      </w:r>
      <w:r w:rsidR="00683BD2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احذ شده توسط </w:t>
      </w:r>
      <w:r w:rsidR="0060739C">
        <w:rPr>
          <w:rFonts w:cs="B Zar" w:hint="cs"/>
          <w:sz w:val="28"/>
          <w:szCs w:val="28"/>
          <w:rtl/>
          <w:lang w:bidi="fa-IR"/>
        </w:rPr>
        <w:t xml:space="preserve"> معلم </w:t>
      </w:r>
      <w:r w:rsidR="00683BD2">
        <w:rPr>
          <w:rFonts w:cs="B Zar" w:hint="cs"/>
          <w:sz w:val="28"/>
          <w:szCs w:val="28"/>
          <w:rtl/>
          <w:lang w:bidi="fa-IR"/>
        </w:rPr>
        <w:t>ین</w:t>
      </w:r>
    </w:p>
    <w:p w:rsidR="00585452" w:rsidRPr="007114B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lastRenderedPageBreak/>
        <w:t xml:space="preserve">به روز شدن نرم افزار به صورت خودكار در هنگام ثبت </w:t>
      </w:r>
      <w:r>
        <w:rPr>
          <w:rFonts w:cs="B Zar" w:hint="cs"/>
          <w:sz w:val="28"/>
          <w:szCs w:val="28"/>
          <w:rtl/>
          <w:lang w:bidi="fa-IR"/>
        </w:rPr>
        <w:t>نام و یا انتخاب واحد و . . .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نگهداري صورتحساب‌هاي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هر دانش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آموز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 براساس نام </w:t>
      </w:r>
      <w:r>
        <w:rPr>
          <w:rFonts w:cs="B Zar" w:hint="cs"/>
          <w:sz w:val="28"/>
          <w:szCs w:val="28"/>
          <w:rtl/>
          <w:lang w:bidi="fa-IR"/>
        </w:rPr>
        <w:t>دانش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آموز</w:t>
      </w:r>
      <w:r w:rsidRPr="007114B2">
        <w:rPr>
          <w:rFonts w:cs="B Zar"/>
          <w:sz w:val="28"/>
          <w:szCs w:val="28"/>
          <w:rtl/>
          <w:lang w:bidi="fa-IR"/>
        </w:rPr>
        <w:t xml:space="preserve"> ، بخشي از نام ، كد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114B2">
        <w:rPr>
          <w:rFonts w:cs="B Zar"/>
          <w:sz w:val="28"/>
          <w:szCs w:val="28"/>
          <w:rtl/>
          <w:lang w:bidi="fa-IR"/>
        </w:rPr>
        <w:t xml:space="preserve">و بخشي از كد 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جستجوي سوابق كار هر يك از </w:t>
      </w:r>
      <w:r>
        <w:rPr>
          <w:rFonts w:cs="B Zar" w:hint="cs"/>
          <w:sz w:val="28"/>
          <w:szCs w:val="28"/>
          <w:rtl/>
          <w:lang w:bidi="fa-IR"/>
        </w:rPr>
        <w:t xml:space="preserve">دانش </w:t>
      </w:r>
      <w:r w:rsidR="00C059E8">
        <w:rPr>
          <w:rFonts w:cs="B Zar" w:hint="cs"/>
          <w:sz w:val="28"/>
          <w:szCs w:val="28"/>
          <w:rtl/>
          <w:lang w:bidi="fa-IR"/>
        </w:rPr>
        <w:t>آموزان</w:t>
      </w:r>
    </w:p>
    <w:p w:rsidR="0058545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جستجوي سوابق كار هر يك از </w:t>
      </w:r>
      <w:r>
        <w:rPr>
          <w:rFonts w:cs="B Zar" w:hint="cs"/>
          <w:sz w:val="28"/>
          <w:szCs w:val="28"/>
          <w:rtl/>
          <w:lang w:bidi="fa-IR"/>
        </w:rPr>
        <w:t>اساتید و کارمندان</w:t>
      </w:r>
    </w:p>
    <w:p w:rsidR="00585452" w:rsidRPr="007114B2" w:rsidRDefault="00585452" w:rsidP="00585452">
      <w:pPr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2A782D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182" w:name="_Toc189992931"/>
      <w:bookmarkStart w:id="183" w:name="_Toc361217404"/>
      <w:r>
        <w:rPr>
          <w:rFonts w:cs="B Zar" w:hint="cs"/>
          <w:b/>
          <w:bCs/>
          <w:rtl/>
          <w:lang w:bidi="fa-IR"/>
        </w:rPr>
        <w:t>6</w:t>
      </w:r>
      <w:r w:rsidRPr="002A782D">
        <w:rPr>
          <w:rFonts w:cs="B Zar" w:hint="cs"/>
          <w:b/>
          <w:bCs/>
          <w:rtl/>
          <w:lang w:bidi="fa-IR"/>
        </w:rPr>
        <w:t>-1-</w:t>
      </w:r>
      <w:r>
        <w:rPr>
          <w:rFonts w:cs="B Zar" w:hint="cs"/>
          <w:b/>
          <w:bCs/>
          <w:rtl/>
          <w:lang w:bidi="fa-IR"/>
        </w:rPr>
        <w:t>3</w:t>
      </w:r>
      <w:r w:rsidRPr="002A782D">
        <w:rPr>
          <w:rFonts w:cs="B Zar" w:hint="cs"/>
          <w:b/>
          <w:bCs/>
          <w:rtl/>
          <w:lang w:bidi="fa-IR"/>
        </w:rPr>
        <w:t xml:space="preserve">- </w:t>
      </w:r>
      <w:r w:rsidRPr="002A782D">
        <w:rPr>
          <w:rFonts w:cs="B Zar"/>
          <w:b/>
          <w:bCs/>
          <w:sz w:val="28"/>
          <w:szCs w:val="28"/>
          <w:rtl/>
          <w:lang w:bidi="fa-IR"/>
        </w:rPr>
        <w:t>گزارش‌ها</w:t>
      </w:r>
      <w:bookmarkEnd w:id="182"/>
      <w:bookmarkEnd w:id="183"/>
      <w:r w:rsidRPr="002A782D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ايجاد انواع گزارش‌هاي تاريخچه‌اي ،‌ عملياتي و مديريتي به صورت آماري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>
        <w:rPr>
          <w:rFonts w:cs="B Zar" w:hint="cs"/>
          <w:sz w:val="28"/>
          <w:szCs w:val="28"/>
          <w:rtl/>
          <w:lang w:bidi="fa-IR"/>
        </w:rPr>
        <w:t>واحدهای اخذ شده</w:t>
      </w:r>
      <w:r w:rsidRPr="007114B2">
        <w:rPr>
          <w:rFonts w:cs="B Zar"/>
          <w:sz w:val="28"/>
          <w:szCs w:val="28"/>
          <w:rtl/>
          <w:lang w:bidi="fa-IR"/>
        </w:rPr>
        <w:t xml:space="preserve"> ، فهرست و مشخصات </w:t>
      </w:r>
      <w:r>
        <w:rPr>
          <w:rFonts w:cs="B Zar" w:hint="cs"/>
          <w:sz w:val="28"/>
          <w:szCs w:val="28"/>
          <w:rtl/>
          <w:lang w:bidi="fa-IR"/>
        </w:rPr>
        <w:t>واحدها</w:t>
      </w:r>
      <w:r w:rsidRPr="007114B2">
        <w:rPr>
          <w:rFonts w:cs="B Zar"/>
          <w:sz w:val="28"/>
          <w:szCs w:val="28"/>
          <w:rtl/>
          <w:lang w:bidi="fa-IR"/>
        </w:rPr>
        <w:t xml:space="preserve"> و گزارش‌هاي كنترل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مصرف مراكز هزينه و مصرف در بخش‌هاي مختلف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فهرست روزانه و ماهانه </w:t>
      </w:r>
      <w:r>
        <w:rPr>
          <w:rFonts w:cs="B Zar" w:hint="cs"/>
          <w:sz w:val="28"/>
          <w:szCs w:val="28"/>
          <w:rtl/>
          <w:lang w:bidi="fa-IR"/>
        </w:rPr>
        <w:t>ثبت نام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 w:rsidR="00214F0B">
        <w:rPr>
          <w:rFonts w:cs="B Zar" w:hint="cs"/>
          <w:sz w:val="28"/>
          <w:szCs w:val="28"/>
          <w:rtl/>
          <w:lang w:bidi="fa-IR"/>
        </w:rPr>
        <w:t>دروسی</w:t>
      </w:r>
      <w:r w:rsidRPr="007114B2">
        <w:rPr>
          <w:rFonts w:cs="B Zar"/>
          <w:sz w:val="28"/>
          <w:szCs w:val="28"/>
          <w:rtl/>
          <w:lang w:bidi="fa-IR"/>
        </w:rPr>
        <w:t xml:space="preserve"> كه در يك دوره بيشترين </w:t>
      </w:r>
      <w:r>
        <w:rPr>
          <w:rFonts w:cs="B Zar" w:hint="cs"/>
          <w:sz w:val="28"/>
          <w:szCs w:val="28"/>
          <w:rtl/>
          <w:lang w:bidi="fa-IR"/>
        </w:rPr>
        <w:t>دانش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آموز</w:t>
      </w:r>
      <w:r w:rsidRPr="007114B2">
        <w:rPr>
          <w:rFonts w:cs="B Zar"/>
          <w:sz w:val="28"/>
          <w:szCs w:val="28"/>
          <w:rtl/>
          <w:lang w:bidi="fa-IR"/>
        </w:rPr>
        <w:t xml:space="preserve"> را داشته اند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درآمد اول دوره مالي 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امکان گزارش 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ر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به تفک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214F0B">
        <w:rPr>
          <w:rFonts w:cs="B Zar" w:hint="cs"/>
          <w:sz w:val="28"/>
          <w:szCs w:val="28"/>
          <w:rtl/>
          <w:lang w:bidi="fa-IR"/>
        </w:rPr>
        <w:t>دروس</w:t>
      </w:r>
      <w:r w:rsidRPr="007114B2">
        <w:rPr>
          <w:rFonts w:cs="B Zar"/>
          <w:sz w:val="28"/>
          <w:szCs w:val="28"/>
          <w:rtl/>
          <w:lang w:bidi="fa-IR"/>
        </w:rPr>
        <w:t xml:space="preserve"> ارائه شده به</w:t>
      </w:r>
      <w:r>
        <w:rPr>
          <w:rFonts w:cs="B Zar" w:hint="cs"/>
          <w:sz w:val="28"/>
          <w:szCs w:val="28"/>
          <w:rtl/>
          <w:lang w:bidi="fa-IR"/>
        </w:rPr>
        <w:t xml:space="preserve"> دانش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آموزان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تعدادي و ريالي </w:t>
      </w:r>
      <w:r w:rsidR="00214F0B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ارائه شده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امکان گزارش 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ر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بر حسب زمان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مشاهده بازيابي و مقايسه اطلاعات قبلي و سال‌جاري سيستم </w:t>
      </w:r>
      <w:r w:rsidR="002474D3">
        <w:rPr>
          <w:rFonts w:cs="B Zar" w:hint="cs"/>
          <w:sz w:val="28"/>
          <w:szCs w:val="28"/>
          <w:rtl/>
          <w:lang w:bidi="fa-IR"/>
        </w:rPr>
        <w:t xml:space="preserve">  آموزشگاه </w:t>
      </w:r>
      <w:r w:rsidR="0060739C"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 گيري از بدهكاران </w:t>
      </w:r>
      <w:r>
        <w:rPr>
          <w:rFonts w:cs="B Zar" w:hint="cs"/>
          <w:sz w:val="28"/>
          <w:szCs w:val="28"/>
          <w:rtl/>
          <w:lang w:bidi="fa-IR"/>
        </w:rPr>
        <w:t>به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</w:t>
      </w:r>
      <w:r w:rsidR="002474D3">
        <w:rPr>
          <w:rFonts w:cs="B Zar" w:hint="cs"/>
          <w:sz w:val="28"/>
          <w:szCs w:val="28"/>
          <w:rtl/>
          <w:lang w:bidi="fa-IR"/>
        </w:rPr>
        <w:t xml:space="preserve">  آموزشگاه </w:t>
      </w:r>
      <w:r w:rsidR="0060739C"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تهيه گزارش‌هاي دلخواه به صورت پارامتريك (</w:t>
      </w:r>
      <w:r w:rsidRPr="007114B2">
        <w:rPr>
          <w:rFonts w:cs="B Zar"/>
          <w:sz w:val="28"/>
          <w:szCs w:val="28"/>
          <w:lang w:bidi="fa-IR"/>
        </w:rPr>
        <w:t>Report Generator</w:t>
      </w:r>
      <w:r w:rsidRPr="007114B2">
        <w:rPr>
          <w:rFonts w:cs="B Zar"/>
          <w:sz w:val="28"/>
          <w:szCs w:val="28"/>
          <w:rtl/>
          <w:lang w:bidi="fa-IR"/>
        </w:rPr>
        <w:t xml:space="preserve"> ) </w:t>
      </w:r>
    </w:p>
    <w:p w:rsidR="00585452" w:rsidRDefault="00585452" w:rsidP="00585452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585452" w:rsidRPr="007114B2" w:rsidRDefault="00585452" w:rsidP="00585452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585452" w:rsidRPr="004F1FC9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184" w:name="_Toc189992932"/>
      <w:bookmarkStart w:id="185" w:name="_Toc361217405"/>
      <w:r>
        <w:rPr>
          <w:rFonts w:cs="B Zar" w:hint="cs"/>
          <w:b/>
          <w:bCs/>
          <w:rtl/>
          <w:lang w:bidi="fa-IR"/>
        </w:rPr>
        <w:lastRenderedPageBreak/>
        <w:t>6</w:t>
      </w:r>
      <w:r w:rsidRPr="004F1FC9">
        <w:rPr>
          <w:rFonts w:cs="B Zar" w:hint="cs"/>
          <w:b/>
          <w:bCs/>
          <w:rtl/>
          <w:lang w:bidi="fa-IR"/>
        </w:rPr>
        <w:t xml:space="preserve">-1-4- 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 xml:space="preserve"> ا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>منيت و حدود دسترسي</w:t>
      </w:r>
      <w:bookmarkEnd w:id="184"/>
      <w:bookmarkEnd w:id="185"/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كاربران و تعيين محدوده مجاز هر كاربر در اجراي عمليات كاربري به منظور افزايش امنيت اطلاعات (به عبارتي مشخص گردد كه هركاربر با توجه به رده و مسئوليت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114B2">
        <w:rPr>
          <w:rFonts w:cs="B Zar"/>
          <w:sz w:val="28"/>
          <w:szCs w:val="28"/>
          <w:rtl/>
          <w:lang w:bidi="fa-IR"/>
        </w:rPr>
        <w:t xml:space="preserve">‌هاي </w:t>
      </w:r>
      <w:r>
        <w:rPr>
          <w:rFonts w:cs="B Zar" w:hint="cs"/>
          <w:sz w:val="28"/>
          <w:szCs w:val="28"/>
          <w:rtl/>
          <w:lang w:bidi="fa-IR"/>
        </w:rPr>
        <w:t>خود</w:t>
      </w:r>
      <w:r w:rsidRPr="007114B2">
        <w:rPr>
          <w:rFonts w:cs="B Zar"/>
          <w:sz w:val="28"/>
          <w:szCs w:val="28"/>
          <w:rtl/>
          <w:lang w:bidi="fa-IR"/>
        </w:rPr>
        <w:t xml:space="preserve"> تا چه سطحي مجاز به حذف ، اضافه ،‌ تغيير و يا رويت چه بخش‌هايي از اطلاعات است.)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تهيه پشتيبان كامل از اطلاعات سيستم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ايجاد تدابير امنيتي براي جلوگيري از دسترسي‌هاي غيرمجاز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كليه وقايع سيستم به تفک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کاربران</w:t>
      </w:r>
    </w:p>
    <w:p w:rsidR="00585452" w:rsidRPr="007114B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4F1FC9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186" w:name="_Toc189992933"/>
      <w:bookmarkStart w:id="187" w:name="_Toc361217406"/>
      <w:r>
        <w:rPr>
          <w:rFonts w:cs="B Zar" w:hint="cs"/>
          <w:b/>
          <w:bCs/>
          <w:rtl/>
          <w:lang w:bidi="fa-IR"/>
        </w:rPr>
        <w:t>6</w:t>
      </w:r>
      <w:r w:rsidRPr="004F1FC9">
        <w:rPr>
          <w:rFonts w:cs="B Zar" w:hint="cs"/>
          <w:b/>
          <w:bCs/>
          <w:rtl/>
          <w:lang w:bidi="fa-IR"/>
        </w:rPr>
        <w:t>-1-5-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>ب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>ازساز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>ی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اطلاعات</w:t>
      </w:r>
      <w:bookmarkEnd w:id="186"/>
      <w:bookmarkEnd w:id="187"/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4"/>
        </w:num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  <w:r w:rsidRPr="007114B2">
        <w:rPr>
          <w:rFonts w:cs="B Zar" w:hint="eastAsia"/>
          <w:sz w:val="28"/>
          <w:szCs w:val="28"/>
          <w:rtl/>
          <w:lang w:bidi="fa-IR"/>
        </w:rPr>
        <w:t>امکان</w:t>
      </w:r>
      <w:r w:rsidRPr="007114B2">
        <w:rPr>
          <w:rFonts w:cs="B Zar"/>
          <w:sz w:val="28"/>
          <w:szCs w:val="28"/>
          <w:rtl/>
          <w:lang w:bidi="fa-IR"/>
        </w:rPr>
        <w:t xml:space="preserve"> بازساز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اطلاعات در موارد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که س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ستم</w:t>
      </w:r>
      <w:r w:rsidRPr="007114B2">
        <w:rPr>
          <w:rFonts w:cs="B Zar"/>
          <w:sz w:val="28"/>
          <w:szCs w:val="28"/>
          <w:rtl/>
          <w:lang w:bidi="fa-IR"/>
        </w:rPr>
        <w:t xml:space="preserve"> با مشکلات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مواجه م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شود.</w:t>
      </w: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Pr="00585452" w:rsidRDefault="000454F3" w:rsidP="00736FFE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188" w:name="_Toc361217407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هفتم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نمودار </w:t>
      </w:r>
      <w:r>
        <w:rPr>
          <w:rFonts w:cs="B Zar"/>
          <w:b/>
          <w:bCs/>
          <w:sz w:val="36"/>
          <w:szCs w:val="36"/>
          <w:lang w:bidi="fa-IR"/>
        </w:rPr>
        <w:t>ER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  <w:r w:rsidR="00F309D6">
        <w:rPr>
          <w:rFonts w:cs="B Zar" w:hint="cs"/>
          <w:b/>
          <w:bCs/>
          <w:sz w:val="36"/>
          <w:szCs w:val="36"/>
          <w:rtl/>
          <w:lang w:bidi="fa-IR"/>
        </w:rPr>
        <w:t>سیستم</w:t>
      </w:r>
      <w:r w:rsidR="002474D3">
        <w:rPr>
          <w:rFonts w:cs="B Zar" w:hint="cs"/>
          <w:b/>
          <w:bCs/>
          <w:sz w:val="36"/>
          <w:szCs w:val="36"/>
          <w:rtl/>
          <w:lang w:bidi="fa-IR"/>
        </w:rPr>
        <w:t xml:space="preserve"> آموزشگاه</w:t>
      </w:r>
      <w:bookmarkEnd w:id="188"/>
      <w:r w:rsidR="002474D3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  <w:r w:rsidR="0060739C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Pr="000454F3" w:rsidRDefault="000454F3" w:rsidP="000454F3">
      <w:pPr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89" w:name="_Toc361217408"/>
      <w:r w:rsidRPr="000454F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7-1- نمودار کلی </w:t>
      </w:r>
      <w:r w:rsidRPr="000454F3">
        <w:rPr>
          <w:rFonts w:cs="B Zar"/>
          <w:b/>
          <w:bCs/>
          <w:sz w:val="30"/>
          <w:szCs w:val="30"/>
          <w:lang w:bidi="fa-IR"/>
        </w:rPr>
        <w:t>ER</w:t>
      </w:r>
      <w:r w:rsidRPr="000454F3">
        <w:rPr>
          <w:rFonts w:cs="B Zar" w:hint="cs"/>
          <w:b/>
          <w:bCs/>
          <w:sz w:val="30"/>
          <w:szCs w:val="30"/>
          <w:rtl/>
          <w:lang w:bidi="fa-IR"/>
        </w:rPr>
        <w:t xml:space="preserve"> سیستم</w:t>
      </w:r>
      <w:bookmarkEnd w:id="189"/>
    </w:p>
    <w:p w:rsidR="000454F3" w:rsidRDefault="0081269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noProof/>
          <w:sz w:val="30"/>
          <w:szCs w:val="30"/>
          <w:lang w:bidi="fa-IR"/>
        </w:rPr>
        <w:drawing>
          <wp:inline distT="0" distB="0" distL="0" distR="0">
            <wp:extent cx="4985385" cy="7092315"/>
            <wp:effectExtent l="19050" t="0" r="5715" b="0"/>
            <wp:docPr id="45" name="Picture 45" descr="ER_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R_Diagram"/>
                    <pic:cNvPicPr>
                      <a:picLocks noChangeAspect="1" noChangeArrowheads="1"/>
                    </pic:cNvPicPr>
                  </pic:nvPicPr>
                  <pic:blipFill>
                    <a:blip r:embed="rId5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85" cy="7092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Pr="00585452" w:rsidRDefault="00C97A44" w:rsidP="00C97A44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190" w:name="_Toc361217409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هشتم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/>
          <w:b/>
          <w:bCs/>
          <w:sz w:val="36"/>
          <w:szCs w:val="36"/>
          <w:lang w:bidi="fa-IR"/>
        </w:rPr>
        <w:t>Source Code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سیستم آموزشگاه</w:t>
      </w:r>
      <w:bookmarkEnd w:id="190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81269F" w:rsidP="00D83BCD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3172460" cy="1415415"/>
            <wp:effectExtent l="19050" t="0" r="8890" b="0"/>
            <wp:docPr id="46" name="Picture 46" descr="frm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rm100001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141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AB4" w:rsidRDefault="00D872AD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frmLogin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frmLogin()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F61AB4" w:rsidRDefault="00D872AD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 w:rsidR="00F61AB4">
        <w:rPr>
          <w:rFonts w:ascii="Courier New" w:hAnsi="Courier New" w:cs="Courier New"/>
          <w:noProof/>
          <w:sz w:val="20"/>
          <w:szCs w:val="20"/>
        </w:rPr>
        <w:t xml:space="preserve"> (textBox1.Text ==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 w:rsidR="00F61AB4">
        <w:rPr>
          <w:rFonts w:ascii="Courier New" w:hAnsi="Courier New" w:cs="Courier New"/>
          <w:noProof/>
          <w:sz w:val="20"/>
          <w:szCs w:val="20"/>
        </w:rPr>
        <w:t xml:space="preserve"> || textBox2.Text ==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 w:rsidR="00F61AB4">
        <w:rPr>
          <w:rFonts w:ascii="Courier New" w:hAnsi="Courier New" w:cs="Courier New"/>
          <w:noProof/>
          <w:sz w:val="20"/>
          <w:szCs w:val="20"/>
        </w:rPr>
        <w:t>)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مقادیر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فیلدها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توانند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خالی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باشند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F61AB4" w:rsidRDefault="00D872AD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dbCheck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dtChek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dtChek = dbCheck.dbOut(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TOP 100 PERCENT UserName, Password FROM userInfo WHERE     (Password = '"</w:t>
      </w:r>
      <w:r>
        <w:rPr>
          <w:rFonts w:ascii="Courier New" w:hAnsi="Courier New" w:cs="Courier New"/>
          <w:noProof/>
          <w:sz w:val="20"/>
          <w:szCs w:val="20"/>
        </w:rPr>
        <w:t xml:space="preserve"> + textBox2.Text.Trim() +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"' AND UserName = '"</w:t>
      </w:r>
      <w:r>
        <w:rPr>
          <w:rFonts w:ascii="Courier New" w:hAnsi="Courier New" w:cs="Courier New"/>
          <w:noProof/>
          <w:sz w:val="20"/>
          <w:szCs w:val="20"/>
        </w:rPr>
        <w:t xml:space="preserve"> + textBox1.Text.Trim() +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"') ORDER BY UserName"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(dtChek.Rows.Count &lt;= 0)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F61AB4" w:rsidRDefault="00D872AD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 w:rsidR="00F61AB4">
        <w:rPr>
          <w:rFonts w:ascii="Courier New" w:hAnsi="Courier New" w:cs="Courier New"/>
          <w:noProof/>
          <w:sz w:val="20"/>
          <w:szCs w:val="20"/>
        </w:rPr>
        <w:t>(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 w:rsidR="00F61AB4"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  <w:rtl/>
        </w:rPr>
        <w:t>کاربری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  <w:rtl/>
        </w:rPr>
        <w:t>و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  <w:rtl/>
        </w:rPr>
        <w:t>کلمه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  <w:rtl/>
        </w:rPr>
        <w:t>عبور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  <w:rtl/>
        </w:rPr>
        <w:t>اشتباه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  <w:rtl/>
        </w:rPr>
        <w:t>شده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 w:rsidR="00F61AB4">
        <w:rPr>
          <w:rFonts w:ascii="Courier New" w:hAnsi="Courier New" w:cs="Courier New"/>
          <w:noProof/>
          <w:color w:val="800000"/>
          <w:sz w:val="20"/>
          <w:szCs w:val="20"/>
          <w:rtl/>
        </w:rPr>
        <w:t>اند</w:t>
      </w:r>
      <w:r w:rsidR="00F61AB4"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 w:rsidR="00F61AB4">
        <w:rPr>
          <w:rFonts w:ascii="Courier New" w:hAnsi="Courier New" w:cs="Courier New"/>
          <w:noProof/>
          <w:sz w:val="20"/>
          <w:szCs w:val="20"/>
        </w:rPr>
        <w:t>);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F61AB4" w:rsidRDefault="00F61AB4" w:rsidP="0088603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GlobalClass</w:t>
      </w:r>
      <w:r>
        <w:rPr>
          <w:rFonts w:ascii="Courier New" w:hAnsi="Courier New" w:cs="Courier New"/>
          <w:noProof/>
          <w:sz w:val="20"/>
          <w:szCs w:val="20"/>
        </w:rPr>
        <w:t>.GlobalVar = textBox1.Text.Trim();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textBox2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F61AB4" w:rsidRDefault="00F61AB4" w:rsidP="0088603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dtChek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.Clear();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محتویات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this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.Visible = false;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عدم نمایش آبجکت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frmMdiAmoozeshgah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frmMdiAmoozeshgah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F61AB4" w:rsidRDefault="00F61AB4" w:rsidP="00F61AB4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97A44" w:rsidRDefault="00F61AB4" w:rsidP="00886030">
      <w:pPr>
        <w:autoSpaceDE w:val="0"/>
        <w:autoSpaceDN w:val="0"/>
        <w:bidi w:val="0"/>
        <w:adjustRightInd w:val="0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}    }}</w:t>
      </w:r>
    </w:p>
    <w:p w:rsidR="00C97A44" w:rsidRDefault="0081269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3673475"/>
            <wp:effectExtent l="19050" t="0" r="0" b="0"/>
            <wp:docPr id="47" name="Picture 47" descr="frm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rm100002"/>
                    <pic:cNvPicPr>
                      <a:picLocks noChangeAspect="1" noChangeArrowheads="1"/>
                    </pic:cNvPicPr>
                  </pic:nvPicPr>
                  <pic:blipFill>
                    <a:blip r:embed="rId6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367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A6A" w:rsidRDefault="00D872AD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frmMdiAmoozeshgah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</w:t>
      </w:r>
      <w:r>
        <w:rPr>
          <w:rFonts w:ascii="Courier New" w:hAnsi="Courier New" w:cs="Courier New"/>
          <w:noProof/>
          <w:sz w:val="20"/>
          <w:szCs w:val="20"/>
        </w:rPr>
        <w:t xml:space="preserve"> childFormNumber = 0;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frmMdiAmoozeshgah()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ShowNewForm(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 Create a new instance of the child form.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Form</w:t>
      </w:r>
      <w:r>
        <w:rPr>
          <w:rFonts w:ascii="Courier New" w:hAnsi="Courier New" w:cs="Courier New"/>
          <w:noProof/>
          <w:sz w:val="20"/>
          <w:szCs w:val="20"/>
        </w:rPr>
        <w:t xml:space="preserve"> childForm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= new Form();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ایجاد شئ از فرم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 Make it a child of this MDI form before showing it.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childForm.MdiParent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this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childForm.Text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"Window "</w:t>
      </w:r>
      <w:r>
        <w:rPr>
          <w:rFonts w:ascii="Courier New" w:hAnsi="Courier New" w:cs="Courier New"/>
          <w:noProof/>
          <w:sz w:val="20"/>
          <w:szCs w:val="20"/>
        </w:rPr>
        <w:t xml:space="preserve"> + childFormNumber++;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childForm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OpenFile(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OpenFileDialog</w:t>
      </w:r>
      <w:r>
        <w:rPr>
          <w:rFonts w:ascii="Courier New" w:hAnsi="Courier New" w:cs="Courier New"/>
          <w:noProof/>
          <w:sz w:val="20"/>
          <w:szCs w:val="20"/>
        </w:rPr>
        <w:t xml:space="preserve"> openFileDialog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OpenFileDialog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openFileDialog.InitialDirectory =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Environment</w:t>
      </w:r>
      <w:r>
        <w:rPr>
          <w:rFonts w:ascii="Courier New" w:hAnsi="Courier New" w:cs="Courier New"/>
          <w:noProof/>
          <w:sz w:val="20"/>
          <w:szCs w:val="20"/>
        </w:rPr>
        <w:t>.GetFolderPath(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Environment</w:t>
      </w:r>
      <w:r>
        <w:rPr>
          <w:rFonts w:ascii="Courier New" w:hAnsi="Courier New" w:cs="Courier New"/>
          <w:noProof/>
          <w:sz w:val="20"/>
          <w:szCs w:val="20"/>
        </w:rPr>
        <w:t>.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SpecialFolder</w:t>
      </w:r>
      <w:r>
        <w:rPr>
          <w:rFonts w:ascii="Courier New" w:hAnsi="Courier New" w:cs="Courier New"/>
          <w:noProof/>
          <w:sz w:val="20"/>
          <w:szCs w:val="20"/>
        </w:rPr>
        <w:t>.Personal);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openFileDialog.Filter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"Text Files (*.txt)|*.txt|All Files (*.*)|*.*"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(openFileDialog.ShowDialog(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this</w:t>
      </w:r>
      <w:r>
        <w:rPr>
          <w:rFonts w:ascii="Courier New" w:hAnsi="Courier New" w:cs="Courier New"/>
          <w:noProof/>
          <w:sz w:val="20"/>
          <w:szCs w:val="20"/>
        </w:rPr>
        <w:t xml:space="preserve">) ==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DialogResult</w:t>
      </w:r>
      <w:r>
        <w:rPr>
          <w:rFonts w:ascii="Courier New" w:hAnsi="Courier New" w:cs="Courier New"/>
          <w:noProof/>
          <w:sz w:val="20"/>
          <w:szCs w:val="20"/>
        </w:rPr>
        <w:t>.OK)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string</w:t>
      </w:r>
      <w:r>
        <w:rPr>
          <w:rFonts w:ascii="Courier New" w:hAnsi="Courier New" w:cs="Courier New"/>
          <w:noProof/>
          <w:sz w:val="20"/>
          <w:szCs w:val="20"/>
        </w:rPr>
        <w:t xml:space="preserve"> FileName = openFileDialog.FileName;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 TODO: Add code here to open the file.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ExitToolsStripMenuItem_Click(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Application</w:t>
      </w:r>
      <w:r>
        <w:rPr>
          <w:rFonts w:ascii="Courier New" w:hAnsi="Courier New" w:cs="Courier New"/>
          <w:noProof/>
          <w:sz w:val="20"/>
          <w:szCs w:val="20"/>
        </w:rPr>
        <w:t>.Exit();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CutToolStripMenuItem_Click(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 TODO: Use System.Windows.Forms.Clipboard to insert the selected text or images into the clipboard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CopyToolStripMenuItem_Click(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 TODO: Use System.Windows.Forms.Clipboard to insert the selected text or images into the clipboard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PasteToolStripMenuItem_Click(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 TODO: Use System.Windows.Forms.Clipboard.GetText() or System.Windows.Forms.GetData to retrieve information from the clipboard.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CascadeToolStripMenuItem_Click(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TileVerticleToolStripMenuItem_Click(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TileHorizontalToolStripMenuItem_Click(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ArrangeIconsToolStripMenuItem_Click(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CloseAllToolStripMenuItem_Click(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foreach</w:t>
      </w:r>
      <w:r>
        <w:rPr>
          <w:rFonts w:ascii="Courier New" w:hAnsi="Courier New" w:cs="Courier New"/>
          <w:noProof/>
          <w:sz w:val="20"/>
          <w:szCs w:val="20"/>
        </w:rPr>
        <w:t xml:space="preserve"> (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Form</w:t>
      </w:r>
      <w:r>
        <w:rPr>
          <w:rFonts w:ascii="Courier New" w:hAnsi="Courier New" w:cs="Courier New"/>
          <w:noProof/>
          <w:sz w:val="20"/>
          <w:szCs w:val="20"/>
        </w:rPr>
        <w:t xml:space="preserve"> childForm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</w:t>
      </w:r>
      <w:r>
        <w:rPr>
          <w:rFonts w:ascii="Courier New" w:hAnsi="Courier New" w:cs="Courier New"/>
          <w:noProof/>
          <w:sz w:val="20"/>
          <w:szCs w:val="20"/>
        </w:rPr>
        <w:t xml:space="preserve"> MdiChildren)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childForm.Close();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printToolStripMenuItem_Click(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frmStaffs2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frmStaffs2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selectAllToolStripMenuItem_Click(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frmFields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frmFields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toolBarToolStripMenuItem_Click(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staffs</w:t>
      </w:r>
      <w:r>
        <w:rPr>
          <w:rFonts w:ascii="Courier New" w:hAnsi="Courier New" w:cs="Courier New"/>
          <w:noProof/>
          <w:sz w:val="20"/>
          <w:szCs w:val="20"/>
        </w:rPr>
        <w:t xml:space="preserve"> frm1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staffs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frm1.MdiParent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this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frmMdiAmoozeshgah_Load(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//GlobalClass.GlobalVar = "admin";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GlobalClass</w:t>
      </w:r>
      <w:r>
        <w:rPr>
          <w:rFonts w:ascii="Courier New" w:hAnsi="Courier New" w:cs="Courier New"/>
          <w:noProof/>
          <w:sz w:val="20"/>
          <w:szCs w:val="20"/>
        </w:rPr>
        <w:t xml:space="preserve">.GlobalVar !=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"admin"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jadidUserToolStripMenuItem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.Enabled = false;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غیر فعالسازی شئ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viewMenu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.Enabled = false;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غیر فعالسازی شئ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editMenu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.Enabled = false;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غیر فعالسازی شئ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jadidUserToolStripMenuItem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.Enabled = false;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غیر فعالسازی شئ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sz w:val="20"/>
          <w:szCs w:val="20"/>
          <w:rtl/>
        </w:rPr>
        <w:t>کلاسها</w:t>
      </w:r>
      <w:r>
        <w:rPr>
          <w:rFonts w:ascii="Courier New" w:hAnsi="Courier New" w:cs="Courier New"/>
          <w:noProof/>
          <w:sz w:val="20"/>
          <w:szCs w:val="20"/>
        </w:rPr>
        <w:t>ToolStripMenuItem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.Enabled = false;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غیر فعالسازی شئ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markOfStudentsToolStripMenuItem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.Enabled = false;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غیر فعالسازی شئ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this</w:t>
      </w:r>
      <w:r>
        <w:rPr>
          <w:rFonts w:ascii="Courier New" w:hAnsi="Courier New" w:cs="Courier New"/>
          <w:noProof/>
          <w:sz w:val="20"/>
          <w:szCs w:val="20"/>
        </w:rPr>
        <w:t xml:space="preserve">.Text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this</w:t>
      </w:r>
      <w:r>
        <w:rPr>
          <w:rFonts w:ascii="Courier New" w:hAnsi="Courier New" w:cs="Courier New"/>
          <w:noProof/>
          <w:sz w:val="20"/>
          <w:szCs w:val="20"/>
        </w:rPr>
        <w:t xml:space="preserve">.Text +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"    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کاربر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=  "</w:t>
      </w:r>
      <w:r>
        <w:rPr>
          <w:rFonts w:ascii="Courier New" w:hAnsi="Courier New" w:cs="Courier New"/>
          <w:noProof/>
          <w:sz w:val="20"/>
          <w:szCs w:val="20"/>
        </w:rPr>
        <w:t xml:space="preserve"> +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GlobalClass</w:t>
      </w:r>
      <w:r>
        <w:rPr>
          <w:rFonts w:ascii="Courier New" w:hAnsi="Courier New" w:cs="Courier New"/>
          <w:noProof/>
          <w:sz w:val="20"/>
          <w:szCs w:val="20"/>
        </w:rPr>
        <w:t>.GlobalVar;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optionsToolStripMenuItem_Click(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frmChangPassword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frmChangPassword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jadidUserToolStripMenuItem_Click(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frmKarbareJadid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frmKarbareJadid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frmMdiAmoozeshgah_FormClosed(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FormClosedEventArgs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Application</w:t>
      </w:r>
      <w:r>
        <w:rPr>
          <w:rFonts w:ascii="Courier New" w:hAnsi="Courier New" w:cs="Courier New"/>
          <w:noProof/>
          <w:sz w:val="20"/>
          <w:szCs w:val="20"/>
        </w:rPr>
        <w:t>.Exit();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darjeNomaratToolStripMenuItem_Click(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frmSabtenNomarate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frmSabtenNomarate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kelasJadidToolStripMenuItem_Click(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frmTar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eKelass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frmTar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eKelass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entekhabeVahedToolStripMenuItem_Click(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frmSabteName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frmSabteName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nomaratToolStripMenuItem_Click(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amoozeshIaranListyToolStripMenuItem_Click(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rptListeMoalleminfrm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rptListeMoalleminfrm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daneshAmoozanListToolStripMenuItem_Click(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rptListeStudentfrm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rptListeStudentfrm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kelashaiieIjadShodeToolStripMenuItem_Click(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repKelasForm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repKelasForm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bastaneKelashaieBazToolStripMenuItem_Click(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frmBastaneKelashaieBaz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frmBastaneKelashaieBaz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listrSabteNamhaToolStripMenuItem_Click(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rptSabteNamihaFRM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rptSabteNamihaFRM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tafkikeNameToolStripMenuItem_Click(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repNomarateCRrep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repNomarateCRrep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tafkikDarsToolStripMenuItem_Click(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frmRepNomarat2FRM</w:t>
      </w:r>
      <w:r>
        <w:rPr>
          <w:rFonts w:ascii="Courier New" w:hAnsi="Courier New" w:cs="Courier New"/>
          <w:noProof/>
          <w:sz w:val="20"/>
          <w:szCs w:val="20"/>
        </w:rPr>
        <w:t xml:space="preserve"> frm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frmRepNomarat2FRM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375C2C">
        <w:rPr>
          <w:rFonts w:ascii="Courier New" w:hAnsi="Courier New" w:cs="Courier New"/>
          <w:noProof/>
          <w:sz w:val="20"/>
          <w:szCs w:val="20"/>
        </w:rPr>
        <w:t xml:space="preserve">frm.MdiParent = this; // </w:t>
      </w:r>
      <w:r w:rsidR="00375C2C">
        <w:rPr>
          <w:rFonts w:ascii="Courier New" w:hAnsi="Courier New" w:cs="Courier New"/>
          <w:noProof/>
          <w:sz w:val="20"/>
          <w:szCs w:val="20"/>
          <w:rtl/>
        </w:rPr>
        <w:t>تخصیص فرم والد به فرم فرزند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frm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.Show();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نمایش آبجکت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B3A6A" w:rsidRDefault="00CB3A6A" w:rsidP="00CB3A6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}</w:t>
      </w:r>
    </w:p>
    <w:p w:rsidR="00813976" w:rsidRDefault="00CB3A6A" w:rsidP="00CB3A6A">
      <w:pPr>
        <w:bidi w:val="0"/>
        <w:jc w:val="lowKashida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t>}</w:t>
      </w: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97A44" w:rsidRDefault="00C97A44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B3A6A" w:rsidRDefault="0081269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9390" cy="2989580"/>
            <wp:effectExtent l="19050" t="0" r="0" b="0"/>
            <wp:docPr id="48" name="Picture 48" descr="frm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rm100003"/>
                    <pic:cNvPicPr>
                      <a:picLocks noChangeAspect="1" noChangeArrowheads="1"/>
                    </pic:cNvPicPr>
                  </pic:nvPicPr>
                  <pic:blipFill>
                    <a:blip r:embed="rId6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98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766" w:rsidRDefault="00D872AD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frmStaffs2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frmStaffs2()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dbIns()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(textBox1.Text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textBox2.Text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خانوادگی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یا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شماره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تلفن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توانند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خالی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باشند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txtNullAdd();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"@NameSname"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textBox1.Text.Trim();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"@PhoneNum"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textBox2.Text.Trim();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"@FaxNum"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textBox3.Text.Trim();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"@Notes"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textBox4.Text.Trim();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"sp_tblStNames_Insert"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txtClear();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جدید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درج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."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grdFill()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dt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TOP 100 PERCENT CustomerID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آموز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NameSname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خانوادگی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PhoneNum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شماره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تلفن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FaxNum AS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نمابر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, Notes AS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ملاحظات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FROM   tblStNames ORDER BY CustomerID DESC"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dataGridView1.DataSource = dt;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dbDel()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(textBox5.Text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کارآموز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"@CustomerID"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textBox5.Text;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"sp_tblStNames_DeleteRow"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textBox5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نظر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حذف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txtClear()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textBox2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textBox3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textBox4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textBox5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txtNullAdd()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(textBox3.Text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textBox3.Text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"Null"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(textBox4.Text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textBox4.Text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"Null"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(textBox5.Text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textBox5.Text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"Null"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frmStaffs2_Load(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grdFill();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dbIns();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button2_Click(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dbDel();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360766" w:rsidRDefault="00360766" w:rsidP="00360766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}</w:t>
      </w:r>
    </w:p>
    <w:p w:rsidR="00CB3A6A" w:rsidRDefault="00360766" w:rsidP="00360766">
      <w:pPr>
        <w:bidi w:val="0"/>
        <w:jc w:val="lowKashida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t>}</w:t>
      </w:r>
    </w:p>
    <w:p w:rsidR="00CB3A6A" w:rsidRDefault="00CB3A6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360766" w:rsidRDefault="0081269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1770" cy="2671445"/>
            <wp:effectExtent l="19050" t="0" r="5080" b="0"/>
            <wp:docPr id="49" name="Picture 49" descr="frm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rm100004"/>
                    <pic:cNvPicPr>
                      <a:picLocks noChangeAspect="1" noChangeArrowheads="1"/>
                    </pic:cNvPicPr>
                  </pic:nvPicPr>
                  <pic:blipFill>
                    <a:blip r:embed="rId6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E22" w:rsidRDefault="00D872AD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frmSabteName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frmSabteName()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grdFill()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dataGridView1.DataSource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TOP 100 PERCENT SabteNameHa.SabteNameID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ثبت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tblStaffs.NameSname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استاد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tblStNames.NameSname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دانش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آموز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tblStNames.PhoneNum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تلفن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تماس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tblFieds.FieldDescript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واحد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ثبت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                            tblKelassDef.TermNumber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شماره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ترم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tblKelassDef.DTStart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تاریخ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شروع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</w:t>
      </w:r>
      <w:smartTag w:uri="urn:schemas-microsoft-com:office:smarttags" w:element="City">
        <w:r>
          <w:rPr>
            <w:rFonts w:ascii="Courier New" w:hAnsi="Courier New" w:cs="Courier New"/>
            <w:noProof/>
            <w:color w:val="800000"/>
            <w:sz w:val="20"/>
            <w:szCs w:val="20"/>
          </w:rPr>
          <w:t>SabteNameHa.DTOfSabteName</w:t>
        </w:r>
      </w:smartTag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smartTag w:uri="urn:schemas-microsoft-com:office:smarttags" w:element="State">
        <w:r>
          <w:rPr>
            <w:rFonts w:ascii="Courier New" w:hAnsi="Courier New" w:cs="Courier New"/>
            <w:noProof/>
            <w:color w:val="800000"/>
            <w:sz w:val="20"/>
            <w:szCs w:val="20"/>
          </w:rPr>
          <w:t>AS</w:t>
        </w:r>
      </w:smartTag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تاریخ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ثبت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</w:t>
      </w:r>
      <w:smartTag w:uri="urn:schemas-microsoft-com:office:smarttags" w:element="place">
        <w:smartTag w:uri="urn:schemas-microsoft-com:office:smarttags" w:element="City">
          <w:r>
            <w:rPr>
              <w:rFonts w:ascii="Courier New" w:hAnsi="Courier New" w:cs="Courier New"/>
              <w:noProof/>
              <w:color w:val="800000"/>
              <w:sz w:val="20"/>
              <w:szCs w:val="20"/>
            </w:rPr>
            <w:t>SabteNameHa.ShahriiehPardakhti</w:t>
          </w:r>
        </w:smartTag>
        <w:r>
          <w:rPr>
            <w:rFonts w:ascii="Courier New" w:hAnsi="Courier New" w:cs="Courier New"/>
            <w:noProof/>
            <w:color w:val="800000"/>
            <w:sz w:val="20"/>
            <w:szCs w:val="20"/>
          </w:rPr>
          <w:t xml:space="preserve"> </w:t>
        </w:r>
        <w:smartTag w:uri="urn:schemas-microsoft-com:office:smarttags" w:element="State">
          <w:r>
            <w:rPr>
              <w:rFonts w:ascii="Courier New" w:hAnsi="Courier New" w:cs="Courier New"/>
              <w:noProof/>
              <w:color w:val="800000"/>
              <w:sz w:val="20"/>
              <w:szCs w:val="20"/>
            </w:rPr>
            <w:t>AS</w:t>
          </w:r>
        </w:smartTag>
      </w:smartTag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شهریه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پرداختی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 FROM         SabteNameHa INNER JOIN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                            tblStaffs ON SabteNameHa.OperatorID = tblStaffs.StaffID INNER JOIN tblStNames ON SabteNameHa.StudentID = tblStNames.CustomerID INNER JOIN  tblKelassDef ON SabteNameHa.KelassID = tblKelassDef.KelasID INNER JOIN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                            tblFieds ON tblKelassDef.FieldID = tblFieds.FieldID ORDER BY SabteNameHa.SabteNameID DESC"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textBox1.Text = db.dtShamsi();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cmbFill();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//grdWH();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cmbFill()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db2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db3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comboBox1.DataSource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TOP 100 PERCENT StaffID, NameSname + N'  ' + STR(StaffID) AS Expr1 FROM  tblStaffs  ORDER BY StaffID"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comboBox2.DataSource = db2.dbOut(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TOP 100 PERCENT CustomerID, NameSname + N'  ' + STR(CustomerID) AS Expr1 FROM    tblStNames ORDER BY CustomerID"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comboBox3.DataSource = db3.dbOut(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TOP 100 PERCENT tblKelassDef.KelasID, '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ترم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' + STR(tblKelassDef.TermNumber)  + ' :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: ' + tblFieds.FieldDescript + '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تاریخ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شروع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:  ' + ' ' + tblKelassDef.DTStart AS Expr1 FROM         tblKelassDef INNER JOIN tblFieds ON tblKelassDef.FieldID = tblFieds.FieldID WHERE     (tblKelassDef.tblTakmilZarfiiat = 0) ORDER BY tblKelassDef.KelasID"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comboBox1.DisplayMember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"Expr1"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comboBox1.ValueMember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"StaffID"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comboBox2.DisplayMember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"Expr1"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comboBox2.ValueMember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"CustomerID"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comboBox3.DisplayMember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"Expr1"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comboBox3.ValueMember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"tblKelassDef.KelasID"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try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db4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dt4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db4.cmd.Parameters.Add(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"@KelasID"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comboBox3.SelectedValue;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dt4 = db4.dbOut(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DERIVEDTBL.Zarfiiat AS ZarfiiateTar</w:t>
      </w:r>
      <w:r w:rsidR="00D872AD">
        <w:rPr>
          <w:rFonts w:ascii="Courier New" w:hAnsi="Courier New" w:cs="Courier New"/>
          <w:noProof/>
          <w:color w:val="800000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800000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Shodeh, DERIVEDTBL_1.Expr1 AS SabteNamhaieAnjamShodeh, DERIVEDTBL.Zarfiiat - DERIVEDTBL_1.Expr1 AS MandeieKelass FROM (SELECT Zarfiiat FROM tblKelassDef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      WHERE     (KelasID = @KelasID) AND (tblTakmilZarfiiat = 0)) DERIVEDTBL CROSS JOIN (SELECT COUNT(KelassID) AS Expr1 FROM SabteNameHa GROUP BY KelassID HAVING (KelassID = @KelasID)) DERIVEDTBL_1"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label9.Text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قابل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ثبت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برای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این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= "</w:t>
      </w:r>
      <w:r>
        <w:rPr>
          <w:rFonts w:ascii="Courier New" w:hAnsi="Courier New" w:cs="Courier New"/>
          <w:noProof/>
          <w:sz w:val="20"/>
          <w:szCs w:val="20"/>
        </w:rPr>
        <w:t xml:space="preserve"> + dt4.Rows[0][2].ToString();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catch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db5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dt5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db5.cmd.Parameters.Add(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"@KelasID"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comboBox3.SelectedValue;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dt5 = db5.dbOut(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KelasID, tblTakmilZarfiiat, Zarfiiat FROM   tblKelassDef WHERE     (tblTakmilZarfiiat = 0) AND (KelasID = @KelasID)"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label9.Text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قابل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ثبت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برای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این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= "</w:t>
      </w:r>
      <w:r>
        <w:rPr>
          <w:rFonts w:ascii="Courier New" w:hAnsi="Courier New" w:cs="Courier New"/>
          <w:noProof/>
          <w:sz w:val="20"/>
          <w:szCs w:val="20"/>
        </w:rPr>
        <w:t xml:space="preserve"> + dt5.Rows[0][2].ToString();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comboBox3_DropDownClosed(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try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"@KelasID"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comboBox3.SelectedValue;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DERIVEDTBL.Zarfiiat AS ZarfiiateTar</w:t>
      </w:r>
      <w:r w:rsidR="00D872AD">
        <w:rPr>
          <w:rFonts w:ascii="Courier New" w:hAnsi="Courier New" w:cs="Courier New"/>
          <w:noProof/>
          <w:color w:val="800000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800000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Shodeh, DERIVEDTBL_1.Expr1 AS SabteNamhaieAnjamShodeh, DERIVEDTBL.Zarfiiat - DERIVEDTBL_1.Expr1 AS MandeieKelass FROM (SELECT Zarfiiat FROM tblKelassDef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      WHERE     (KelasID = @KelasID) AND (tblTakmilZarfiiat = 0)) DERIVEDTBL CROSS JOIN (SELECT COUNT(KelassID) AS Expr1 FROM SabteNameHa GROUP BY KelassID HAVING (KelassID = @KelasID)) DERIVEDTBL_1"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label9.Text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قابل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ثبت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برای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این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= "</w:t>
      </w:r>
      <w:r>
        <w:rPr>
          <w:rFonts w:ascii="Courier New" w:hAnsi="Courier New" w:cs="Courier New"/>
          <w:noProof/>
          <w:sz w:val="20"/>
          <w:szCs w:val="20"/>
        </w:rPr>
        <w:t xml:space="preserve"> + dt.Rows[0][2].ToString();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catch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db5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dt5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db5.cmd.Parameters.Add(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"@KelasID"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comboBox3.SelectedValue;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dt5 = db5.dbOut(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KelasID, tblTakmilZarfiiat, Zarfiiat FROM   tblKelassDef WHERE     (tblTakmilZarfiiat = 0) AND (KelasID = @KelasID)"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label9.Text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قابل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ثبت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برای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این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= "</w:t>
      </w:r>
      <w:r>
        <w:rPr>
          <w:rFonts w:ascii="Courier New" w:hAnsi="Courier New" w:cs="Courier New"/>
          <w:noProof/>
          <w:sz w:val="20"/>
          <w:szCs w:val="20"/>
        </w:rPr>
        <w:t xml:space="preserve"> + dt5.Rows[0][2].ToString();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dbIns()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try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"@OperatorID"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comboBox1.SelectedValue;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"@StudentID"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comboBox2.SelectedValue;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"@KelassID"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comboBox3.SelectedValue;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"@DTOfSabteName"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.NVarChar, 10).Value = db.dtShamsi();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"@ShahriiehPardakhti"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 xml:space="preserve">.Float).Value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float</w:t>
      </w:r>
      <w:r>
        <w:rPr>
          <w:rFonts w:ascii="Courier New" w:hAnsi="Courier New" w:cs="Courier New"/>
          <w:noProof/>
          <w:sz w:val="20"/>
          <w:szCs w:val="20"/>
        </w:rPr>
        <w:t>.Parse(textBox2.Text.Trim());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"sp_SabteNameHa_Insert"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dbRecNumsRet();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textBox2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textBox5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catch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تکراری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است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dbRecNumsRet()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try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db4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dt4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db4.cmd.Parameters.Add(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"@KelasID"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comboBox3.SelectedValue;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dt4 = db4.dbOut(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DERIVEDTBL.Zarfiiat AS ZarfiiateTar</w:t>
      </w:r>
      <w:r w:rsidR="00D872AD">
        <w:rPr>
          <w:rFonts w:ascii="Courier New" w:hAnsi="Courier New" w:cs="Courier New"/>
          <w:noProof/>
          <w:color w:val="800000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800000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Shodeh, DERIVEDTBL_1.Expr1 AS SabteNamhaieAnjamShodeh, DERIVEDTBL.Zarfiiat - DERIVEDTBL_1.Expr1 AS MandeieKelass FROM (SELECT Zarfiiat FROM tblKelassDef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      WHERE     (KelasID = @KelasID) AND (tblTakmilZarfiiat = 0)) DERIVEDTBL CROSS JOIN (SELECT COUNT(KelassID) AS Expr1 FROM SabteNameHa GROUP BY KelassID HAVING (KelassID = @KelasID)) DERIVEDTBL_1"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//label9.Text = "</w:t>
      </w:r>
      <w:r>
        <w:rPr>
          <w:rFonts w:ascii="Courier New" w:hAnsi="Courier New" w:cs="Courier New"/>
          <w:noProof/>
          <w:color w:val="008000"/>
          <w:sz w:val="20"/>
          <w:szCs w:val="20"/>
          <w:rtl/>
        </w:rPr>
        <w:t>قابل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00"/>
          <w:sz w:val="20"/>
          <w:szCs w:val="20"/>
          <w:rtl/>
        </w:rPr>
        <w:t>ثبت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00"/>
          <w:sz w:val="20"/>
          <w:szCs w:val="20"/>
          <w:rtl/>
        </w:rPr>
        <w:t>برای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00"/>
          <w:sz w:val="20"/>
          <w:szCs w:val="20"/>
          <w:rtl/>
        </w:rPr>
        <w:t>این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 xml:space="preserve"> = " + dt4.Rows[0][2].ToString();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</w:t>
      </w:r>
      <w:r>
        <w:rPr>
          <w:rFonts w:ascii="Courier New" w:hAnsi="Courier New" w:cs="Courier New"/>
          <w:noProof/>
          <w:sz w:val="20"/>
          <w:szCs w:val="20"/>
        </w:rPr>
        <w:t>.Parse(dt4.Rows[0][2].ToString()) &lt;= 0)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db4.cmd.Parameters.Add(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"@tblTakmilZarfiiat"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.Bit).Value = 1;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db4.exeCommand(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"sp_tblKelassDef_Update"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ظرفیت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تکمیل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catch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 xml:space="preserve">//FirstClass db5 = </w:t>
      </w:r>
      <w:r w:rsidR="00D872AD">
        <w:rPr>
          <w:rFonts w:ascii="Courier New" w:hAnsi="Courier New" w:cs="Courier New"/>
          <w:noProof/>
          <w:color w:val="008000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8000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8000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 xml:space="preserve">//DataTable dt5 = </w:t>
      </w:r>
      <w:r w:rsidR="00D872AD">
        <w:rPr>
          <w:rFonts w:ascii="Courier New" w:hAnsi="Courier New" w:cs="Courier New"/>
          <w:noProof/>
          <w:color w:val="008000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8000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8000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//db5.cmd.Parameters.Add("@KelasID", SqlDbType.Int).Value = comboBox3.SelectedValue;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//dt5 = db5.dbOut("SELECT     KelasID, tblTakmilZarfiiat, Zarfiiat FROM   tblKelassDef WHERE     (tblTakmilZarfiiat = 0) AND (KelasID = @KelasID)");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//return int.Parse(dt5.Rows[0][2].ToString());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dbDell()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(textBox5.Text !=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"@SabteNameID"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 xml:space="preserve">.Int).Value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</w:t>
      </w:r>
      <w:r>
        <w:rPr>
          <w:rFonts w:ascii="Courier New" w:hAnsi="Courier New" w:cs="Courier New"/>
          <w:noProof/>
          <w:sz w:val="20"/>
          <w:szCs w:val="20"/>
        </w:rPr>
        <w:t>.Parse(textBox5.Text.Trim());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"sp_SabteNameHa_DeleteRow"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نظر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حذف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ثبت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است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frmSabteName_Load(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grdFill();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dbIns();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button2_Click(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dbDell();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363E22" w:rsidRDefault="00363E22" w:rsidP="00363E22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}</w:t>
      </w:r>
    </w:p>
    <w:p w:rsidR="00CB3A6A" w:rsidRDefault="00363E22" w:rsidP="00363E22">
      <w:pPr>
        <w:bidi w:val="0"/>
        <w:jc w:val="lowKashida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t>}</w:t>
      </w:r>
    </w:p>
    <w:p w:rsidR="00CB3A6A" w:rsidRDefault="00CB3A6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B3A6A" w:rsidRDefault="00CB3A6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81269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9390" cy="3061335"/>
            <wp:effectExtent l="19050" t="0" r="0" b="0"/>
            <wp:docPr id="50" name="Picture 50" descr="frm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rm100005"/>
                    <pic:cNvPicPr>
                      <a:picLocks noChangeAspect="1" noChangeArrowheads="1"/>
                    </pic:cNvPicPr>
                  </pic:nvPicPr>
                  <pic:blipFill>
                    <a:blip r:embed="rId6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306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DA8" w:rsidRDefault="00D872AD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staffs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staffs()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dbIns()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(textBox1.Text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textBox2.Text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خانوادگی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یا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شماره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تلفن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توانند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خالی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باشند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txtNullAdd();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"@NameSname"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textBox1.Text.Trim();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"@PhoneNum"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textBox2.Text.Trim();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"@FaxNum"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textBox3.Text.Trim();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"@Notes"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textBox4.Text.Trim();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"sp_tblStaffs_Insert"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txtClear();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جدید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درج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."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grdFill()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dt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TOP 100 PERCENT StaffID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کارمندی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NameSname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خانوادگی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PhoneNum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شماره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تلفن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FaxNum AS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نمابر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, Notes AS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ملاحظات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FROM   tblStaffs ORDER BY StaffID DESC"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dataGridView1.DataSource = dt;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dbDel()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(textBox5.Text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کارمندی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"@StaffID"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textBox5.Text;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"sp_tblStaffs_DeleteRow"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textBox5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نظر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حذف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txtClear()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textBox2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textBox3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textBox4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textBox5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txtNullAdd()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(textBox3.Text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textBox3.Text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"Null"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(textBox4.Text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textBox4.Text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"Null"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(textBox5.Text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textBox5.Text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"Null"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staffs_Load(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grdFill();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dbIns();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button2_Click(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dbDel();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C01DA8" w:rsidRDefault="00C01DA8" w:rsidP="00C01DA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}</w:t>
      </w:r>
    </w:p>
    <w:p w:rsidR="00274E6E" w:rsidRDefault="00C01DA8" w:rsidP="00C01DA8">
      <w:pPr>
        <w:bidi w:val="0"/>
        <w:jc w:val="lowKashida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t>}</w:t>
      </w:r>
    </w:p>
    <w:p w:rsidR="00274E6E" w:rsidRDefault="00274E6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4E6E" w:rsidRDefault="0081269F" w:rsidP="002B5213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2465070" cy="2854325"/>
            <wp:effectExtent l="19050" t="0" r="0" b="0"/>
            <wp:docPr id="51" name="Picture 51" descr="frm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rm100006"/>
                    <pic:cNvPicPr>
                      <a:picLocks noChangeAspect="1" noChangeArrowheads="1"/>
                    </pic:cNvPicPr>
                  </pic:nvPicPr>
                  <pic:blipFill>
                    <a:blip r:embed="rId6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285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4CD" w:rsidRDefault="00D872A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frmFields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frmFields()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dbIns()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(textBox1.Text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)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تواند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خالی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باشد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"@FieldDescript"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textBox1.Text.Trim();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"sp_tblFieds_Insert"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grdFill();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جدید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درج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."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grdFill()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dt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"SELECT     TOP 100 PERCENT </w:t>
      </w:r>
      <w:smartTag w:uri="urn:schemas-microsoft-com:office:smarttags" w:element="City">
        <w:r>
          <w:rPr>
            <w:rFonts w:ascii="Courier New" w:hAnsi="Courier New" w:cs="Courier New"/>
            <w:noProof/>
            <w:color w:val="800000"/>
            <w:sz w:val="20"/>
            <w:szCs w:val="20"/>
          </w:rPr>
          <w:t>FieldID</w:t>
        </w:r>
      </w:smartTag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smartTag w:uri="urn:schemas-microsoft-com:office:smarttags" w:element="State">
        <w:r>
          <w:rPr>
            <w:rFonts w:ascii="Courier New" w:hAnsi="Courier New" w:cs="Courier New"/>
            <w:noProof/>
            <w:color w:val="800000"/>
            <w:sz w:val="20"/>
            <w:szCs w:val="20"/>
          </w:rPr>
          <w:t>AS</w:t>
        </w:r>
      </w:smartTag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</w:t>
      </w:r>
      <w:smartTag w:uri="urn:schemas-microsoft-com:office:smarttags" w:element="place">
        <w:smartTag w:uri="urn:schemas-microsoft-com:office:smarttags" w:element="City">
          <w:r>
            <w:rPr>
              <w:rFonts w:ascii="Courier New" w:hAnsi="Courier New" w:cs="Courier New"/>
              <w:noProof/>
              <w:color w:val="800000"/>
              <w:sz w:val="20"/>
              <w:szCs w:val="20"/>
            </w:rPr>
            <w:t>FieldDescript</w:t>
          </w:r>
        </w:smartTag>
        <w:r>
          <w:rPr>
            <w:rFonts w:ascii="Courier New" w:hAnsi="Courier New" w:cs="Courier New"/>
            <w:noProof/>
            <w:color w:val="800000"/>
            <w:sz w:val="20"/>
            <w:szCs w:val="20"/>
          </w:rPr>
          <w:t xml:space="preserve"> </w:t>
        </w:r>
        <w:smartTag w:uri="urn:schemas-microsoft-com:office:smarttags" w:element="State">
          <w:r>
            <w:rPr>
              <w:rFonts w:ascii="Courier New" w:hAnsi="Courier New" w:cs="Courier New"/>
              <w:noProof/>
              <w:color w:val="800000"/>
              <w:sz w:val="20"/>
              <w:szCs w:val="20"/>
            </w:rPr>
            <w:t>AS</w:t>
          </w:r>
        </w:smartTag>
      </w:smartTag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 FROM      tblFieds ORDER BY FieldID"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dataGridView1.DataSource = dt;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dbDel()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(textBox5.Text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کارآموز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"@FieldID"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textBox5.Text;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"sp_tblFieds_DeleteRow"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textBox5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grdFill();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نظر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حذف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frmFields_Load(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grdFill();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dbIns();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button2_Click(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dbDel();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A424CD" w:rsidRDefault="00A424CD" w:rsidP="00A424CD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}</w:t>
      </w:r>
    </w:p>
    <w:p w:rsidR="00274E6E" w:rsidRDefault="00A424CD" w:rsidP="00A424CD">
      <w:pPr>
        <w:bidi w:val="0"/>
        <w:jc w:val="lowKashida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t>}</w:t>
      </w:r>
    </w:p>
    <w:p w:rsidR="00A424CD" w:rsidRDefault="00A424CD" w:rsidP="00A424CD">
      <w:pPr>
        <w:bidi w:val="0"/>
        <w:jc w:val="lowKashida"/>
        <w:rPr>
          <w:rFonts w:cs="B Zar"/>
          <w:sz w:val="30"/>
          <w:szCs w:val="30"/>
          <w:lang w:bidi="fa-IR"/>
        </w:rPr>
      </w:pPr>
    </w:p>
    <w:p w:rsidR="00A424CD" w:rsidRDefault="00A424CD" w:rsidP="00A424CD">
      <w:pPr>
        <w:bidi w:val="0"/>
        <w:jc w:val="lowKashida"/>
        <w:rPr>
          <w:rFonts w:cs="B Zar"/>
          <w:sz w:val="30"/>
          <w:szCs w:val="30"/>
          <w:lang w:bidi="fa-IR"/>
        </w:rPr>
      </w:pPr>
    </w:p>
    <w:p w:rsidR="00A424CD" w:rsidRDefault="00A424CD" w:rsidP="00A424CD">
      <w:pPr>
        <w:bidi w:val="0"/>
        <w:jc w:val="lowKashida"/>
        <w:rPr>
          <w:rFonts w:cs="B Zar"/>
          <w:sz w:val="30"/>
          <w:szCs w:val="30"/>
          <w:lang w:bidi="fa-IR"/>
        </w:rPr>
      </w:pPr>
    </w:p>
    <w:p w:rsidR="00A424CD" w:rsidRDefault="00A424CD" w:rsidP="00A424CD">
      <w:pPr>
        <w:bidi w:val="0"/>
        <w:jc w:val="lowKashida"/>
        <w:rPr>
          <w:rFonts w:cs="B Zar"/>
          <w:sz w:val="30"/>
          <w:szCs w:val="30"/>
          <w:lang w:bidi="fa-IR"/>
        </w:rPr>
      </w:pPr>
    </w:p>
    <w:p w:rsidR="00A424CD" w:rsidRDefault="0081269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2616200" cy="2504440"/>
            <wp:effectExtent l="19050" t="0" r="0" b="0"/>
            <wp:docPr id="52" name="Picture 52" descr="frm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rm100007"/>
                    <pic:cNvPicPr>
                      <a:picLocks noChangeAspect="1" noChangeArrowheads="1"/>
                    </pic:cNvPicPr>
                  </pic:nvPicPr>
                  <pic:blipFill>
                    <a:blip r:embed="rId6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250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1EC" w:rsidRDefault="00D872AD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frmChangPassword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frmChangPassword()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dbConnection()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db2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dt2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GlobalClass</w:t>
      </w:r>
      <w:r>
        <w:rPr>
          <w:rFonts w:ascii="Courier New" w:hAnsi="Courier New" w:cs="Courier New"/>
          <w:noProof/>
          <w:sz w:val="20"/>
          <w:szCs w:val="20"/>
        </w:rPr>
        <w:t xml:space="preserve">.GlobalVar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"admin"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dt2 = db2.dbOut(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TOP 100 PERCENT UserName  FROM    userInfo ORDER BY UserName"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dataGridView1.DataSource = dt2;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dt2 = db2.dbOut(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TOP 100 PERCENT UserName  FROM    userInfo WHERE (UserName = '"</w:t>
      </w:r>
      <w:r>
        <w:rPr>
          <w:rFonts w:ascii="Courier New" w:hAnsi="Courier New" w:cs="Courier New"/>
          <w:noProof/>
          <w:sz w:val="20"/>
          <w:szCs w:val="20"/>
        </w:rPr>
        <w:t xml:space="preserve"> +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GlobalClass</w:t>
      </w:r>
      <w:r>
        <w:rPr>
          <w:rFonts w:ascii="Courier New" w:hAnsi="Courier New" w:cs="Courier New"/>
          <w:noProof/>
          <w:sz w:val="20"/>
          <w:szCs w:val="20"/>
        </w:rPr>
        <w:t xml:space="preserve">.GlobalVar +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"') ORDER BY UserName 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dataGridView1.DataSource = dt2;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(textBox1.Text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textBox2.Text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textBox3.Text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مقادیر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فیلدها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توانند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خالی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باشند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dbCheck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dtChek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dtChek = dbCheck.dbOut(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TOP 100 PERCENT UserName, Password FROM userInfo WHERE     (Password = '"</w:t>
      </w:r>
      <w:r>
        <w:rPr>
          <w:rFonts w:ascii="Courier New" w:hAnsi="Courier New" w:cs="Courier New"/>
          <w:noProof/>
          <w:sz w:val="20"/>
          <w:szCs w:val="20"/>
        </w:rPr>
        <w:t xml:space="preserve"> + textBox2.Text.Trim() +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"' AND UserName = '"</w:t>
      </w:r>
      <w:r>
        <w:rPr>
          <w:rFonts w:ascii="Courier New" w:hAnsi="Courier New" w:cs="Courier New"/>
          <w:noProof/>
          <w:sz w:val="20"/>
          <w:szCs w:val="20"/>
        </w:rPr>
        <w:t xml:space="preserve"> + textBox1.Text.Trim() +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"') ORDER BY UserName"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(dtChek.Rows.Count &lt;= 0)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کاربری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کلمه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عبور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همخوانی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ندارند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dbup1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dbup1.cmd.Parameters.Add(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"@UserName"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textBox1.Text.Trim();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dbup1.cmd.Parameters.Add(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"@PassWord"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textBox3.Text.Trim();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dbup1.exeCommand(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"sp_userInfo_Update"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dbConnection();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.Clear();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محتویات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textBox2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.Clear();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محتویات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textBox3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.Clear();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محتویات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کلمه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عبور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تعویض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frmChangPassword_Load(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dbConnection();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B411EC" w:rsidRDefault="00B411EC" w:rsidP="00B411EC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}</w:t>
      </w:r>
    </w:p>
    <w:p w:rsidR="00A424CD" w:rsidRDefault="00B411EC" w:rsidP="00B411EC">
      <w:pPr>
        <w:bidi w:val="0"/>
        <w:jc w:val="lowKashida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t>}</w:t>
      </w:r>
    </w:p>
    <w:p w:rsidR="00A424CD" w:rsidRDefault="00A424CD" w:rsidP="00A424CD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424CD" w:rsidRDefault="0081269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2584450" cy="2194560"/>
            <wp:effectExtent l="19050" t="0" r="6350" b="0"/>
            <wp:docPr id="53" name="Picture 53" descr="frm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rm10000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8C5" w:rsidRDefault="00D872AD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frmKarbareJadid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frmKarbareJadid()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dbConnection()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db2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dt2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dt2 = db2.dbOut(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TOP 100 PERCENT UserName  FROM    userInfo WHERE (UserName &lt;&gt; 'admin') ORDER BY UserName"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dataGridView1.DataSource = dt2;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insSql()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try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dbIns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dbIns.cmd.Parameters.Add(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"@UserName"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textBox1.Text.Trim();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dbIns.cmd.Parameters.Add(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"@Password"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textBox2.Text.Trim();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dbIns.exeCommand(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"sp_userInfo_Insert"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کاربر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جدید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اضافه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catch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کاربری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تکراری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است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(textBox1.Text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textBox2.Text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مقادیر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فیلدها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توانند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خالی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باشند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insSql();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dbConnection();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.Clear();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محتویات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textBox2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.Clear(); //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محتویات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button2_Click(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(textBox1.Text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textBox2.Text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مقادیر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فیلدها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توانند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خالی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باشند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dbCheck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dtChek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dtChek = dbCheck.dbOut(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"SELECT     TOP 100 PERCENT UserName, Password FROM userInfo WHERE     (Password = '"</w:t>
      </w:r>
      <w:r>
        <w:rPr>
          <w:rFonts w:ascii="Courier New" w:hAnsi="Courier New" w:cs="Courier New"/>
          <w:noProof/>
          <w:sz w:val="20"/>
          <w:szCs w:val="20"/>
        </w:rPr>
        <w:t xml:space="preserve"> + textBox2.Text.Trim() +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"' AND UserName = '"</w:t>
      </w:r>
      <w:r>
        <w:rPr>
          <w:rFonts w:ascii="Courier New" w:hAnsi="Courier New" w:cs="Courier New"/>
          <w:noProof/>
          <w:sz w:val="20"/>
          <w:szCs w:val="20"/>
        </w:rPr>
        <w:t xml:space="preserve"> + textBox1.Text.Trim() +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"') ORDER BY UserName"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>(dtChek.Rows.Count &lt;= 0)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کاربری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کلمه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عبور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همخوانی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ندارند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dbDel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dbDel.cmd.Parameters.Add(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"@UserName"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textBox1.Text.Trim();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dbDel.exeCommand(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"sp_userInfo_DeleteRow"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textBox2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dbConnection();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کاربر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حذف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frmKarbareJadid_Load(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dbConnection();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4038C5" w:rsidRDefault="004038C5" w:rsidP="004038C5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}</w:t>
      </w:r>
    </w:p>
    <w:p w:rsidR="00614B3D" w:rsidRDefault="004038C5" w:rsidP="004038C5">
      <w:pPr>
        <w:bidi w:val="0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t>}</w:t>
      </w:r>
    </w:p>
    <w:p w:rsidR="00614B3D" w:rsidRDefault="00614B3D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614B3D" w:rsidRDefault="0081269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1770" cy="2385695"/>
            <wp:effectExtent l="19050" t="0" r="5080" b="0"/>
            <wp:docPr id="54" name="Picture 54" descr="frm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rm100009"/>
                    <pic:cNvPicPr>
                      <a:picLocks noChangeAspect="1" noChangeArrowheads="1"/>
                    </pic:cNvPicPr>
                  </pic:nvPicPr>
                  <pic:blipFill>
                    <a:blip r:embed="rId6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38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4B0" w:rsidRDefault="00D872AD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frmTar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eKelass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frmTar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>eKelass()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grdWH()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dataGridView1.Columns[0].Width = 60;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dataGridView1.Columns[2].Width = 35;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dataGridView1.Columns[3].Width = 150;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dataGridView1.Refresh();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grdFill()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dataGridView1.DataSource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TOP 100 PERCENT tblKelassDef.KelasID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tblKelassDef.Zarfiiat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ظرفیت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tblKelassDef.TermNumber AS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ترم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, 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                               tblFieds.FieldDescript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tblKelassDef.DTStart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تاریخ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شروع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tblKelassDef.DTEnd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تاریخ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خاتمه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 FROM   tblKelassDef INNER JOIN tblFieds ON tblKelassDef.FieldID = tblFieds.FieldID ORDER BY tblKelassDef.KelasID DESC"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cmbFill();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grdWH();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cmbFill()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comboBox3.DataSource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TOP 100 PERCENT FieldID, FieldDescript  FROM  tblFieds ORDER BY FieldDescript DESC"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comboBox3.DisplayMember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"FieldDescript"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comboBox3.ValueMember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"FieldID"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dbIns()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(textBox1.Text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textBox2.Text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textBox3.Text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textBox4.Text ==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مقادیر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تمامی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فیلدها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بایستی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شوند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try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"@Zarfiiat"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 xml:space="preserve">.Int).Value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</w:t>
      </w:r>
      <w:r>
        <w:rPr>
          <w:rFonts w:ascii="Courier New" w:hAnsi="Courier New" w:cs="Courier New"/>
          <w:noProof/>
          <w:sz w:val="20"/>
          <w:szCs w:val="20"/>
        </w:rPr>
        <w:t>.Parse(textBox1.Text.Trim());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"@TermNumber"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 xml:space="preserve">.Int).Value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</w:t>
      </w:r>
      <w:r>
        <w:rPr>
          <w:rFonts w:ascii="Courier New" w:hAnsi="Courier New" w:cs="Courier New"/>
          <w:noProof/>
          <w:sz w:val="20"/>
          <w:szCs w:val="20"/>
        </w:rPr>
        <w:t>.Parse(textBox2.Text.Trim());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"@FieldID"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comboBox3.SelectedValue;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"@DTStart"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textBox3.Text.Trim();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"@DTEnd"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.NVarChar).Value = textBox4.Text.Trim();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"@tblTakmilZarfiiat"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.Bit).Value = 0;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"sp_tblKelassDef_Insert"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grdFill();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txtClear();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جدید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درج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catch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تکراری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است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txtClear();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dbDell()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(textBox6.Text !=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"@KelasID"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 xml:space="preserve">.Int).Value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</w:t>
      </w:r>
      <w:r>
        <w:rPr>
          <w:rFonts w:ascii="Courier New" w:hAnsi="Courier New" w:cs="Courier New"/>
          <w:noProof/>
          <w:sz w:val="20"/>
          <w:szCs w:val="20"/>
        </w:rPr>
        <w:t>.Parse(textBox6.Text.Trim());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"sp_tblKelassDef_DeleteRow"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textBox6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رکورد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نظر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حذف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نظر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است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txtClear()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textBox2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textBox3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textBox4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frmTar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>eKelass_Load(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grdFill();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dbIns();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button2_Click(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dbDell();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2E74B0" w:rsidRDefault="002E74B0" w:rsidP="002E74B0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}</w:t>
      </w:r>
    </w:p>
    <w:p w:rsidR="00614B3D" w:rsidRDefault="002E74B0" w:rsidP="002E74B0">
      <w:pPr>
        <w:bidi w:val="0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t>}</w:t>
      </w:r>
    </w:p>
    <w:p w:rsidR="00614B3D" w:rsidRDefault="00614B3D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614B3D" w:rsidRDefault="0081269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71770" cy="2465070"/>
            <wp:effectExtent l="19050" t="0" r="5080" b="0"/>
            <wp:docPr id="55" name="Picture 55" descr="frm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rm100010"/>
                    <pic:cNvPicPr>
                      <a:picLocks noChangeAspect="1" noChangeArrowheads="1"/>
                    </pic:cNvPicPr>
                  </pic:nvPicPr>
                  <pic:blipFill>
                    <a:blip r:embed="rId6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46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901" w:rsidRDefault="00D872AD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frmBastaneKelashaieBaz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frmBastaneKelashaieBaz()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grdFill()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dt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TOP 100 PERCENT dbo.tblKelassDef.KelasID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dbo.tblKelassDef.TermNumber AS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ترم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, dbo.tblFieds.FieldDescript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dbo.tblKelassDef.DTStart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تاریخ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شروع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dbo.tblKelassDef.DTEnd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تاریخ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خاتمه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 FROM         dbo.tblKelassDef INNER JOIN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dbo.tblFieds ON dbo.tblKelassDef.FieldID = dbo.tblFieds.FieldID WHERE     (dbo.tblKelassDef.tblTakmilZarfiiat = 0) ORDER BY dbo.tblKelassDef.KelasID"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dataGridView1.DataSource = dt;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kelasClos()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(textBox1.Text !=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try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"@KelasID"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 xml:space="preserve">.Int).Value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</w:t>
      </w:r>
      <w:r>
        <w:rPr>
          <w:rFonts w:ascii="Courier New" w:hAnsi="Courier New" w:cs="Courier New"/>
          <w:noProof/>
          <w:sz w:val="20"/>
          <w:szCs w:val="20"/>
        </w:rPr>
        <w:t>.Parse(textBox1.Text.Trim());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"@tblTakmilZarfiiat"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.Bit).Value = 1;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"sp_tblKelassDef_Update"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grdFill();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نظر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بسته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catch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است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}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است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frmBastaneKelashaieBaz_Load(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grdFill();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kelasClos();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FC7901" w:rsidRDefault="00FC7901" w:rsidP="00FC7901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}</w:t>
      </w:r>
    </w:p>
    <w:p w:rsidR="00614B3D" w:rsidRDefault="00FC7901" w:rsidP="00FC7901">
      <w:pPr>
        <w:bidi w:val="0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t>}</w:t>
      </w:r>
    </w:p>
    <w:p w:rsidR="00614B3D" w:rsidRDefault="00614B3D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614B3D" w:rsidRDefault="0081269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4699000" cy="2743200"/>
            <wp:effectExtent l="19050" t="0" r="6350" b="0"/>
            <wp:docPr id="65" name="Picture 65" descr="frm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frm100011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7BF" w:rsidRDefault="00D872AD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namespace AmooZeshGah // </w:t>
      </w:r>
      <w:r>
        <w:rPr>
          <w:rFonts w:ascii="Courier New" w:hAnsi="Courier New" w:cs="Courier New"/>
          <w:noProof/>
          <w:color w:val="0000FF"/>
          <w:sz w:val="20"/>
          <w:szCs w:val="20"/>
          <w:rtl/>
        </w:rPr>
        <w:t>فضای نام برای جلوگیری از تداخل کلاسها و متدها همنام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partial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class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frmSabtenNomarate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: Form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ارث بری به صورا فرم فرزند از فرم والد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public</w:t>
      </w:r>
      <w:r>
        <w:rPr>
          <w:rFonts w:ascii="Courier New" w:hAnsi="Courier New" w:cs="Courier New"/>
          <w:noProof/>
          <w:sz w:val="20"/>
          <w:szCs w:val="20"/>
        </w:rPr>
        <w:t xml:space="preserve"> frmSabtenNomarate()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sz w:val="20"/>
          <w:szCs w:val="20"/>
        </w:rPr>
        <w:t xml:space="preserve">InitializeComponent(); // </w:t>
      </w:r>
      <w:r w:rsidR="00D872AD">
        <w:rPr>
          <w:rFonts w:ascii="Courier New" w:hAnsi="Courier New" w:cs="Courier New"/>
          <w:noProof/>
          <w:sz w:val="20"/>
          <w:szCs w:val="20"/>
          <w:rtl/>
        </w:rPr>
        <w:t>متد عمومی برای ایجاد اشیاء موجود بر روی فرم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grdFill12()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DataTable</w:t>
      </w:r>
      <w:r>
        <w:rPr>
          <w:rFonts w:ascii="Courier New" w:hAnsi="Courier New" w:cs="Courier New"/>
          <w:noProof/>
          <w:sz w:val="20"/>
          <w:szCs w:val="20"/>
        </w:rPr>
        <w:t xml:space="preserve"> dt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DataTable();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دیتاتیبل که با استفاده از این شی می توان جدولی در حافظه بوجود آورد که تمامی خواص جدول معمولی را داراست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"@KelassID"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>.Int).Value = comboBox3.SelectedValue;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dt = db.dbOut(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dbo.SabteNameHa.SabteNameID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نمره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dbo.tblFieds.FieldDescript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], dbo.tblStNames.NameSname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شاگرد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], 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dbo.SabteNameHa.NomreieDars AS [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نمره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اخذ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] FROM         dbo.SabteNameHa INNER JOIN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dbo.tblStNames ON dbo.SabteNameHa.StudentID = dbo.tblStNames.CustomerID INNER JOIN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0000"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dbo.tblKelassDef INNER JOIN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                     dbo.tblFieds ON dbo.tblKelassDef.FieldID = dbo.tblFieds.FieldID ON dbo.SabteNameHa.KelassID = dbo.tblKelassDef.KelasID WHERE     (dbo.SabteNameHa.NomreieDars IS NULL) AND (dbo.SabteNameHa.KelassID = @KelassID)"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dataGridView1.DataSource = dt;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cmbFill()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    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db3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comboBox3.DataSource = db3.dbOut(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@"SELECT     TOP 100 PERCENT tblKelassDef.KelasID, '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ترم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' + STR(tblKelassDef.TermNumber)  + ' :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نام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: ' + tblFieds.FieldDescript + '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تاریخ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شروع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کلاس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:  ' + ' ' + tblKelassDef.DTStart AS Expr1 FROM         tblKelassDef INNER JOIN tblFieds ON tblKelassDef.FieldID = tblFieds.FieldID ORDER BY tblKelassDef.KelasID"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comboBox3.DisplayMember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"Expr1"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comboBox3.ValueMember 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"tblKelassDef.KelasID"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protected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markAdd()</w:t>
      </w:r>
    </w:p>
    <w:p w:rsidR="007727BF" w:rsidRDefault="007727BF" w:rsidP="00C416FA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دستور شرطی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 // if </w:t>
      </w:r>
      <w:r>
        <w:rPr>
          <w:rFonts w:ascii="Courier New" w:hAnsi="Courier New" w:cs="Courier New"/>
          <w:noProof/>
          <w:sz w:val="20"/>
          <w:szCs w:val="20"/>
        </w:rPr>
        <w:t xml:space="preserve"> (textBox1.Text !=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 xml:space="preserve"> || textBox2.Text != 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FirstClass</w:t>
      </w:r>
      <w:r>
        <w:rPr>
          <w:rFonts w:ascii="Courier New" w:hAnsi="Courier New" w:cs="Courier New"/>
          <w:noProof/>
          <w:sz w:val="20"/>
          <w:szCs w:val="20"/>
        </w:rPr>
        <w:t xml:space="preserve"> db =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new FirstClass();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ایجاد شی از کلاس که این کلاس توسط برنامه نویس ایجاد شده و دارای متددهایی برای کار با داده ها می باشد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"@SabteNameID"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 xml:space="preserve">.Int).Value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</w:t>
      </w:r>
      <w:r>
        <w:rPr>
          <w:rFonts w:ascii="Courier New" w:hAnsi="Courier New" w:cs="Courier New"/>
          <w:noProof/>
          <w:sz w:val="20"/>
          <w:szCs w:val="20"/>
        </w:rPr>
        <w:t>.Parse(textBox2.Text.Trim());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C416FA">
        <w:rPr>
          <w:rFonts w:ascii="Courier New" w:hAnsi="Courier New" w:cs="Courier New"/>
          <w:noProof/>
          <w:sz w:val="20"/>
          <w:szCs w:val="20"/>
          <w:rtl/>
        </w:rPr>
        <w:t>ایجاد پارامتر از نوع متغیرهای اس کیو ال سرور</w:t>
      </w:r>
      <w:r w:rsidR="00C416FA">
        <w:rPr>
          <w:rFonts w:ascii="Courier New" w:hAnsi="Courier New" w:cs="Courier New"/>
          <w:noProof/>
          <w:sz w:val="20"/>
          <w:szCs w:val="20"/>
        </w:rPr>
        <w:t>// db.cmd.Parameters.Add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"@NomreieDars"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SqlDbType</w:t>
      </w:r>
      <w:r>
        <w:rPr>
          <w:rFonts w:ascii="Courier New" w:hAnsi="Courier New" w:cs="Courier New"/>
          <w:noProof/>
          <w:sz w:val="20"/>
          <w:szCs w:val="20"/>
        </w:rPr>
        <w:t xml:space="preserve">.Int).Value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int</w:t>
      </w:r>
      <w:r>
        <w:rPr>
          <w:rFonts w:ascii="Courier New" w:hAnsi="Courier New" w:cs="Courier New"/>
          <w:noProof/>
          <w:sz w:val="20"/>
          <w:szCs w:val="20"/>
        </w:rPr>
        <w:t>.Parse(textBox1.Text.Trim());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db.exeCommand(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"sp_NomrehD"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grdFill12();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textBox1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textBox2</w:t>
      </w:r>
      <w:r w:rsidR="00886030">
        <w:rPr>
          <w:rFonts w:ascii="Courier New" w:hAnsi="Courier New" w:cs="Courier New"/>
          <w:noProof/>
          <w:sz w:val="20"/>
          <w:szCs w:val="20"/>
        </w:rPr>
        <w:t xml:space="preserve">.Text = ""; </w:t>
      </w:r>
      <w:r w:rsidR="00886030">
        <w:rPr>
          <w:rFonts w:ascii="Courier New" w:hAnsi="Courier New" w:cs="Courier New"/>
          <w:noProof/>
          <w:sz w:val="20"/>
          <w:szCs w:val="20"/>
          <w:rtl/>
        </w:rPr>
        <w:t>پاک کردن مقدار فیلد متنی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نمره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مورد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نظر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درج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 xml:space="preserve">else // </w:t>
      </w:r>
      <w:r w:rsidR="00D872AD">
        <w:rPr>
          <w:rFonts w:ascii="Courier New" w:hAnsi="Courier New" w:cs="Courier New"/>
          <w:noProof/>
          <w:color w:val="0000FF"/>
          <w:sz w:val="20"/>
          <w:szCs w:val="20"/>
          <w:rtl/>
        </w:rPr>
        <w:t>در صورتی که شرط ایف برقرار نباشد این بخش اجرا خواهد شد</w:t>
      </w:r>
      <w:r w:rsidR="00D872AD">
        <w:rPr>
          <w:rFonts w:ascii="Courier New" w:hAnsi="Courier New" w:cs="Courier New"/>
          <w:noProof/>
          <w:color w:val="0000FF"/>
          <w:sz w:val="20"/>
          <w:szCs w:val="20"/>
        </w:rPr>
        <w:t>.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    </w:t>
      </w:r>
      <w:r w:rsidR="00D872AD">
        <w:rPr>
          <w:rFonts w:ascii="Courier New" w:hAnsi="Courier New" w:cs="Courier New"/>
          <w:noProof/>
          <w:color w:val="008080"/>
          <w:sz w:val="20"/>
          <w:szCs w:val="20"/>
          <w:rtl/>
        </w:rPr>
        <w:t>نمایش پیغام</w:t>
      </w:r>
      <w:r w:rsidR="00D872AD">
        <w:rPr>
          <w:rFonts w:ascii="Courier New" w:hAnsi="Courier New" w:cs="Courier New"/>
          <w:noProof/>
          <w:color w:val="008080"/>
          <w:sz w:val="20"/>
          <w:szCs w:val="20"/>
        </w:rPr>
        <w:t xml:space="preserve"> // MessageBox.Show</w:t>
      </w:r>
      <w:r>
        <w:rPr>
          <w:rFonts w:ascii="Courier New" w:hAnsi="Courier New" w:cs="Courier New"/>
          <w:noProof/>
          <w:sz w:val="20"/>
          <w:szCs w:val="20"/>
        </w:rPr>
        <w:t>(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تمامی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فیلدها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باید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وارد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0000"/>
          <w:sz w:val="20"/>
          <w:szCs w:val="20"/>
          <w:rtl/>
        </w:rPr>
        <w:t>شوند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}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frmSabtenNomarate_Load(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cmbFill();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comboBox3_DropDownClosed(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grdFill12();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</w:t>
      </w:r>
      <w:r>
        <w:rPr>
          <w:rFonts w:ascii="Courier New" w:hAnsi="Courier New" w:cs="Courier New"/>
          <w:noProof/>
          <w:color w:val="008000"/>
          <w:sz w:val="20"/>
          <w:szCs w:val="20"/>
        </w:rPr>
        <w:t>//cmbFill2();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private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void</w:t>
      </w:r>
      <w:r>
        <w:rPr>
          <w:rFonts w:ascii="Courier New" w:hAnsi="Courier New" w:cs="Courier New"/>
          <w:noProof/>
          <w:sz w:val="20"/>
          <w:szCs w:val="20"/>
        </w:rPr>
        <w:t xml:space="preserve"> button1_Click(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object</w:t>
      </w:r>
      <w:r>
        <w:rPr>
          <w:rFonts w:ascii="Courier New" w:hAnsi="Courier New" w:cs="Courier New"/>
          <w:noProof/>
          <w:sz w:val="20"/>
          <w:szCs w:val="20"/>
        </w:rPr>
        <w:t xml:space="preserve"> sender, </w:t>
      </w:r>
      <w:r>
        <w:rPr>
          <w:rFonts w:ascii="Courier New" w:hAnsi="Courier New" w:cs="Courier New"/>
          <w:noProof/>
          <w:color w:val="008080"/>
          <w:sz w:val="20"/>
          <w:szCs w:val="20"/>
        </w:rPr>
        <w:t>EventArgs</w:t>
      </w:r>
      <w:r>
        <w:rPr>
          <w:rFonts w:ascii="Courier New" w:hAnsi="Courier New" w:cs="Courier New"/>
          <w:noProof/>
          <w:sz w:val="20"/>
          <w:szCs w:val="20"/>
        </w:rPr>
        <w:t xml:space="preserve"> e)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{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    markAdd();</w:t>
      </w:r>
    </w:p>
    <w:p w:rsidR="007727BF" w:rsidRDefault="007727BF" w:rsidP="007727BF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       }</w:t>
      </w:r>
    </w:p>
    <w:p w:rsidR="00614B3D" w:rsidRDefault="007727BF" w:rsidP="00C416FA">
      <w:pPr>
        <w:autoSpaceDE w:val="0"/>
        <w:autoSpaceDN w:val="0"/>
        <w:bidi w:val="0"/>
        <w:adjustRightInd w:val="0"/>
        <w:rPr>
          <w:rFonts w:cs="B Zar"/>
          <w:sz w:val="30"/>
          <w:szCs w:val="30"/>
          <w:lang w:bidi="fa-IR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 xml:space="preserve">    }}</w:t>
      </w:r>
    </w:p>
    <w:p w:rsidR="00D04D1F" w:rsidRDefault="00D04D1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C416FA" w:rsidRDefault="00C416FA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B411E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D04D1F" w:rsidRPr="00585452" w:rsidRDefault="00D04D1F" w:rsidP="00D04D1F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191" w:name="_Toc361217410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نهم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>برخی از گزارشات سیستم</w:t>
      </w:r>
      <w:bookmarkEnd w:id="191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Default="00D04D1F" w:rsidP="00D04D1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4D1F" w:rsidRPr="003347AA" w:rsidRDefault="003347AA" w:rsidP="003347AA">
      <w:pPr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2" w:name="_Toc361217411"/>
      <w:r w:rsidRPr="003347AA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9-1- گزارش تفکیکی نمرات بر حسب نام درس</w:t>
      </w:r>
      <w:bookmarkEnd w:id="192"/>
    </w:p>
    <w:p w:rsidR="003347AA" w:rsidRDefault="0081269F" w:rsidP="003347A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906010" cy="8070850"/>
            <wp:effectExtent l="19050" t="0" r="889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010" cy="807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7AA" w:rsidRPr="003347AA" w:rsidRDefault="003347AA" w:rsidP="002E67C2">
      <w:pPr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3" w:name="_Toc361217412"/>
      <w:r w:rsidRPr="003347AA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9-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3347AA">
        <w:rPr>
          <w:rFonts w:cs="B Zar" w:hint="cs"/>
          <w:b/>
          <w:bCs/>
          <w:sz w:val="30"/>
          <w:szCs w:val="30"/>
          <w:rtl/>
          <w:lang w:bidi="fa-IR"/>
        </w:rPr>
        <w:t xml:space="preserve">- گزارش تفکیکی نمرات بر حسب نام </w:t>
      </w:r>
      <w:r>
        <w:rPr>
          <w:rFonts w:cs="B Zar" w:hint="cs"/>
          <w:b/>
          <w:bCs/>
          <w:sz w:val="30"/>
          <w:szCs w:val="30"/>
          <w:rtl/>
          <w:lang w:bidi="fa-IR"/>
        </w:rPr>
        <w:t>دانش آموز</w:t>
      </w:r>
      <w:bookmarkEnd w:id="193"/>
    </w:p>
    <w:p w:rsidR="00A424CD" w:rsidRPr="0090045C" w:rsidRDefault="0081269F" w:rsidP="002E67C2">
      <w:pPr>
        <w:jc w:val="center"/>
        <w:rPr>
          <w:rFonts w:cs="B Zar"/>
          <w:sz w:val="30"/>
          <w:szCs w:val="30"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4890135" cy="8181975"/>
            <wp:effectExtent l="19050" t="0" r="571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135" cy="818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424CD" w:rsidRPr="0090045C" w:rsidSect="00D6037F">
      <w:footerReference w:type="even" r:id="rId72"/>
      <w:footerReference w:type="default" r:id="rId73"/>
      <w:pgSz w:w="11906" w:h="16838"/>
      <w:pgMar w:top="1701" w:right="1797" w:bottom="1701" w:left="1797" w:header="720" w:footer="720" w:gutter="0"/>
      <w:pgNumType w:start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37F5C" w:rsidRDefault="00237F5C">
      <w:r>
        <w:separator/>
      </w:r>
    </w:p>
  </w:endnote>
  <w:endnote w:type="continuationSeparator" w:id="1">
    <w:p w:rsidR="00237F5C" w:rsidRDefault="00237F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Elham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16FA" w:rsidRDefault="00C416FA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C416FA" w:rsidRDefault="00C416FA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16FA" w:rsidRDefault="00C416FA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767F1F">
      <w:rPr>
        <w:rStyle w:val="PageNumber"/>
        <w:noProof/>
        <w:rtl/>
      </w:rPr>
      <w:t>17</w:t>
    </w:r>
    <w:r>
      <w:rPr>
        <w:rStyle w:val="PageNumber"/>
        <w:rtl/>
      </w:rPr>
      <w:fldChar w:fldCharType="end"/>
    </w:r>
  </w:p>
  <w:p w:rsidR="00C416FA" w:rsidRDefault="00C416F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37F5C" w:rsidRDefault="00237F5C">
      <w:r>
        <w:separator/>
      </w:r>
    </w:p>
  </w:footnote>
  <w:footnote w:type="continuationSeparator" w:id="1">
    <w:p w:rsidR="00237F5C" w:rsidRDefault="00237F5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24AEA"/>
    <w:multiLevelType w:val="hybridMultilevel"/>
    <w:tmpl w:val="F6FA9B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B102444"/>
    <w:multiLevelType w:val="hybridMultilevel"/>
    <w:tmpl w:val="ED5A547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C5D7177"/>
    <w:multiLevelType w:val="hybridMultilevel"/>
    <w:tmpl w:val="34DA1712"/>
    <w:lvl w:ilvl="0" w:tplc="3F8E8E8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34D1B25"/>
    <w:multiLevelType w:val="hybridMultilevel"/>
    <w:tmpl w:val="16EE040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8E211EC"/>
    <w:multiLevelType w:val="hybridMultilevel"/>
    <w:tmpl w:val="97FE69E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96F457E"/>
    <w:multiLevelType w:val="hybridMultilevel"/>
    <w:tmpl w:val="497EBA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AC27D79"/>
    <w:multiLevelType w:val="hybridMultilevel"/>
    <w:tmpl w:val="AF083BD8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B7C64A0"/>
    <w:multiLevelType w:val="hybridMultilevel"/>
    <w:tmpl w:val="4566B1E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7334CD9"/>
    <w:multiLevelType w:val="hybridMultilevel"/>
    <w:tmpl w:val="D8189A7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8D83789"/>
    <w:multiLevelType w:val="hybridMultilevel"/>
    <w:tmpl w:val="4D92360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9445AC8"/>
    <w:multiLevelType w:val="hybridMultilevel"/>
    <w:tmpl w:val="7FFC5C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20C73A3"/>
    <w:multiLevelType w:val="hybridMultilevel"/>
    <w:tmpl w:val="1946F57E"/>
    <w:lvl w:ilvl="0" w:tplc="12709762">
      <w:start w:val="1"/>
      <w:numFmt w:val="decimal"/>
      <w:lvlText w:val="%1-"/>
      <w:lvlJc w:val="left"/>
      <w:pPr>
        <w:tabs>
          <w:tab w:val="num" w:pos="1650"/>
        </w:tabs>
        <w:ind w:left="1650" w:hanging="14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45"/>
        </w:tabs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65"/>
        </w:tabs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85"/>
        </w:tabs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05"/>
        </w:tabs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25"/>
        </w:tabs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45"/>
        </w:tabs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65"/>
        </w:tabs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85"/>
        </w:tabs>
        <w:ind w:left="6285" w:hanging="180"/>
      </w:pPr>
    </w:lvl>
  </w:abstractNum>
  <w:abstractNum w:abstractNumId="12">
    <w:nsid w:val="7467662B"/>
    <w:multiLevelType w:val="hybridMultilevel"/>
    <w:tmpl w:val="77EE56E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7D9518D2"/>
    <w:multiLevelType w:val="hybridMultilevel"/>
    <w:tmpl w:val="B42EEC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3"/>
  </w:num>
  <w:num w:numId="3">
    <w:abstractNumId w:val="11"/>
  </w:num>
  <w:num w:numId="4">
    <w:abstractNumId w:val="2"/>
  </w:num>
  <w:num w:numId="5">
    <w:abstractNumId w:val="9"/>
  </w:num>
  <w:num w:numId="6">
    <w:abstractNumId w:val="5"/>
  </w:num>
  <w:num w:numId="7">
    <w:abstractNumId w:val="10"/>
  </w:num>
  <w:num w:numId="8">
    <w:abstractNumId w:val="0"/>
  </w:num>
  <w:num w:numId="9">
    <w:abstractNumId w:val="4"/>
  </w:num>
  <w:num w:numId="10">
    <w:abstractNumId w:val="1"/>
  </w:num>
  <w:num w:numId="11">
    <w:abstractNumId w:val="7"/>
  </w:num>
  <w:num w:numId="12">
    <w:abstractNumId w:val="6"/>
  </w:num>
  <w:num w:numId="13">
    <w:abstractNumId w:val="3"/>
  </w:num>
  <w:num w:numId="1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stylePaneFormatFilter w:val="3F01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71D93"/>
    <w:rsid w:val="00002BAC"/>
    <w:rsid w:val="00004E5A"/>
    <w:rsid w:val="00004F71"/>
    <w:rsid w:val="00006457"/>
    <w:rsid w:val="00006975"/>
    <w:rsid w:val="00007C8F"/>
    <w:rsid w:val="00007F45"/>
    <w:rsid w:val="00010065"/>
    <w:rsid w:val="00011A4D"/>
    <w:rsid w:val="00014924"/>
    <w:rsid w:val="00022055"/>
    <w:rsid w:val="00022213"/>
    <w:rsid w:val="00022642"/>
    <w:rsid w:val="0002316A"/>
    <w:rsid w:val="00027945"/>
    <w:rsid w:val="00030815"/>
    <w:rsid w:val="00031C62"/>
    <w:rsid w:val="00035026"/>
    <w:rsid w:val="00035CE2"/>
    <w:rsid w:val="00036A0E"/>
    <w:rsid w:val="00044759"/>
    <w:rsid w:val="000454F3"/>
    <w:rsid w:val="00045896"/>
    <w:rsid w:val="00045EAB"/>
    <w:rsid w:val="000510BC"/>
    <w:rsid w:val="00053920"/>
    <w:rsid w:val="00055ED6"/>
    <w:rsid w:val="000563D9"/>
    <w:rsid w:val="000569BC"/>
    <w:rsid w:val="00057112"/>
    <w:rsid w:val="0006094A"/>
    <w:rsid w:val="000619B2"/>
    <w:rsid w:val="00062075"/>
    <w:rsid w:val="00067529"/>
    <w:rsid w:val="000703C3"/>
    <w:rsid w:val="000722D4"/>
    <w:rsid w:val="000734DE"/>
    <w:rsid w:val="00073FB6"/>
    <w:rsid w:val="00074BE2"/>
    <w:rsid w:val="000777D9"/>
    <w:rsid w:val="00080022"/>
    <w:rsid w:val="00080FB1"/>
    <w:rsid w:val="00083271"/>
    <w:rsid w:val="00083637"/>
    <w:rsid w:val="00084060"/>
    <w:rsid w:val="00086FCA"/>
    <w:rsid w:val="000874E6"/>
    <w:rsid w:val="0009708D"/>
    <w:rsid w:val="000A13D6"/>
    <w:rsid w:val="000A1996"/>
    <w:rsid w:val="000A5F92"/>
    <w:rsid w:val="000B0B75"/>
    <w:rsid w:val="000B23B8"/>
    <w:rsid w:val="000B29BA"/>
    <w:rsid w:val="000B4247"/>
    <w:rsid w:val="000B5471"/>
    <w:rsid w:val="000B71CA"/>
    <w:rsid w:val="000B7F94"/>
    <w:rsid w:val="000C0502"/>
    <w:rsid w:val="000C076B"/>
    <w:rsid w:val="000C0B1E"/>
    <w:rsid w:val="000C33FA"/>
    <w:rsid w:val="000C61F1"/>
    <w:rsid w:val="000C7D4D"/>
    <w:rsid w:val="000D069B"/>
    <w:rsid w:val="000D5001"/>
    <w:rsid w:val="000E0D62"/>
    <w:rsid w:val="000E1FBA"/>
    <w:rsid w:val="000E1FC0"/>
    <w:rsid w:val="000E2DF0"/>
    <w:rsid w:val="000E314A"/>
    <w:rsid w:val="000E3693"/>
    <w:rsid w:val="000E5293"/>
    <w:rsid w:val="000E56F4"/>
    <w:rsid w:val="000E57C8"/>
    <w:rsid w:val="000E676F"/>
    <w:rsid w:val="000E680B"/>
    <w:rsid w:val="000E699F"/>
    <w:rsid w:val="000F2A1E"/>
    <w:rsid w:val="000F494F"/>
    <w:rsid w:val="000F6E1F"/>
    <w:rsid w:val="000F6F9C"/>
    <w:rsid w:val="00101D17"/>
    <w:rsid w:val="00104CE1"/>
    <w:rsid w:val="00107BBA"/>
    <w:rsid w:val="00110104"/>
    <w:rsid w:val="00110A15"/>
    <w:rsid w:val="00111663"/>
    <w:rsid w:val="00112F0E"/>
    <w:rsid w:val="001134AF"/>
    <w:rsid w:val="0011465A"/>
    <w:rsid w:val="00116ED5"/>
    <w:rsid w:val="00120A35"/>
    <w:rsid w:val="00130F0A"/>
    <w:rsid w:val="00132EAF"/>
    <w:rsid w:val="00144545"/>
    <w:rsid w:val="00144C53"/>
    <w:rsid w:val="00144DBA"/>
    <w:rsid w:val="0014542D"/>
    <w:rsid w:val="00151653"/>
    <w:rsid w:val="001518A3"/>
    <w:rsid w:val="00154A4D"/>
    <w:rsid w:val="001551F8"/>
    <w:rsid w:val="00156D90"/>
    <w:rsid w:val="00160D01"/>
    <w:rsid w:val="00160D79"/>
    <w:rsid w:val="0016221B"/>
    <w:rsid w:val="00164EA1"/>
    <w:rsid w:val="00170AF0"/>
    <w:rsid w:val="00171004"/>
    <w:rsid w:val="00171320"/>
    <w:rsid w:val="00171D0E"/>
    <w:rsid w:val="00171D93"/>
    <w:rsid w:val="00171E35"/>
    <w:rsid w:val="00172E4A"/>
    <w:rsid w:val="00176272"/>
    <w:rsid w:val="00176C88"/>
    <w:rsid w:val="001779F4"/>
    <w:rsid w:val="00180B90"/>
    <w:rsid w:val="00180FB7"/>
    <w:rsid w:val="00181CE4"/>
    <w:rsid w:val="001824D4"/>
    <w:rsid w:val="00182CCE"/>
    <w:rsid w:val="00183BD4"/>
    <w:rsid w:val="0018469F"/>
    <w:rsid w:val="0018534E"/>
    <w:rsid w:val="001855F9"/>
    <w:rsid w:val="0018690F"/>
    <w:rsid w:val="00190F27"/>
    <w:rsid w:val="00191EB7"/>
    <w:rsid w:val="0019234B"/>
    <w:rsid w:val="001944E3"/>
    <w:rsid w:val="001A2A1E"/>
    <w:rsid w:val="001A3723"/>
    <w:rsid w:val="001A3ABE"/>
    <w:rsid w:val="001A5413"/>
    <w:rsid w:val="001A568F"/>
    <w:rsid w:val="001A615E"/>
    <w:rsid w:val="001A61E6"/>
    <w:rsid w:val="001A7035"/>
    <w:rsid w:val="001A7965"/>
    <w:rsid w:val="001B1EBE"/>
    <w:rsid w:val="001C3FD3"/>
    <w:rsid w:val="001C52C1"/>
    <w:rsid w:val="001C7ED6"/>
    <w:rsid w:val="001D12A8"/>
    <w:rsid w:val="001D2B55"/>
    <w:rsid w:val="001D3DFC"/>
    <w:rsid w:val="001D4EBB"/>
    <w:rsid w:val="001D781A"/>
    <w:rsid w:val="001D7E55"/>
    <w:rsid w:val="001E2226"/>
    <w:rsid w:val="001E2EF6"/>
    <w:rsid w:val="001E3BED"/>
    <w:rsid w:val="001E62EE"/>
    <w:rsid w:val="001E6699"/>
    <w:rsid w:val="001E7B59"/>
    <w:rsid w:val="001F08A0"/>
    <w:rsid w:val="001F08A9"/>
    <w:rsid w:val="001F0A72"/>
    <w:rsid w:val="001F2196"/>
    <w:rsid w:val="001F25CC"/>
    <w:rsid w:val="001F4052"/>
    <w:rsid w:val="001F5368"/>
    <w:rsid w:val="001F6561"/>
    <w:rsid w:val="001F6580"/>
    <w:rsid w:val="001F6A4E"/>
    <w:rsid w:val="001F76C1"/>
    <w:rsid w:val="00202771"/>
    <w:rsid w:val="00204EF8"/>
    <w:rsid w:val="002057A4"/>
    <w:rsid w:val="00206FD1"/>
    <w:rsid w:val="00207489"/>
    <w:rsid w:val="00207656"/>
    <w:rsid w:val="00212B6D"/>
    <w:rsid w:val="002131AC"/>
    <w:rsid w:val="00213DC9"/>
    <w:rsid w:val="002143B4"/>
    <w:rsid w:val="00214F0B"/>
    <w:rsid w:val="00216447"/>
    <w:rsid w:val="00216575"/>
    <w:rsid w:val="0022078C"/>
    <w:rsid w:val="002212F2"/>
    <w:rsid w:val="0022232D"/>
    <w:rsid w:val="002224E9"/>
    <w:rsid w:val="0022737A"/>
    <w:rsid w:val="00227BC8"/>
    <w:rsid w:val="00232133"/>
    <w:rsid w:val="00232580"/>
    <w:rsid w:val="00232C75"/>
    <w:rsid w:val="00234620"/>
    <w:rsid w:val="00236336"/>
    <w:rsid w:val="00237944"/>
    <w:rsid w:val="00237F5C"/>
    <w:rsid w:val="0024678C"/>
    <w:rsid w:val="002474D3"/>
    <w:rsid w:val="0025062C"/>
    <w:rsid w:val="00255B2B"/>
    <w:rsid w:val="00255CF1"/>
    <w:rsid w:val="0025629A"/>
    <w:rsid w:val="002570C0"/>
    <w:rsid w:val="0025728F"/>
    <w:rsid w:val="002607B1"/>
    <w:rsid w:val="00262C60"/>
    <w:rsid w:val="002702E1"/>
    <w:rsid w:val="0027247C"/>
    <w:rsid w:val="00274E6E"/>
    <w:rsid w:val="00276A50"/>
    <w:rsid w:val="00281B60"/>
    <w:rsid w:val="0028281B"/>
    <w:rsid w:val="00283D39"/>
    <w:rsid w:val="002859F1"/>
    <w:rsid w:val="002862DA"/>
    <w:rsid w:val="00286FCE"/>
    <w:rsid w:val="002902A9"/>
    <w:rsid w:val="0029075A"/>
    <w:rsid w:val="002921E3"/>
    <w:rsid w:val="00293DC5"/>
    <w:rsid w:val="00296AE0"/>
    <w:rsid w:val="002A1325"/>
    <w:rsid w:val="002A304B"/>
    <w:rsid w:val="002A40C1"/>
    <w:rsid w:val="002A4913"/>
    <w:rsid w:val="002A578D"/>
    <w:rsid w:val="002B01C7"/>
    <w:rsid w:val="002B19A3"/>
    <w:rsid w:val="002B24C9"/>
    <w:rsid w:val="002B3DC0"/>
    <w:rsid w:val="002B4401"/>
    <w:rsid w:val="002B4ECA"/>
    <w:rsid w:val="002B5213"/>
    <w:rsid w:val="002B5FF4"/>
    <w:rsid w:val="002B725D"/>
    <w:rsid w:val="002C7BCD"/>
    <w:rsid w:val="002D029D"/>
    <w:rsid w:val="002D2AA8"/>
    <w:rsid w:val="002D2CC7"/>
    <w:rsid w:val="002D37B7"/>
    <w:rsid w:val="002D4C65"/>
    <w:rsid w:val="002D670E"/>
    <w:rsid w:val="002D6CE9"/>
    <w:rsid w:val="002E257F"/>
    <w:rsid w:val="002E406E"/>
    <w:rsid w:val="002E63B8"/>
    <w:rsid w:val="002E67C2"/>
    <w:rsid w:val="002E74B0"/>
    <w:rsid w:val="002F1F9C"/>
    <w:rsid w:val="002F2B45"/>
    <w:rsid w:val="002F3076"/>
    <w:rsid w:val="00303A0E"/>
    <w:rsid w:val="00303F01"/>
    <w:rsid w:val="0030420D"/>
    <w:rsid w:val="00306E1E"/>
    <w:rsid w:val="003076EA"/>
    <w:rsid w:val="00310018"/>
    <w:rsid w:val="003114E5"/>
    <w:rsid w:val="0031486F"/>
    <w:rsid w:val="00314E87"/>
    <w:rsid w:val="00315EDD"/>
    <w:rsid w:val="003176E5"/>
    <w:rsid w:val="0032117F"/>
    <w:rsid w:val="00321ADB"/>
    <w:rsid w:val="00321FB4"/>
    <w:rsid w:val="003222FF"/>
    <w:rsid w:val="0032513C"/>
    <w:rsid w:val="003251D0"/>
    <w:rsid w:val="003275A5"/>
    <w:rsid w:val="00330C6F"/>
    <w:rsid w:val="00331AED"/>
    <w:rsid w:val="00332C78"/>
    <w:rsid w:val="003337BD"/>
    <w:rsid w:val="003347AA"/>
    <w:rsid w:val="00334D46"/>
    <w:rsid w:val="0034019A"/>
    <w:rsid w:val="00341525"/>
    <w:rsid w:val="0034313A"/>
    <w:rsid w:val="0034501C"/>
    <w:rsid w:val="00345DA4"/>
    <w:rsid w:val="00345FB8"/>
    <w:rsid w:val="00346D63"/>
    <w:rsid w:val="0035026C"/>
    <w:rsid w:val="0035234D"/>
    <w:rsid w:val="00352E49"/>
    <w:rsid w:val="0035422D"/>
    <w:rsid w:val="00355B33"/>
    <w:rsid w:val="003563F5"/>
    <w:rsid w:val="00360766"/>
    <w:rsid w:val="00360CA2"/>
    <w:rsid w:val="0036144C"/>
    <w:rsid w:val="00363008"/>
    <w:rsid w:val="003630D8"/>
    <w:rsid w:val="00363E22"/>
    <w:rsid w:val="003649F2"/>
    <w:rsid w:val="003749C6"/>
    <w:rsid w:val="003750A6"/>
    <w:rsid w:val="00375C2C"/>
    <w:rsid w:val="00376F75"/>
    <w:rsid w:val="00377D36"/>
    <w:rsid w:val="00381685"/>
    <w:rsid w:val="00384C26"/>
    <w:rsid w:val="003856BF"/>
    <w:rsid w:val="00387F4C"/>
    <w:rsid w:val="0039124A"/>
    <w:rsid w:val="00391947"/>
    <w:rsid w:val="00395E6F"/>
    <w:rsid w:val="00396593"/>
    <w:rsid w:val="00397B71"/>
    <w:rsid w:val="003A072A"/>
    <w:rsid w:val="003A2697"/>
    <w:rsid w:val="003A48D3"/>
    <w:rsid w:val="003A4A7A"/>
    <w:rsid w:val="003A6889"/>
    <w:rsid w:val="003A78CD"/>
    <w:rsid w:val="003B0677"/>
    <w:rsid w:val="003B0A6D"/>
    <w:rsid w:val="003B2EA9"/>
    <w:rsid w:val="003B3336"/>
    <w:rsid w:val="003B39CA"/>
    <w:rsid w:val="003B46FA"/>
    <w:rsid w:val="003C272D"/>
    <w:rsid w:val="003C3593"/>
    <w:rsid w:val="003C3BEB"/>
    <w:rsid w:val="003C5A64"/>
    <w:rsid w:val="003C651E"/>
    <w:rsid w:val="003C6933"/>
    <w:rsid w:val="003C739A"/>
    <w:rsid w:val="003D0CE2"/>
    <w:rsid w:val="003D23BC"/>
    <w:rsid w:val="003D62AF"/>
    <w:rsid w:val="003D711A"/>
    <w:rsid w:val="003D7218"/>
    <w:rsid w:val="003F03DB"/>
    <w:rsid w:val="003F2AD2"/>
    <w:rsid w:val="003F2E83"/>
    <w:rsid w:val="004010EA"/>
    <w:rsid w:val="004038C5"/>
    <w:rsid w:val="004045C6"/>
    <w:rsid w:val="0040465A"/>
    <w:rsid w:val="00406BCA"/>
    <w:rsid w:val="00407141"/>
    <w:rsid w:val="00413952"/>
    <w:rsid w:val="00413A95"/>
    <w:rsid w:val="00413C8B"/>
    <w:rsid w:val="00413D53"/>
    <w:rsid w:val="0041471E"/>
    <w:rsid w:val="00416330"/>
    <w:rsid w:val="00417120"/>
    <w:rsid w:val="00420A25"/>
    <w:rsid w:val="004248BA"/>
    <w:rsid w:val="00424B82"/>
    <w:rsid w:val="0042533B"/>
    <w:rsid w:val="004312FC"/>
    <w:rsid w:val="00433A00"/>
    <w:rsid w:val="00441B40"/>
    <w:rsid w:val="004421F3"/>
    <w:rsid w:val="00442602"/>
    <w:rsid w:val="00451BBD"/>
    <w:rsid w:val="00453099"/>
    <w:rsid w:val="004571B3"/>
    <w:rsid w:val="0045785E"/>
    <w:rsid w:val="004578B1"/>
    <w:rsid w:val="00460BF7"/>
    <w:rsid w:val="004625A3"/>
    <w:rsid w:val="00462BC7"/>
    <w:rsid w:val="00464C70"/>
    <w:rsid w:val="004675C2"/>
    <w:rsid w:val="004676F7"/>
    <w:rsid w:val="00467B27"/>
    <w:rsid w:val="0047061C"/>
    <w:rsid w:val="00477163"/>
    <w:rsid w:val="0048159F"/>
    <w:rsid w:val="00481F27"/>
    <w:rsid w:val="00481FA1"/>
    <w:rsid w:val="00483632"/>
    <w:rsid w:val="004836B9"/>
    <w:rsid w:val="004844BA"/>
    <w:rsid w:val="0048491C"/>
    <w:rsid w:val="0049067F"/>
    <w:rsid w:val="00495CE1"/>
    <w:rsid w:val="00496044"/>
    <w:rsid w:val="004A11CA"/>
    <w:rsid w:val="004A1DA3"/>
    <w:rsid w:val="004A2D76"/>
    <w:rsid w:val="004A410C"/>
    <w:rsid w:val="004A563B"/>
    <w:rsid w:val="004A5A33"/>
    <w:rsid w:val="004B0C38"/>
    <w:rsid w:val="004B2265"/>
    <w:rsid w:val="004B23C4"/>
    <w:rsid w:val="004B4257"/>
    <w:rsid w:val="004B62C2"/>
    <w:rsid w:val="004B74AC"/>
    <w:rsid w:val="004C2FCE"/>
    <w:rsid w:val="004C3456"/>
    <w:rsid w:val="004D1F2F"/>
    <w:rsid w:val="004D23D2"/>
    <w:rsid w:val="004D26D6"/>
    <w:rsid w:val="004D7635"/>
    <w:rsid w:val="004E1657"/>
    <w:rsid w:val="004E28D6"/>
    <w:rsid w:val="004E32B1"/>
    <w:rsid w:val="004E3483"/>
    <w:rsid w:val="004E3521"/>
    <w:rsid w:val="004E3543"/>
    <w:rsid w:val="004E3E04"/>
    <w:rsid w:val="004E4E8A"/>
    <w:rsid w:val="004E6040"/>
    <w:rsid w:val="004F02A7"/>
    <w:rsid w:val="004F14C3"/>
    <w:rsid w:val="004F40CA"/>
    <w:rsid w:val="004F590B"/>
    <w:rsid w:val="004F5B04"/>
    <w:rsid w:val="0050083A"/>
    <w:rsid w:val="00501251"/>
    <w:rsid w:val="005042EB"/>
    <w:rsid w:val="00504E18"/>
    <w:rsid w:val="005127D8"/>
    <w:rsid w:val="005148F7"/>
    <w:rsid w:val="00514ABE"/>
    <w:rsid w:val="00516C95"/>
    <w:rsid w:val="00517187"/>
    <w:rsid w:val="005177A3"/>
    <w:rsid w:val="00522DD4"/>
    <w:rsid w:val="00524593"/>
    <w:rsid w:val="00524D50"/>
    <w:rsid w:val="00526C6A"/>
    <w:rsid w:val="00527286"/>
    <w:rsid w:val="005304EA"/>
    <w:rsid w:val="00532B4F"/>
    <w:rsid w:val="00535E4F"/>
    <w:rsid w:val="00536F7B"/>
    <w:rsid w:val="0054015A"/>
    <w:rsid w:val="005448A2"/>
    <w:rsid w:val="00546A29"/>
    <w:rsid w:val="00553400"/>
    <w:rsid w:val="00554582"/>
    <w:rsid w:val="005559B0"/>
    <w:rsid w:val="00555BB9"/>
    <w:rsid w:val="00557319"/>
    <w:rsid w:val="005619BB"/>
    <w:rsid w:val="005626BC"/>
    <w:rsid w:val="0056309B"/>
    <w:rsid w:val="0056434A"/>
    <w:rsid w:val="00565B9B"/>
    <w:rsid w:val="00571BFD"/>
    <w:rsid w:val="005720B1"/>
    <w:rsid w:val="00573C6F"/>
    <w:rsid w:val="005816AD"/>
    <w:rsid w:val="005850AE"/>
    <w:rsid w:val="00585452"/>
    <w:rsid w:val="00585D5C"/>
    <w:rsid w:val="005870A7"/>
    <w:rsid w:val="00590ED1"/>
    <w:rsid w:val="005912A6"/>
    <w:rsid w:val="0059449E"/>
    <w:rsid w:val="00594942"/>
    <w:rsid w:val="00595830"/>
    <w:rsid w:val="00597C91"/>
    <w:rsid w:val="005A4E55"/>
    <w:rsid w:val="005A7FA6"/>
    <w:rsid w:val="005B02C1"/>
    <w:rsid w:val="005B0816"/>
    <w:rsid w:val="005B4AC1"/>
    <w:rsid w:val="005B63B6"/>
    <w:rsid w:val="005B781F"/>
    <w:rsid w:val="005B7D20"/>
    <w:rsid w:val="005C04BB"/>
    <w:rsid w:val="005C2358"/>
    <w:rsid w:val="005C45F6"/>
    <w:rsid w:val="005C5023"/>
    <w:rsid w:val="005C75CC"/>
    <w:rsid w:val="005D0931"/>
    <w:rsid w:val="005D2FE8"/>
    <w:rsid w:val="005D32F8"/>
    <w:rsid w:val="005D369C"/>
    <w:rsid w:val="005D7D67"/>
    <w:rsid w:val="005E06D3"/>
    <w:rsid w:val="005E2D57"/>
    <w:rsid w:val="005E6D41"/>
    <w:rsid w:val="005E7094"/>
    <w:rsid w:val="005F040E"/>
    <w:rsid w:val="005F0EF2"/>
    <w:rsid w:val="005F140C"/>
    <w:rsid w:val="005F280D"/>
    <w:rsid w:val="005F43AB"/>
    <w:rsid w:val="005F5E2B"/>
    <w:rsid w:val="00602ADF"/>
    <w:rsid w:val="0060413B"/>
    <w:rsid w:val="0060594F"/>
    <w:rsid w:val="0060739C"/>
    <w:rsid w:val="00611173"/>
    <w:rsid w:val="00611CE0"/>
    <w:rsid w:val="00614B3D"/>
    <w:rsid w:val="006160EE"/>
    <w:rsid w:val="006207F0"/>
    <w:rsid w:val="00622181"/>
    <w:rsid w:val="00622DD1"/>
    <w:rsid w:val="00625A74"/>
    <w:rsid w:val="006266E5"/>
    <w:rsid w:val="00631612"/>
    <w:rsid w:val="006317EA"/>
    <w:rsid w:val="0063187D"/>
    <w:rsid w:val="00633DF9"/>
    <w:rsid w:val="00635B9F"/>
    <w:rsid w:val="006365AB"/>
    <w:rsid w:val="00636E54"/>
    <w:rsid w:val="00641B79"/>
    <w:rsid w:val="00641CF6"/>
    <w:rsid w:val="00642104"/>
    <w:rsid w:val="00642BE3"/>
    <w:rsid w:val="006502D8"/>
    <w:rsid w:val="00650B21"/>
    <w:rsid w:val="00650DC4"/>
    <w:rsid w:val="00661803"/>
    <w:rsid w:val="006638C8"/>
    <w:rsid w:val="006668B0"/>
    <w:rsid w:val="00666BE3"/>
    <w:rsid w:val="006703FE"/>
    <w:rsid w:val="006713BF"/>
    <w:rsid w:val="00671C8C"/>
    <w:rsid w:val="0067684F"/>
    <w:rsid w:val="00677CB0"/>
    <w:rsid w:val="00680C00"/>
    <w:rsid w:val="006835AC"/>
    <w:rsid w:val="00683BD2"/>
    <w:rsid w:val="00684335"/>
    <w:rsid w:val="00687ED4"/>
    <w:rsid w:val="00691466"/>
    <w:rsid w:val="006936A6"/>
    <w:rsid w:val="00695F07"/>
    <w:rsid w:val="00696349"/>
    <w:rsid w:val="006977E0"/>
    <w:rsid w:val="006A2564"/>
    <w:rsid w:val="006A33AA"/>
    <w:rsid w:val="006A3CFE"/>
    <w:rsid w:val="006A3E0E"/>
    <w:rsid w:val="006A58E2"/>
    <w:rsid w:val="006B086F"/>
    <w:rsid w:val="006B167A"/>
    <w:rsid w:val="006B6647"/>
    <w:rsid w:val="006C068A"/>
    <w:rsid w:val="006C06D7"/>
    <w:rsid w:val="006C0937"/>
    <w:rsid w:val="006C1CAC"/>
    <w:rsid w:val="006C5D78"/>
    <w:rsid w:val="006C7777"/>
    <w:rsid w:val="006D1A78"/>
    <w:rsid w:val="006D352B"/>
    <w:rsid w:val="006D4887"/>
    <w:rsid w:val="006D4CBE"/>
    <w:rsid w:val="006D5266"/>
    <w:rsid w:val="006E742A"/>
    <w:rsid w:val="006F2616"/>
    <w:rsid w:val="006F3ED6"/>
    <w:rsid w:val="006F561C"/>
    <w:rsid w:val="006F6FC6"/>
    <w:rsid w:val="006F7E65"/>
    <w:rsid w:val="00700DB2"/>
    <w:rsid w:val="007011E0"/>
    <w:rsid w:val="00702666"/>
    <w:rsid w:val="00710685"/>
    <w:rsid w:val="00713C85"/>
    <w:rsid w:val="0071512E"/>
    <w:rsid w:val="007164B0"/>
    <w:rsid w:val="007260A9"/>
    <w:rsid w:val="00727906"/>
    <w:rsid w:val="007300A2"/>
    <w:rsid w:val="00732F00"/>
    <w:rsid w:val="00735D0B"/>
    <w:rsid w:val="007367A4"/>
    <w:rsid w:val="00736FFE"/>
    <w:rsid w:val="00740E35"/>
    <w:rsid w:val="00741CB4"/>
    <w:rsid w:val="0074278D"/>
    <w:rsid w:val="00742B95"/>
    <w:rsid w:val="007440A4"/>
    <w:rsid w:val="0074675B"/>
    <w:rsid w:val="0075368B"/>
    <w:rsid w:val="007547CF"/>
    <w:rsid w:val="00754940"/>
    <w:rsid w:val="007560A5"/>
    <w:rsid w:val="007617B6"/>
    <w:rsid w:val="00765125"/>
    <w:rsid w:val="00765802"/>
    <w:rsid w:val="0076583E"/>
    <w:rsid w:val="007666D5"/>
    <w:rsid w:val="00767F1F"/>
    <w:rsid w:val="00770087"/>
    <w:rsid w:val="00770CA9"/>
    <w:rsid w:val="007716F0"/>
    <w:rsid w:val="007727BF"/>
    <w:rsid w:val="0077398C"/>
    <w:rsid w:val="00774CC8"/>
    <w:rsid w:val="00775327"/>
    <w:rsid w:val="00775FCD"/>
    <w:rsid w:val="007761A2"/>
    <w:rsid w:val="0077747C"/>
    <w:rsid w:val="00780FC6"/>
    <w:rsid w:val="00781C7B"/>
    <w:rsid w:val="00781CFB"/>
    <w:rsid w:val="00782426"/>
    <w:rsid w:val="00784312"/>
    <w:rsid w:val="00785AC2"/>
    <w:rsid w:val="007866BF"/>
    <w:rsid w:val="0079043A"/>
    <w:rsid w:val="007911A5"/>
    <w:rsid w:val="00792DAD"/>
    <w:rsid w:val="00792E99"/>
    <w:rsid w:val="007938D8"/>
    <w:rsid w:val="007947CB"/>
    <w:rsid w:val="007A1242"/>
    <w:rsid w:val="007A2663"/>
    <w:rsid w:val="007A424E"/>
    <w:rsid w:val="007A67FA"/>
    <w:rsid w:val="007B146D"/>
    <w:rsid w:val="007B1DD3"/>
    <w:rsid w:val="007B3C8C"/>
    <w:rsid w:val="007B6016"/>
    <w:rsid w:val="007B6344"/>
    <w:rsid w:val="007B6432"/>
    <w:rsid w:val="007B6A4B"/>
    <w:rsid w:val="007C1903"/>
    <w:rsid w:val="007C2D3E"/>
    <w:rsid w:val="007C2E6D"/>
    <w:rsid w:val="007C2F9D"/>
    <w:rsid w:val="007C3E02"/>
    <w:rsid w:val="007C5465"/>
    <w:rsid w:val="007D38DF"/>
    <w:rsid w:val="007D3AB8"/>
    <w:rsid w:val="007D6992"/>
    <w:rsid w:val="007E4A93"/>
    <w:rsid w:val="007E6359"/>
    <w:rsid w:val="007E648F"/>
    <w:rsid w:val="007E691A"/>
    <w:rsid w:val="007F0795"/>
    <w:rsid w:val="007F0FF4"/>
    <w:rsid w:val="007F25F8"/>
    <w:rsid w:val="007F4BC1"/>
    <w:rsid w:val="007F4E4F"/>
    <w:rsid w:val="007F7AA3"/>
    <w:rsid w:val="0080101E"/>
    <w:rsid w:val="00801A72"/>
    <w:rsid w:val="00801EA1"/>
    <w:rsid w:val="00803DCE"/>
    <w:rsid w:val="0080566A"/>
    <w:rsid w:val="00807A41"/>
    <w:rsid w:val="0081100B"/>
    <w:rsid w:val="008110A8"/>
    <w:rsid w:val="00811929"/>
    <w:rsid w:val="00811C1D"/>
    <w:rsid w:val="00811DE8"/>
    <w:rsid w:val="0081269F"/>
    <w:rsid w:val="008137F7"/>
    <w:rsid w:val="00813976"/>
    <w:rsid w:val="0081581C"/>
    <w:rsid w:val="00815CFC"/>
    <w:rsid w:val="0082408A"/>
    <w:rsid w:val="00831B68"/>
    <w:rsid w:val="0083649A"/>
    <w:rsid w:val="0083724F"/>
    <w:rsid w:val="00840839"/>
    <w:rsid w:val="00842E5F"/>
    <w:rsid w:val="00843419"/>
    <w:rsid w:val="00846550"/>
    <w:rsid w:val="008554FF"/>
    <w:rsid w:val="00855DC8"/>
    <w:rsid w:val="008628B6"/>
    <w:rsid w:val="00863258"/>
    <w:rsid w:val="008637B0"/>
    <w:rsid w:val="0086481E"/>
    <w:rsid w:val="008721DB"/>
    <w:rsid w:val="00875479"/>
    <w:rsid w:val="00876239"/>
    <w:rsid w:val="00876AF4"/>
    <w:rsid w:val="00880CFE"/>
    <w:rsid w:val="00884CF6"/>
    <w:rsid w:val="0088558E"/>
    <w:rsid w:val="00886030"/>
    <w:rsid w:val="008915ED"/>
    <w:rsid w:val="00891866"/>
    <w:rsid w:val="0089356E"/>
    <w:rsid w:val="00894C46"/>
    <w:rsid w:val="00897BA2"/>
    <w:rsid w:val="008A0644"/>
    <w:rsid w:val="008A0C10"/>
    <w:rsid w:val="008A22DC"/>
    <w:rsid w:val="008A3BDE"/>
    <w:rsid w:val="008A62C3"/>
    <w:rsid w:val="008A68D8"/>
    <w:rsid w:val="008A72B7"/>
    <w:rsid w:val="008A7723"/>
    <w:rsid w:val="008B4D46"/>
    <w:rsid w:val="008B6BBB"/>
    <w:rsid w:val="008B73F0"/>
    <w:rsid w:val="008B76D4"/>
    <w:rsid w:val="008B7744"/>
    <w:rsid w:val="008C0546"/>
    <w:rsid w:val="008C1B21"/>
    <w:rsid w:val="008C24C8"/>
    <w:rsid w:val="008C2F55"/>
    <w:rsid w:val="008C2F76"/>
    <w:rsid w:val="008C3214"/>
    <w:rsid w:val="008C54B6"/>
    <w:rsid w:val="008C56E4"/>
    <w:rsid w:val="008C5A92"/>
    <w:rsid w:val="008C5F04"/>
    <w:rsid w:val="008D027E"/>
    <w:rsid w:val="008D3468"/>
    <w:rsid w:val="008D3499"/>
    <w:rsid w:val="008D622E"/>
    <w:rsid w:val="008E0626"/>
    <w:rsid w:val="008E2C69"/>
    <w:rsid w:val="008E4D11"/>
    <w:rsid w:val="008E56E1"/>
    <w:rsid w:val="008E5E29"/>
    <w:rsid w:val="008E6306"/>
    <w:rsid w:val="008F05B1"/>
    <w:rsid w:val="008F1646"/>
    <w:rsid w:val="008F31DA"/>
    <w:rsid w:val="0090045C"/>
    <w:rsid w:val="00915E6A"/>
    <w:rsid w:val="00916483"/>
    <w:rsid w:val="009213A5"/>
    <w:rsid w:val="00921508"/>
    <w:rsid w:val="009220EF"/>
    <w:rsid w:val="00925BD4"/>
    <w:rsid w:val="00927F8E"/>
    <w:rsid w:val="0093102F"/>
    <w:rsid w:val="00933A04"/>
    <w:rsid w:val="0093425D"/>
    <w:rsid w:val="009352E9"/>
    <w:rsid w:val="009354F2"/>
    <w:rsid w:val="00935AEE"/>
    <w:rsid w:val="00937728"/>
    <w:rsid w:val="00942F74"/>
    <w:rsid w:val="00944307"/>
    <w:rsid w:val="009451E3"/>
    <w:rsid w:val="009503F3"/>
    <w:rsid w:val="00951F6E"/>
    <w:rsid w:val="00952EC5"/>
    <w:rsid w:val="00954B5B"/>
    <w:rsid w:val="00956617"/>
    <w:rsid w:val="009574E3"/>
    <w:rsid w:val="009601A3"/>
    <w:rsid w:val="00967762"/>
    <w:rsid w:val="00970EE4"/>
    <w:rsid w:val="00973458"/>
    <w:rsid w:val="00973C11"/>
    <w:rsid w:val="00973E91"/>
    <w:rsid w:val="00974318"/>
    <w:rsid w:val="009744F7"/>
    <w:rsid w:val="009750DF"/>
    <w:rsid w:val="00975A94"/>
    <w:rsid w:val="0097620B"/>
    <w:rsid w:val="009828EA"/>
    <w:rsid w:val="0098670B"/>
    <w:rsid w:val="009867CE"/>
    <w:rsid w:val="00995986"/>
    <w:rsid w:val="00996C1D"/>
    <w:rsid w:val="009975ED"/>
    <w:rsid w:val="00997E83"/>
    <w:rsid w:val="00997FDB"/>
    <w:rsid w:val="009A12BA"/>
    <w:rsid w:val="009B2AD7"/>
    <w:rsid w:val="009B3CA4"/>
    <w:rsid w:val="009B7565"/>
    <w:rsid w:val="009B76CA"/>
    <w:rsid w:val="009B77D5"/>
    <w:rsid w:val="009C0F0B"/>
    <w:rsid w:val="009C1BFD"/>
    <w:rsid w:val="009C1EBB"/>
    <w:rsid w:val="009C3F20"/>
    <w:rsid w:val="009C57AE"/>
    <w:rsid w:val="009C62C5"/>
    <w:rsid w:val="009C649A"/>
    <w:rsid w:val="009D14D6"/>
    <w:rsid w:val="009D1765"/>
    <w:rsid w:val="009D341D"/>
    <w:rsid w:val="009D470A"/>
    <w:rsid w:val="009D5418"/>
    <w:rsid w:val="009D6991"/>
    <w:rsid w:val="009D7213"/>
    <w:rsid w:val="009D7A08"/>
    <w:rsid w:val="009E03DE"/>
    <w:rsid w:val="009E060B"/>
    <w:rsid w:val="009E2A2E"/>
    <w:rsid w:val="009E31DC"/>
    <w:rsid w:val="009E3546"/>
    <w:rsid w:val="009E4617"/>
    <w:rsid w:val="009E5438"/>
    <w:rsid w:val="009E5D7D"/>
    <w:rsid w:val="009E5E0F"/>
    <w:rsid w:val="009E6776"/>
    <w:rsid w:val="009E7244"/>
    <w:rsid w:val="009F200E"/>
    <w:rsid w:val="009F67D4"/>
    <w:rsid w:val="00A00836"/>
    <w:rsid w:val="00A03278"/>
    <w:rsid w:val="00A032F3"/>
    <w:rsid w:val="00A06370"/>
    <w:rsid w:val="00A07DF9"/>
    <w:rsid w:val="00A1136D"/>
    <w:rsid w:val="00A15EDF"/>
    <w:rsid w:val="00A15FEA"/>
    <w:rsid w:val="00A16D69"/>
    <w:rsid w:val="00A172E8"/>
    <w:rsid w:val="00A21477"/>
    <w:rsid w:val="00A2545F"/>
    <w:rsid w:val="00A26B92"/>
    <w:rsid w:val="00A273D6"/>
    <w:rsid w:val="00A307DA"/>
    <w:rsid w:val="00A32149"/>
    <w:rsid w:val="00A331FA"/>
    <w:rsid w:val="00A332FD"/>
    <w:rsid w:val="00A3460E"/>
    <w:rsid w:val="00A348B5"/>
    <w:rsid w:val="00A34B8C"/>
    <w:rsid w:val="00A35F40"/>
    <w:rsid w:val="00A3728E"/>
    <w:rsid w:val="00A403CE"/>
    <w:rsid w:val="00A41FF0"/>
    <w:rsid w:val="00A421CC"/>
    <w:rsid w:val="00A424CD"/>
    <w:rsid w:val="00A426E1"/>
    <w:rsid w:val="00A434AE"/>
    <w:rsid w:val="00A43BFA"/>
    <w:rsid w:val="00A443B4"/>
    <w:rsid w:val="00A47E20"/>
    <w:rsid w:val="00A52099"/>
    <w:rsid w:val="00A529FE"/>
    <w:rsid w:val="00A534F8"/>
    <w:rsid w:val="00A55099"/>
    <w:rsid w:val="00A552C1"/>
    <w:rsid w:val="00A56517"/>
    <w:rsid w:val="00A61435"/>
    <w:rsid w:val="00A61ADC"/>
    <w:rsid w:val="00A6242C"/>
    <w:rsid w:val="00A62BEE"/>
    <w:rsid w:val="00A63970"/>
    <w:rsid w:val="00A70385"/>
    <w:rsid w:val="00A711FE"/>
    <w:rsid w:val="00A71BD4"/>
    <w:rsid w:val="00A732CF"/>
    <w:rsid w:val="00A733E9"/>
    <w:rsid w:val="00A834D1"/>
    <w:rsid w:val="00A852CB"/>
    <w:rsid w:val="00A86AF7"/>
    <w:rsid w:val="00A86E7F"/>
    <w:rsid w:val="00A90D90"/>
    <w:rsid w:val="00A967C6"/>
    <w:rsid w:val="00AA3E17"/>
    <w:rsid w:val="00AA40E0"/>
    <w:rsid w:val="00AA58CF"/>
    <w:rsid w:val="00AA63A2"/>
    <w:rsid w:val="00AA6ADC"/>
    <w:rsid w:val="00AA6FAB"/>
    <w:rsid w:val="00AA7349"/>
    <w:rsid w:val="00AA75F3"/>
    <w:rsid w:val="00AA7B70"/>
    <w:rsid w:val="00AA7C9C"/>
    <w:rsid w:val="00AA7FB5"/>
    <w:rsid w:val="00AB1791"/>
    <w:rsid w:val="00AB25B2"/>
    <w:rsid w:val="00AB26F8"/>
    <w:rsid w:val="00AB38E0"/>
    <w:rsid w:val="00AB39CB"/>
    <w:rsid w:val="00AB4627"/>
    <w:rsid w:val="00AB52C0"/>
    <w:rsid w:val="00AB5A8D"/>
    <w:rsid w:val="00AB726D"/>
    <w:rsid w:val="00AC035C"/>
    <w:rsid w:val="00AC0575"/>
    <w:rsid w:val="00AC2672"/>
    <w:rsid w:val="00AC3992"/>
    <w:rsid w:val="00AC4DBD"/>
    <w:rsid w:val="00AC6AA5"/>
    <w:rsid w:val="00AC6D68"/>
    <w:rsid w:val="00AD1126"/>
    <w:rsid w:val="00AE07A2"/>
    <w:rsid w:val="00AE0AF5"/>
    <w:rsid w:val="00AE1E2B"/>
    <w:rsid w:val="00AE3AA8"/>
    <w:rsid w:val="00AE3E1D"/>
    <w:rsid w:val="00AE56E5"/>
    <w:rsid w:val="00AE6932"/>
    <w:rsid w:val="00AF4FB5"/>
    <w:rsid w:val="00B01226"/>
    <w:rsid w:val="00B043E9"/>
    <w:rsid w:val="00B048DB"/>
    <w:rsid w:val="00B053C7"/>
    <w:rsid w:val="00B056BE"/>
    <w:rsid w:val="00B0606C"/>
    <w:rsid w:val="00B060B9"/>
    <w:rsid w:val="00B065B9"/>
    <w:rsid w:val="00B07878"/>
    <w:rsid w:val="00B078BB"/>
    <w:rsid w:val="00B10D74"/>
    <w:rsid w:val="00B118D9"/>
    <w:rsid w:val="00B14253"/>
    <w:rsid w:val="00B2042A"/>
    <w:rsid w:val="00B22E1F"/>
    <w:rsid w:val="00B26046"/>
    <w:rsid w:val="00B27747"/>
    <w:rsid w:val="00B27879"/>
    <w:rsid w:val="00B3164C"/>
    <w:rsid w:val="00B327A2"/>
    <w:rsid w:val="00B330DD"/>
    <w:rsid w:val="00B3490B"/>
    <w:rsid w:val="00B37333"/>
    <w:rsid w:val="00B37A4A"/>
    <w:rsid w:val="00B40FDB"/>
    <w:rsid w:val="00B411EC"/>
    <w:rsid w:val="00B42A90"/>
    <w:rsid w:val="00B42EDF"/>
    <w:rsid w:val="00B43353"/>
    <w:rsid w:val="00B43701"/>
    <w:rsid w:val="00B4383F"/>
    <w:rsid w:val="00B46F94"/>
    <w:rsid w:val="00B4755F"/>
    <w:rsid w:val="00B529B3"/>
    <w:rsid w:val="00B57017"/>
    <w:rsid w:val="00B6044A"/>
    <w:rsid w:val="00B6297D"/>
    <w:rsid w:val="00B6379C"/>
    <w:rsid w:val="00B647F6"/>
    <w:rsid w:val="00B6586B"/>
    <w:rsid w:val="00B65CB2"/>
    <w:rsid w:val="00B65F1E"/>
    <w:rsid w:val="00B6650D"/>
    <w:rsid w:val="00B67048"/>
    <w:rsid w:val="00B71C4E"/>
    <w:rsid w:val="00B73AC3"/>
    <w:rsid w:val="00B746AC"/>
    <w:rsid w:val="00B762B7"/>
    <w:rsid w:val="00B77B6F"/>
    <w:rsid w:val="00B80253"/>
    <w:rsid w:val="00B811F5"/>
    <w:rsid w:val="00B81E25"/>
    <w:rsid w:val="00B838AA"/>
    <w:rsid w:val="00B83CB1"/>
    <w:rsid w:val="00B86469"/>
    <w:rsid w:val="00B87EBC"/>
    <w:rsid w:val="00B903D9"/>
    <w:rsid w:val="00B934F4"/>
    <w:rsid w:val="00B94C81"/>
    <w:rsid w:val="00B956E5"/>
    <w:rsid w:val="00B95CEB"/>
    <w:rsid w:val="00BA0243"/>
    <w:rsid w:val="00BA3BBD"/>
    <w:rsid w:val="00BA5A0E"/>
    <w:rsid w:val="00BA6460"/>
    <w:rsid w:val="00BA7444"/>
    <w:rsid w:val="00BA7530"/>
    <w:rsid w:val="00BB061D"/>
    <w:rsid w:val="00BB0931"/>
    <w:rsid w:val="00BB3C55"/>
    <w:rsid w:val="00BB6BF8"/>
    <w:rsid w:val="00BC0E89"/>
    <w:rsid w:val="00BC2725"/>
    <w:rsid w:val="00BC2C57"/>
    <w:rsid w:val="00BC4A57"/>
    <w:rsid w:val="00BC538F"/>
    <w:rsid w:val="00BC574A"/>
    <w:rsid w:val="00BC6C43"/>
    <w:rsid w:val="00BD0E51"/>
    <w:rsid w:val="00BD0F10"/>
    <w:rsid w:val="00BD1626"/>
    <w:rsid w:val="00BD32CE"/>
    <w:rsid w:val="00BD3626"/>
    <w:rsid w:val="00BD596F"/>
    <w:rsid w:val="00BD60E2"/>
    <w:rsid w:val="00BD704C"/>
    <w:rsid w:val="00BD78F2"/>
    <w:rsid w:val="00BD7BC8"/>
    <w:rsid w:val="00BE34F2"/>
    <w:rsid w:val="00BE57D0"/>
    <w:rsid w:val="00BE58A9"/>
    <w:rsid w:val="00BE7A3D"/>
    <w:rsid w:val="00BF09E8"/>
    <w:rsid w:val="00BF22B6"/>
    <w:rsid w:val="00BF36BF"/>
    <w:rsid w:val="00BF39DA"/>
    <w:rsid w:val="00BF5726"/>
    <w:rsid w:val="00BF6B0C"/>
    <w:rsid w:val="00C01DA8"/>
    <w:rsid w:val="00C03E86"/>
    <w:rsid w:val="00C03F1D"/>
    <w:rsid w:val="00C059E8"/>
    <w:rsid w:val="00C138C7"/>
    <w:rsid w:val="00C149DC"/>
    <w:rsid w:val="00C161C0"/>
    <w:rsid w:val="00C1661E"/>
    <w:rsid w:val="00C17559"/>
    <w:rsid w:val="00C21932"/>
    <w:rsid w:val="00C21ECA"/>
    <w:rsid w:val="00C2432D"/>
    <w:rsid w:val="00C2562A"/>
    <w:rsid w:val="00C25BDA"/>
    <w:rsid w:val="00C26B1D"/>
    <w:rsid w:val="00C27078"/>
    <w:rsid w:val="00C272D9"/>
    <w:rsid w:val="00C322B5"/>
    <w:rsid w:val="00C33190"/>
    <w:rsid w:val="00C3357E"/>
    <w:rsid w:val="00C34E34"/>
    <w:rsid w:val="00C35E90"/>
    <w:rsid w:val="00C36637"/>
    <w:rsid w:val="00C4015B"/>
    <w:rsid w:val="00C416FA"/>
    <w:rsid w:val="00C41B31"/>
    <w:rsid w:val="00C43085"/>
    <w:rsid w:val="00C43A56"/>
    <w:rsid w:val="00C446C0"/>
    <w:rsid w:val="00C45C24"/>
    <w:rsid w:val="00C5223F"/>
    <w:rsid w:val="00C522F1"/>
    <w:rsid w:val="00C52A2D"/>
    <w:rsid w:val="00C52A4F"/>
    <w:rsid w:val="00C52B11"/>
    <w:rsid w:val="00C535F0"/>
    <w:rsid w:val="00C53D42"/>
    <w:rsid w:val="00C542CC"/>
    <w:rsid w:val="00C54661"/>
    <w:rsid w:val="00C54E1F"/>
    <w:rsid w:val="00C55C72"/>
    <w:rsid w:val="00C56672"/>
    <w:rsid w:val="00C57E62"/>
    <w:rsid w:val="00C6205B"/>
    <w:rsid w:val="00C62578"/>
    <w:rsid w:val="00C66E5D"/>
    <w:rsid w:val="00C670A3"/>
    <w:rsid w:val="00C6780C"/>
    <w:rsid w:val="00C71283"/>
    <w:rsid w:val="00C713CD"/>
    <w:rsid w:val="00C75347"/>
    <w:rsid w:val="00C757E0"/>
    <w:rsid w:val="00C76529"/>
    <w:rsid w:val="00C77F2D"/>
    <w:rsid w:val="00C82FC9"/>
    <w:rsid w:val="00C8401C"/>
    <w:rsid w:val="00C846E1"/>
    <w:rsid w:val="00C862D8"/>
    <w:rsid w:val="00C871C3"/>
    <w:rsid w:val="00C90081"/>
    <w:rsid w:val="00C92F44"/>
    <w:rsid w:val="00C937A4"/>
    <w:rsid w:val="00C95E38"/>
    <w:rsid w:val="00C95E92"/>
    <w:rsid w:val="00C96376"/>
    <w:rsid w:val="00C97A2A"/>
    <w:rsid w:val="00C97A44"/>
    <w:rsid w:val="00CA1A7D"/>
    <w:rsid w:val="00CA2E5B"/>
    <w:rsid w:val="00CA3D23"/>
    <w:rsid w:val="00CA4694"/>
    <w:rsid w:val="00CA7493"/>
    <w:rsid w:val="00CA7C3B"/>
    <w:rsid w:val="00CB2C57"/>
    <w:rsid w:val="00CB3A6A"/>
    <w:rsid w:val="00CB497E"/>
    <w:rsid w:val="00CB6791"/>
    <w:rsid w:val="00CB68C7"/>
    <w:rsid w:val="00CB753E"/>
    <w:rsid w:val="00CC3A6C"/>
    <w:rsid w:val="00CC3CA7"/>
    <w:rsid w:val="00CC5531"/>
    <w:rsid w:val="00CC6A75"/>
    <w:rsid w:val="00CD15C4"/>
    <w:rsid w:val="00CD1B38"/>
    <w:rsid w:val="00CD1E55"/>
    <w:rsid w:val="00CD232E"/>
    <w:rsid w:val="00CD3F3C"/>
    <w:rsid w:val="00CD5993"/>
    <w:rsid w:val="00CE2263"/>
    <w:rsid w:val="00CE5F90"/>
    <w:rsid w:val="00CE780E"/>
    <w:rsid w:val="00CF3CF9"/>
    <w:rsid w:val="00CF6A84"/>
    <w:rsid w:val="00CF7793"/>
    <w:rsid w:val="00D01C70"/>
    <w:rsid w:val="00D02E4E"/>
    <w:rsid w:val="00D03087"/>
    <w:rsid w:val="00D032A2"/>
    <w:rsid w:val="00D0387E"/>
    <w:rsid w:val="00D044AE"/>
    <w:rsid w:val="00D04D1F"/>
    <w:rsid w:val="00D05AD2"/>
    <w:rsid w:val="00D05EF7"/>
    <w:rsid w:val="00D06B2E"/>
    <w:rsid w:val="00D072CB"/>
    <w:rsid w:val="00D07FB7"/>
    <w:rsid w:val="00D15290"/>
    <w:rsid w:val="00D16ED0"/>
    <w:rsid w:val="00D2039F"/>
    <w:rsid w:val="00D22F53"/>
    <w:rsid w:val="00D257BA"/>
    <w:rsid w:val="00D30DC7"/>
    <w:rsid w:val="00D312CA"/>
    <w:rsid w:val="00D31694"/>
    <w:rsid w:val="00D337B9"/>
    <w:rsid w:val="00D35CC4"/>
    <w:rsid w:val="00D40DA5"/>
    <w:rsid w:val="00D41D8F"/>
    <w:rsid w:val="00D41E7F"/>
    <w:rsid w:val="00D42E25"/>
    <w:rsid w:val="00D44D46"/>
    <w:rsid w:val="00D5050A"/>
    <w:rsid w:val="00D5508A"/>
    <w:rsid w:val="00D55A0C"/>
    <w:rsid w:val="00D6037F"/>
    <w:rsid w:val="00D614B1"/>
    <w:rsid w:val="00D62EEB"/>
    <w:rsid w:val="00D64007"/>
    <w:rsid w:val="00D658BE"/>
    <w:rsid w:val="00D70C8B"/>
    <w:rsid w:val="00D83BCD"/>
    <w:rsid w:val="00D84BCF"/>
    <w:rsid w:val="00D85161"/>
    <w:rsid w:val="00D872AD"/>
    <w:rsid w:val="00D90E4B"/>
    <w:rsid w:val="00D91713"/>
    <w:rsid w:val="00D93554"/>
    <w:rsid w:val="00D94E97"/>
    <w:rsid w:val="00D9665E"/>
    <w:rsid w:val="00D96A11"/>
    <w:rsid w:val="00DA1712"/>
    <w:rsid w:val="00DA24DA"/>
    <w:rsid w:val="00DA416B"/>
    <w:rsid w:val="00DA736A"/>
    <w:rsid w:val="00DB21FC"/>
    <w:rsid w:val="00DB3A26"/>
    <w:rsid w:val="00DC1A5E"/>
    <w:rsid w:val="00DC2BC7"/>
    <w:rsid w:val="00DC5360"/>
    <w:rsid w:val="00DD1706"/>
    <w:rsid w:val="00DD4D33"/>
    <w:rsid w:val="00DD5619"/>
    <w:rsid w:val="00DE034F"/>
    <w:rsid w:val="00DE0A0E"/>
    <w:rsid w:val="00DE3E9E"/>
    <w:rsid w:val="00DE3F6E"/>
    <w:rsid w:val="00DE518F"/>
    <w:rsid w:val="00DE6C2E"/>
    <w:rsid w:val="00DE778C"/>
    <w:rsid w:val="00DF2EAE"/>
    <w:rsid w:val="00DF3138"/>
    <w:rsid w:val="00DF4E69"/>
    <w:rsid w:val="00DF6B30"/>
    <w:rsid w:val="00E0085B"/>
    <w:rsid w:val="00E014F6"/>
    <w:rsid w:val="00E017A7"/>
    <w:rsid w:val="00E02D1C"/>
    <w:rsid w:val="00E0388B"/>
    <w:rsid w:val="00E03A8A"/>
    <w:rsid w:val="00E06640"/>
    <w:rsid w:val="00E07945"/>
    <w:rsid w:val="00E10E62"/>
    <w:rsid w:val="00E12DCD"/>
    <w:rsid w:val="00E1482C"/>
    <w:rsid w:val="00E20C8C"/>
    <w:rsid w:val="00E21698"/>
    <w:rsid w:val="00E22C5F"/>
    <w:rsid w:val="00E25423"/>
    <w:rsid w:val="00E255FD"/>
    <w:rsid w:val="00E25F3E"/>
    <w:rsid w:val="00E266E0"/>
    <w:rsid w:val="00E317FB"/>
    <w:rsid w:val="00E3319C"/>
    <w:rsid w:val="00E34962"/>
    <w:rsid w:val="00E34F42"/>
    <w:rsid w:val="00E36357"/>
    <w:rsid w:val="00E372A9"/>
    <w:rsid w:val="00E406AF"/>
    <w:rsid w:val="00E408CD"/>
    <w:rsid w:val="00E437A4"/>
    <w:rsid w:val="00E44E6A"/>
    <w:rsid w:val="00E44FAD"/>
    <w:rsid w:val="00E455A1"/>
    <w:rsid w:val="00E468CC"/>
    <w:rsid w:val="00E472D0"/>
    <w:rsid w:val="00E51023"/>
    <w:rsid w:val="00E524F6"/>
    <w:rsid w:val="00E5315C"/>
    <w:rsid w:val="00E53740"/>
    <w:rsid w:val="00E5398D"/>
    <w:rsid w:val="00E53F62"/>
    <w:rsid w:val="00E54981"/>
    <w:rsid w:val="00E54D06"/>
    <w:rsid w:val="00E55B6E"/>
    <w:rsid w:val="00E56A3A"/>
    <w:rsid w:val="00E56C70"/>
    <w:rsid w:val="00E66950"/>
    <w:rsid w:val="00E66B0B"/>
    <w:rsid w:val="00E71525"/>
    <w:rsid w:val="00E7200E"/>
    <w:rsid w:val="00E7249C"/>
    <w:rsid w:val="00E72540"/>
    <w:rsid w:val="00E72768"/>
    <w:rsid w:val="00E76707"/>
    <w:rsid w:val="00E76FB4"/>
    <w:rsid w:val="00E822E0"/>
    <w:rsid w:val="00E90AEF"/>
    <w:rsid w:val="00E916C6"/>
    <w:rsid w:val="00E935E4"/>
    <w:rsid w:val="00E93F08"/>
    <w:rsid w:val="00E942C1"/>
    <w:rsid w:val="00E96296"/>
    <w:rsid w:val="00E9629D"/>
    <w:rsid w:val="00E96BF0"/>
    <w:rsid w:val="00EA0C13"/>
    <w:rsid w:val="00EA1B49"/>
    <w:rsid w:val="00EA36CD"/>
    <w:rsid w:val="00EA4F44"/>
    <w:rsid w:val="00EA525F"/>
    <w:rsid w:val="00EA56AB"/>
    <w:rsid w:val="00EB3257"/>
    <w:rsid w:val="00EB4E45"/>
    <w:rsid w:val="00EB4ECC"/>
    <w:rsid w:val="00EB71E8"/>
    <w:rsid w:val="00EB720F"/>
    <w:rsid w:val="00EC00A0"/>
    <w:rsid w:val="00EC0451"/>
    <w:rsid w:val="00EC1066"/>
    <w:rsid w:val="00EC189A"/>
    <w:rsid w:val="00EC2307"/>
    <w:rsid w:val="00EC2AB1"/>
    <w:rsid w:val="00EC71A2"/>
    <w:rsid w:val="00ED17A1"/>
    <w:rsid w:val="00ED1F22"/>
    <w:rsid w:val="00ED34C6"/>
    <w:rsid w:val="00ED3D03"/>
    <w:rsid w:val="00ED5507"/>
    <w:rsid w:val="00ED5D38"/>
    <w:rsid w:val="00ED6366"/>
    <w:rsid w:val="00EE0A46"/>
    <w:rsid w:val="00EE2B0F"/>
    <w:rsid w:val="00EE36B8"/>
    <w:rsid w:val="00EE36F2"/>
    <w:rsid w:val="00EE4C9C"/>
    <w:rsid w:val="00EF0058"/>
    <w:rsid w:val="00EF0BF7"/>
    <w:rsid w:val="00EF2594"/>
    <w:rsid w:val="00EF4789"/>
    <w:rsid w:val="00F026D0"/>
    <w:rsid w:val="00F032F9"/>
    <w:rsid w:val="00F04750"/>
    <w:rsid w:val="00F05521"/>
    <w:rsid w:val="00F075D0"/>
    <w:rsid w:val="00F15E6D"/>
    <w:rsid w:val="00F2127B"/>
    <w:rsid w:val="00F21F98"/>
    <w:rsid w:val="00F22E95"/>
    <w:rsid w:val="00F247B6"/>
    <w:rsid w:val="00F27832"/>
    <w:rsid w:val="00F309D6"/>
    <w:rsid w:val="00F30EB8"/>
    <w:rsid w:val="00F3103E"/>
    <w:rsid w:val="00F3187B"/>
    <w:rsid w:val="00F323E1"/>
    <w:rsid w:val="00F3433E"/>
    <w:rsid w:val="00F34D52"/>
    <w:rsid w:val="00F3635B"/>
    <w:rsid w:val="00F37229"/>
    <w:rsid w:val="00F375D0"/>
    <w:rsid w:val="00F37D8C"/>
    <w:rsid w:val="00F403A8"/>
    <w:rsid w:val="00F4231A"/>
    <w:rsid w:val="00F430EF"/>
    <w:rsid w:val="00F447FD"/>
    <w:rsid w:val="00F44FD5"/>
    <w:rsid w:val="00F4743D"/>
    <w:rsid w:val="00F53C1F"/>
    <w:rsid w:val="00F54B7C"/>
    <w:rsid w:val="00F566A8"/>
    <w:rsid w:val="00F61AB4"/>
    <w:rsid w:val="00F648EE"/>
    <w:rsid w:val="00F7327E"/>
    <w:rsid w:val="00F737A8"/>
    <w:rsid w:val="00F76154"/>
    <w:rsid w:val="00F76F5D"/>
    <w:rsid w:val="00F81130"/>
    <w:rsid w:val="00F8243F"/>
    <w:rsid w:val="00F83CB8"/>
    <w:rsid w:val="00F87E5B"/>
    <w:rsid w:val="00F94033"/>
    <w:rsid w:val="00F943C3"/>
    <w:rsid w:val="00F953FD"/>
    <w:rsid w:val="00F959AF"/>
    <w:rsid w:val="00FA3E9A"/>
    <w:rsid w:val="00FA5E62"/>
    <w:rsid w:val="00FA7762"/>
    <w:rsid w:val="00FB0CB8"/>
    <w:rsid w:val="00FB1D8B"/>
    <w:rsid w:val="00FB1E4A"/>
    <w:rsid w:val="00FB2036"/>
    <w:rsid w:val="00FB2099"/>
    <w:rsid w:val="00FB347E"/>
    <w:rsid w:val="00FB4D6E"/>
    <w:rsid w:val="00FC049F"/>
    <w:rsid w:val="00FC057E"/>
    <w:rsid w:val="00FC2D0A"/>
    <w:rsid w:val="00FC3371"/>
    <w:rsid w:val="00FC4B1F"/>
    <w:rsid w:val="00FC6C75"/>
    <w:rsid w:val="00FC7426"/>
    <w:rsid w:val="00FC7901"/>
    <w:rsid w:val="00FD00F0"/>
    <w:rsid w:val="00FD215F"/>
    <w:rsid w:val="00FD34EF"/>
    <w:rsid w:val="00FD3DF7"/>
    <w:rsid w:val="00FD52DD"/>
    <w:rsid w:val="00FD53A4"/>
    <w:rsid w:val="00FE2A3A"/>
    <w:rsid w:val="00FE3F4E"/>
    <w:rsid w:val="00FE41FA"/>
    <w:rsid w:val="00FE543C"/>
    <w:rsid w:val="00FE583C"/>
    <w:rsid w:val="00FE6F15"/>
    <w:rsid w:val="00FE72AF"/>
    <w:rsid w:val="00FF115E"/>
    <w:rsid w:val="00FF197E"/>
    <w:rsid w:val="00FF2FC4"/>
    <w:rsid w:val="00FF31E8"/>
    <w:rsid w:val="00FF472E"/>
    <w:rsid w:val="00FF551B"/>
    <w:rsid w:val="00FF66D8"/>
    <w:rsid w:val="00FF68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ate"/>
  <w:smartTagType w:namespaceuri="urn:schemas-microsoft-com:office:smarttags" w:name="City"/>
  <w:smartTagType w:namespaceuri="urn:schemas-microsoft-com:office:smarttags" w:name="place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D23BC"/>
    <w:pPr>
      <w:bidi/>
    </w:pPr>
    <w:rPr>
      <w:sz w:val="24"/>
      <w:szCs w:val="24"/>
      <w:lang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</w:style>
  <w:style w:type="paragraph" w:styleId="Footer">
    <w:name w:val="footer"/>
    <w:basedOn w:val="Normal"/>
    <w:rsid w:val="00A2545F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A2545F"/>
  </w:style>
  <w:style w:type="paragraph" w:styleId="TOC1">
    <w:name w:val="toc 1"/>
    <w:basedOn w:val="Normal"/>
    <w:next w:val="Normal"/>
    <w:autoRedefine/>
    <w:uiPriority w:val="39"/>
    <w:rsid w:val="00227BC8"/>
  </w:style>
  <w:style w:type="paragraph" w:styleId="TOC2">
    <w:name w:val="toc 2"/>
    <w:basedOn w:val="Normal"/>
    <w:next w:val="Normal"/>
    <w:autoRedefine/>
    <w:uiPriority w:val="39"/>
    <w:rsid w:val="00227BC8"/>
    <w:pPr>
      <w:ind w:left="240"/>
    </w:pPr>
    <w:rPr>
      <w:szCs w:val="22"/>
    </w:rPr>
  </w:style>
  <w:style w:type="paragraph" w:styleId="TOC3">
    <w:name w:val="toc 3"/>
    <w:basedOn w:val="Normal"/>
    <w:next w:val="Normal"/>
    <w:autoRedefine/>
    <w:uiPriority w:val="39"/>
    <w:rsid w:val="00227BC8"/>
    <w:pPr>
      <w:ind w:left="480"/>
    </w:pPr>
    <w:rPr>
      <w:szCs w:val="20"/>
    </w:rPr>
  </w:style>
  <w:style w:type="table" w:styleId="TableGrid">
    <w:name w:val="Table Grid"/>
    <w:basedOn w:val="TableNormal"/>
    <w:rsid w:val="00CF7793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4">
    <w:name w:val="toc 4"/>
    <w:basedOn w:val="Normal"/>
    <w:next w:val="Normal"/>
    <w:autoRedefine/>
    <w:uiPriority w:val="39"/>
    <w:rsid w:val="00227BC8"/>
    <w:pPr>
      <w:ind w:left="720"/>
    </w:pPr>
    <w:rPr>
      <w:szCs w:val="18"/>
    </w:rPr>
  </w:style>
  <w:style w:type="character" w:styleId="Hyperlink">
    <w:name w:val="Hyperlink"/>
    <w:basedOn w:val="DefaultParagraphFont"/>
    <w:rsid w:val="0074675B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D41D8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41D8F"/>
    <w:rPr>
      <w:rFonts w:ascii="Tahoma" w:hAnsi="Tahoma" w:cs="Tahoma"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pn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118</Pages>
  <Words>13244</Words>
  <Characters>75491</Characters>
  <Application>Microsoft Office Word</Application>
  <DocSecurity>0</DocSecurity>
  <Lines>629</Lines>
  <Paragraphs>177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پروژه درس مهندسی نرم افزار </vt:lpstr>
    </vt:vector>
  </TitlesOfParts>
  <Company>Grizli777</Company>
  <LinksUpToDate>false</LinksUpToDate>
  <CharactersWithSpaces>88558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پروژه درس مهندسی نرم افزار</dc:title>
  <dc:creator>p</dc:creator>
  <cp:lastModifiedBy>matrix</cp:lastModifiedBy>
  <cp:revision>4</cp:revision>
  <cp:lastPrinted>2009-07-07T11:12:00Z</cp:lastPrinted>
  <dcterms:created xsi:type="dcterms:W3CDTF">2015-12-28T20:08:00Z</dcterms:created>
  <dcterms:modified xsi:type="dcterms:W3CDTF">2015-12-28T20:09:00Z</dcterms:modified>
</cp:coreProperties>
</file>